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2" w:rsidRDefault="00784642" w:rsidP="0078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42" w:rsidRPr="00784642" w:rsidRDefault="00784642" w:rsidP="0078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A628D" wp14:editId="4FE3AD30">
            <wp:extent cx="502920" cy="6400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42" w:rsidRPr="00500C96" w:rsidRDefault="00784642" w:rsidP="0078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00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00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784642" w:rsidRPr="00500C96" w:rsidRDefault="00784642" w:rsidP="0078464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4642" w:rsidRPr="00500C96" w:rsidRDefault="00784642" w:rsidP="00784642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784642" w:rsidRPr="00500C96" w:rsidRDefault="00784642" w:rsidP="00784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642" w:rsidRPr="00500C96" w:rsidRDefault="00784642" w:rsidP="00784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642" w:rsidRPr="00500C96" w:rsidRDefault="00784642" w:rsidP="00784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 № _______</w:t>
      </w:r>
    </w:p>
    <w:p w:rsidR="00784642" w:rsidRPr="00500C96" w:rsidRDefault="00784642" w:rsidP="00784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4"/>
      </w:tblGrid>
      <w:tr w:rsidR="00921189" w:rsidRPr="00500C96" w:rsidTr="00921189">
        <w:trPr>
          <w:trHeight w:val="126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921189" w:rsidRPr="00500C96" w:rsidRDefault="00921189" w:rsidP="0092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административного регламента предоставления Отделом социальной поддержки населения Администрации  Усть-Большерецкого муниципального района муниципальной услуги «Оказание единовременной материальной (натуральной) помощи гражданам»»</w:t>
            </w:r>
          </w:p>
        </w:tc>
      </w:tr>
    </w:tbl>
    <w:p w:rsidR="00784642" w:rsidRPr="00500C96" w:rsidRDefault="00921189" w:rsidP="00784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1189" w:rsidRPr="00500C96" w:rsidRDefault="00921189" w:rsidP="0092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структуры Администрации Усть-Большерецкого муниципального района, Администрация Усть-Большерецкого муниципального района</w:t>
      </w:r>
    </w:p>
    <w:p w:rsidR="00784642" w:rsidRPr="00500C96" w:rsidRDefault="00784642" w:rsidP="00784642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42" w:rsidRPr="00500C96" w:rsidRDefault="00784642" w:rsidP="00784642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84642" w:rsidRPr="00500C96" w:rsidRDefault="00784642" w:rsidP="00784642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642" w:rsidRPr="00500C96" w:rsidRDefault="00784642" w:rsidP="00784642">
      <w:pPr>
        <w:tabs>
          <w:tab w:val="num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Отделом социальной поддержки населения Администрации Усть-Большерецкого муниципального района  муниципальной услуги </w:t>
      </w:r>
      <w:r w:rsidR="00FA72F6"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</w:t>
      </w: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материальной (натуральной) помощи гражданам</w:t>
      </w:r>
      <w:r w:rsidR="00FA72F6"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921189" w:rsidRPr="00500C96" w:rsidRDefault="00784642" w:rsidP="00784642">
      <w:pPr>
        <w:tabs>
          <w:tab w:val="num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21189"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Усть-Большерецкого муниципального района от 24.03.2015 № 96 «Об утверждении административного регламента предоставления </w:t>
      </w:r>
      <w:r w:rsidR="00FC7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здравоохранения и</w:t>
      </w:r>
      <w:r w:rsidR="00921189"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</w:t>
      </w:r>
      <w:r w:rsidR="00FC7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ддержки населения Администрации</w:t>
      </w:r>
      <w:r w:rsidR="00921189"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 муниципальной услуги по оказанию единовременной материальной (натуральной) помощи гражданам</w:t>
      </w:r>
      <w:r w:rsidR="00C87A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1189"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189" w:rsidRPr="00500C96" w:rsidRDefault="00921189" w:rsidP="00921189">
      <w:pPr>
        <w:tabs>
          <w:tab w:val="num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Управлению делами Администрации Усть-Большерецкого муниципального района опубликовать настоящее постановление в еженедельной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21189" w:rsidRPr="00500C96" w:rsidRDefault="00921189" w:rsidP="00921189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дня его официального опубликования и распространяется на правоотношения, возникшие с 01.01.2016.</w:t>
      </w:r>
    </w:p>
    <w:p w:rsidR="00921189" w:rsidRPr="00500C96" w:rsidRDefault="00921189" w:rsidP="0092118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Отдел социальной поддержки населения Администрации Усть-Большерецкого муниципального района.</w:t>
      </w:r>
    </w:p>
    <w:p w:rsidR="00784642" w:rsidRDefault="00784642" w:rsidP="0078464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9F" w:rsidRPr="00500C96" w:rsidRDefault="00FC729F" w:rsidP="0078464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42" w:rsidRPr="00500C96" w:rsidRDefault="00784642" w:rsidP="00784642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84642" w:rsidRPr="00500C96" w:rsidRDefault="00784642" w:rsidP="00784642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</w:t>
      </w:r>
    </w:p>
    <w:p w:rsidR="00784642" w:rsidRPr="00500C96" w:rsidRDefault="00784642" w:rsidP="0078464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района                                                                        </w:t>
      </w:r>
      <w:r w:rsidR="006876F6"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876F6"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</w:t>
      </w:r>
      <w:r w:rsidR="006876F6"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p w:rsidR="00784642" w:rsidRDefault="00784642" w:rsidP="0078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42" w:rsidRDefault="00784642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Подготовлено ОСПН Администрации Усть-Большерецкого муниципального района</w:t>
      </w: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ОСПН                                                                               Ю.А. Щербакова</w:t>
      </w: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управления делами                                            </w:t>
      </w:r>
      <w:r w:rsidR="00FC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Н.Р. Давыдова</w:t>
      </w: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отдела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Кокорина</w:t>
      </w: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Pr="00500C96" w:rsidRDefault="00500C96" w:rsidP="00500C9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Pr="00500C96" w:rsidRDefault="00500C96" w:rsidP="005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сайт, Ударник</w:t>
      </w: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6" w:rsidRDefault="00500C96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3F" w:rsidRDefault="001F753F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48" w:rsidRPr="00673848" w:rsidRDefault="00673848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673848" w:rsidRPr="00673848" w:rsidRDefault="00673848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Усть-Большерецкого</w:t>
      </w:r>
    </w:p>
    <w:p w:rsidR="00673848" w:rsidRPr="00673848" w:rsidRDefault="00673848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района</w:t>
      </w:r>
    </w:p>
    <w:p w:rsidR="00673848" w:rsidRPr="00673848" w:rsidRDefault="00673848" w:rsidP="00673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6738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 ____________ № _____</w:t>
      </w:r>
    </w:p>
    <w:p w:rsidR="00673848" w:rsidRPr="00673848" w:rsidRDefault="00673848" w:rsidP="006738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48" w:rsidRPr="00673848" w:rsidRDefault="00673848" w:rsidP="006738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848" w:rsidRPr="00673848" w:rsidRDefault="00673848" w:rsidP="006738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АДМИНИСТРАТИВНЫЙ   РЕГЛАМЕНТ</w:t>
      </w:r>
    </w:p>
    <w:p w:rsidR="00673848" w:rsidRPr="00673848" w:rsidRDefault="00673848" w:rsidP="0067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</w:t>
      </w:r>
      <w:r w:rsidR="005E1DA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Отделом</w:t>
      </w:r>
      <w:r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социальной поддержки населения Администрации Усть-Большерецкого муниципального района муниципальной  услуги «Оказание единовременной материальной </w:t>
      </w:r>
    </w:p>
    <w:p w:rsidR="00673848" w:rsidRPr="00673848" w:rsidRDefault="00673848" w:rsidP="0067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>(натуральной) помощи гражданам»</w:t>
      </w:r>
    </w:p>
    <w:p w:rsidR="00673848" w:rsidRPr="00673848" w:rsidRDefault="00673848" w:rsidP="0067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848" w:rsidRPr="00404AE6" w:rsidRDefault="00262276" w:rsidP="006738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73848" w:rsidRPr="00404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773D1" w:rsidRDefault="004773D1" w:rsidP="006738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D1" w:rsidRPr="004773D1" w:rsidRDefault="004773D1" w:rsidP="006738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673848" w:rsidRPr="00673848" w:rsidRDefault="00673848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48" w:rsidRPr="00673848" w:rsidRDefault="004773D1" w:rsidP="00687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1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социальной поддержки населения Администрации Усть-Большерецкого муниципального района (далее -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) муниципальной услуги 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«Оказание единовременной материальной (натуральной) помощи гражданам»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(далее - Административный регламент) регулирует отношения, возникающие в связи с предоставлением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(далее - муниципальная услуга).</w:t>
      </w:r>
    </w:p>
    <w:p w:rsidR="00673848" w:rsidRPr="00673848" w:rsidRDefault="00673848" w:rsidP="00687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sub_111"/>
      <w:bookmarkEnd w:id="1"/>
      <w:r w:rsidRPr="00673848">
        <w:rPr>
          <w:rFonts w:ascii="Times New Roman" w:eastAsia="Calibri" w:hAnsi="Times New Roman" w:cs="Times New Roman"/>
          <w:sz w:val="28"/>
          <w:szCs w:val="28"/>
        </w:rPr>
        <w:t>1.</w:t>
      </w:r>
      <w:r w:rsidR="004773D1">
        <w:rPr>
          <w:rFonts w:ascii="Times New Roman" w:eastAsia="Calibri" w:hAnsi="Times New Roman" w:cs="Times New Roman"/>
          <w:sz w:val="28"/>
          <w:szCs w:val="28"/>
        </w:rPr>
        <w:t>1.2.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Предметом регулирования Административного регламента являются отношения, возникающие между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Отделом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и физическими лицами при предоставлении муниципальной услуги </w:t>
      </w:r>
      <w:r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«Оказание единовременной материальной (натуральной) помощи гражданам».</w:t>
      </w:r>
    </w:p>
    <w:p w:rsidR="00673848" w:rsidRPr="00673848" w:rsidRDefault="004773D1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1.1.3. 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регламент определяет по</w:t>
      </w:r>
      <w:r w:rsidR="005E1DA8">
        <w:rPr>
          <w:rFonts w:ascii="Times New Roman" w:eastAsia="Calibri" w:hAnsi="Times New Roman" w:cs="Times New Roman"/>
          <w:sz w:val="28"/>
          <w:szCs w:val="28"/>
        </w:rPr>
        <w:t>рядок предоставления Отделом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сроки и последовательность административных процедур (действий) при предоставлении муниципальной услуги.</w:t>
      </w:r>
    </w:p>
    <w:p w:rsidR="00673848" w:rsidRPr="00673848" w:rsidRDefault="00673848" w:rsidP="0067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73848" w:rsidRPr="004773D1" w:rsidRDefault="004773D1" w:rsidP="0067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sub_102"/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673848" w:rsidRPr="004773D1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673848" w:rsidRPr="00673848" w:rsidRDefault="00673848" w:rsidP="0067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848" w:rsidRPr="00673848" w:rsidRDefault="00D41F1A" w:rsidP="00687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1"/>
      <w:bookmarkEnd w:id="3"/>
      <w:r>
        <w:rPr>
          <w:rFonts w:ascii="Times New Roman" w:eastAsia="Calibri" w:hAnsi="Times New Roman" w:cs="Times New Roman"/>
          <w:sz w:val="28"/>
          <w:szCs w:val="28"/>
        </w:rPr>
        <w:t xml:space="preserve">1.2.1. 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Право на получение муниципальной услуги имеют</w:t>
      </w:r>
      <w:r w:rsidR="002C5F0A">
        <w:rPr>
          <w:rFonts w:ascii="Times New Roman" w:eastAsia="Calibri" w:hAnsi="Times New Roman" w:cs="Times New Roman"/>
          <w:sz w:val="28"/>
          <w:szCs w:val="28"/>
        </w:rPr>
        <w:t xml:space="preserve"> граждане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2C5F0A">
        <w:rPr>
          <w:rFonts w:ascii="Times New Roman" w:eastAsia="Calibri" w:hAnsi="Times New Roman" w:cs="Times New Roman"/>
          <w:sz w:val="28"/>
          <w:szCs w:val="28"/>
        </w:rPr>
        <w:t>заявители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>)</w:t>
      </w:r>
      <w:r w:rsidR="00673848"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оказавшиеся в трудной жизненной ситуации, проживающие на территории Усть-Больш</w:t>
      </w:r>
      <w:r w:rsidR="002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ерецкого муниципального района</w:t>
      </w:r>
      <w:r w:rsidR="00317D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чей доход не превышает одной второй прожиточного</w:t>
      </w:r>
      <w:r w:rsidR="002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848"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минимума, установленного постановлением Правительства Камчатского края на день обращения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211"/>
      <w:r w:rsidRPr="00673848">
        <w:rPr>
          <w:rFonts w:ascii="Times New Roman" w:eastAsia="Calibri" w:hAnsi="Times New Roman" w:cs="Times New Roman"/>
          <w:sz w:val="28"/>
          <w:szCs w:val="28"/>
        </w:rPr>
        <w:t>1) пенсионеры;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2)</w:t>
      </w:r>
      <w:r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с детьми (многодетные, неполные, с детьми-инвалидами);</w:t>
      </w:r>
    </w:p>
    <w:p w:rsidR="00993D7F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3) инвалиды (</w:t>
      </w:r>
      <w:r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ограни</w:t>
      </w:r>
      <w:r w:rsidR="00993D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здоровья).</w:t>
      </w:r>
    </w:p>
    <w:bookmarkEnd w:id="4"/>
    <w:bookmarkEnd w:id="5"/>
    <w:p w:rsidR="00673848" w:rsidRPr="00673848" w:rsidRDefault="00673848" w:rsidP="0067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F1A" w:rsidRDefault="00D41F1A" w:rsidP="0067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673848" w:rsidRPr="00D41F1A">
        <w:rPr>
          <w:rFonts w:ascii="Times New Roman" w:eastAsia="Calibri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673848" w:rsidRPr="00D41F1A" w:rsidRDefault="00673848" w:rsidP="0067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1F1A">
        <w:rPr>
          <w:rFonts w:ascii="Times New Roman" w:eastAsia="Calibri" w:hAnsi="Times New Roman" w:cs="Times New Roman"/>
          <w:sz w:val="28"/>
          <w:szCs w:val="28"/>
        </w:rPr>
        <w:t>о пред</w:t>
      </w:r>
      <w:r w:rsidR="00262276"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услуги, в том числе:</w:t>
      </w:r>
    </w:p>
    <w:p w:rsidR="00673848" w:rsidRPr="00673848" w:rsidRDefault="00673848" w:rsidP="0067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F1A" w:rsidRDefault="00D41F1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1.3.1.</w:t>
      </w:r>
      <w:r w:rsidRPr="00D41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gramStart"/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нахождения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социальной поддержки населения 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Усть-Большерецкого муниципального района (далее –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sz w:val="28"/>
          <w:szCs w:val="28"/>
        </w:rPr>
        <w:t>): Камчатский край, Усть-Большерецкий район, с. Усть-Большерецк, улица Октябрьская, дом 14;</w:t>
      </w:r>
    </w:p>
    <w:p w:rsidR="00D41F1A" w:rsidRDefault="00D41F1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673848">
        <w:rPr>
          <w:rFonts w:ascii="Times New Roman" w:eastAsia="Calibri" w:hAnsi="Times New Roman" w:cs="Times New Roman"/>
          <w:sz w:val="28"/>
          <w:szCs w:val="28"/>
        </w:rPr>
        <w:t>очтовый адрес: 684100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Камчатский край, Усть-Большерецкий район, </w:t>
      </w:r>
      <w:r w:rsidRPr="00673848">
        <w:rPr>
          <w:rFonts w:ascii="Times New Roman" w:eastAsia="Calibri" w:hAnsi="Times New Roman" w:cs="Times New Roman"/>
          <w:sz w:val="28"/>
          <w:szCs w:val="28"/>
        </w:rPr>
        <w:t>с. Усть-Бол</w:t>
      </w:r>
      <w:r w:rsidR="0087590F">
        <w:rPr>
          <w:rFonts w:ascii="Times New Roman" w:eastAsia="Calibri" w:hAnsi="Times New Roman" w:cs="Times New Roman"/>
          <w:sz w:val="28"/>
          <w:szCs w:val="28"/>
        </w:rPr>
        <w:t>ьшерецк, ул. Октябрьская, д. 14, Приложение № 1.</w:t>
      </w:r>
    </w:p>
    <w:p w:rsidR="009C55E1" w:rsidRPr="009C55E1" w:rsidRDefault="00D41F1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Администрации: </w:t>
      </w:r>
      <w:proofErr w:type="spellStart"/>
      <w:r w:rsidRPr="00673848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673848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673848">
        <w:rPr>
          <w:rFonts w:ascii="Times New Roman" w:eastAsia="Calibri" w:hAnsi="Times New Roman" w:cs="Times New Roman"/>
          <w:sz w:val="28"/>
          <w:szCs w:val="28"/>
          <w:lang w:val="en-US"/>
        </w:rPr>
        <w:t>ub</w:t>
      </w:r>
      <w:proofErr w:type="spellEnd"/>
      <w:r w:rsidRPr="00673848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673848">
        <w:rPr>
          <w:rFonts w:ascii="Times New Roman" w:eastAsia="Calibri" w:hAnsi="Times New Roman" w:cs="Times New Roman"/>
          <w:sz w:val="28"/>
          <w:szCs w:val="28"/>
          <w:lang w:val="en-US"/>
        </w:rPr>
        <w:t>rmo</w:t>
      </w:r>
      <w:proofErr w:type="spellEnd"/>
      <w:r w:rsidR="009C55E1" w:rsidRPr="009C55E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673848">
        <w:rPr>
          <w:rFonts w:ascii="Times New Roman" w:eastAsia="Calibri" w:hAnsi="Times New Roman" w:cs="Times New Roman"/>
          <w:sz w:val="28"/>
          <w:szCs w:val="28"/>
          <w:lang w:val="en-US"/>
        </w:rPr>
        <w:t>maiI</w:t>
      </w:r>
      <w:proofErr w:type="spellEnd"/>
      <w:r w:rsidRPr="0067384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7384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D41F1A" w:rsidRDefault="00D41F1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="009C55E1" w:rsidRPr="00DE502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Zdrav</w:t>
        </w:r>
        <w:r w:rsidR="009C55E1" w:rsidRPr="00DE5026"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r w:rsidR="009C55E1" w:rsidRPr="00DE502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uzspn</w:t>
        </w:r>
        <w:r w:rsidR="009C55E1" w:rsidRPr="00DE5026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9C55E1" w:rsidRPr="00DE502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9C55E1" w:rsidRPr="00DE5026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C55E1" w:rsidRPr="00DE502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1F1A" w:rsidRPr="00673848" w:rsidRDefault="006876F6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Телефоны: 8 (415 32) – 2-15-38</w:t>
      </w:r>
      <w:r w:rsidR="00D41F1A" w:rsidRPr="00673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1A" w:rsidRPr="00673848" w:rsidRDefault="00D41F1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акс: 8(415 32) – 2-13-70, 2-15-38</w:t>
      </w:r>
    </w:p>
    <w:p w:rsidR="00D41F1A" w:rsidRPr="00D41F1A" w:rsidRDefault="006F7B0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График работы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1F1A" w:rsidRPr="00673848" w:rsidRDefault="00D41F1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Ежедневно – с 9.00 до 18.00</w:t>
      </w:r>
    </w:p>
    <w:p w:rsidR="00D41F1A" w:rsidRPr="00673848" w:rsidRDefault="00D41F1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Обеденный перерыв – с 13.00 до 14.00 </w:t>
      </w:r>
    </w:p>
    <w:p w:rsidR="00D41F1A" w:rsidRPr="00673848" w:rsidRDefault="00D41F1A" w:rsidP="00D4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6" w:name="sub_1005"/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Прием граждан по вопросу предоставления муниципальной услуги осуществляется в соответствии с правилами внутреннего трудового распорядка Администрации Усть-Большерецкого муниципального района. </w:t>
      </w:r>
    </w:p>
    <w:bookmarkEnd w:id="6"/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Усть-Большерецкого муниципального района в информационно-телекоммуникационной сети "Интернет": </w:t>
      </w:r>
      <w:hyperlink r:id="rId8" w:history="1">
        <w:r w:rsidRPr="00673848">
          <w:rPr>
            <w:rFonts w:ascii="Times New Roman" w:eastAsia="Calibri" w:hAnsi="Times New Roman" w:cs="Times New Roman"/>
            <w:sz w:val="28"/>
            <w:szCs w:val="28"/>
            <w:u w:val="single"/>
          </w:rPr>
          <w:t>www.</w:t>
        </w:r>
        <w:r w:rsidRPr="0067384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ubmr</w:t>
        </w:r>
        <w:r w:rsidRPr="00673848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673848">
          <w:rPr>
            <w:rFonts w:ascii="Times New Roman" w:eastAsia="Calibri" w:hAnsi="Times New Roman" w:cs="Times New Roman"/>
            <w:sz w:val="28"/>
            <w:szCs w:val="28"/>
            <w:u w:val="single"/>
          </w:rPr>
          <w:t>ru</w:t>
        </w:r>
        <w:proofErr w:type="spellEnd"/>
      </w:hyperlink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(далее - сайт Администрации).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Сведения о графике приема граждан должностными лицами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размещаются на сайте Администрации.</w:t>
      </w:r>
    </w:p>
    <w:p w:rsidR="00673848" w:rsidRPr="00673848" w:rsidRDefault="006F7B0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6"/>
      <w:r>
        <w:rPr>
          <w:rFonts w:ascii="Times New Roman" w:eastAsia="Calibri" w:hAnsi="Times New Roman" w:cs="Times New Roman"/>
          <w:sz w:val="28"/>
          <w:szCs w:val="28"/>
        </w:rPr>
        <w:t>1.3.2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>. Информирование граждан по вопросам предоставления муниципальной услуги осуществляется:</w:t>
      </w:r>
    </w:p>
    <w:bookmarkEnd w:id="7"/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1) должностным лицом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, ответственного за предоставление муниципальной услуги (далее - должностное лицо), при непосредственном обращении </w:t>
      </w:r>
      <w:r w:rsidR="002C5F0A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5E1DA8">
        <w:rPr>
          <w:rFonts w:ascii="Times New Roman" w:eastAsia="Calibri" w:hAnsi="Times New Roman" w:cs="Times New Roman"/>
          <w:sz w:val="28"/>
          <w:szCs w:val="28"/>
        </w:rPr>
        <w:t xml:space="preserve"> в Отдел</w:t>
      </w:r>
      <w:r w:rsidRPr="006738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2) посредством телефонной и факсимильной связи;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3) путем публикации информации в средствах массовой информации, издания информационных брошюр, буклетов иной печатной продукции, размещения информации на сайте Администрации, в федеральной государственной информационной системе "Единый портал государственных и муниципальных услуг (функций)" по адресу: </w:t>
      </w:r>
      <w:hyperlink r:id="rId9" w:history="1">
        <w:r w:rsidRPr="00673848">
          <w:rPr>
            <w:rFonts w:ascii="Times New Roman" w:eastAsia="Calibri" w:hAnsi="Times New Roman" w:cs="Times New Roman"/>
            <w:sz w:val="28"/>
            <w:szCs w:val="28"/>
            <w:u w:val="single"/>
          </w:rPr>
          <w:t>www.gosuslugi.ru</w:t>
        </w:r>
      </w:hyperlink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(далее - Единый портал); 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4) путем размещения информации на портале государственных и муниципальных услуг субъекта Российской Федерации (далее – Региональный портал);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5) путем размещения брошюр буклетов и других печатных материалов в помещениях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предназначенных для приема граждан, а также в помещениях иных органов и организаций по согласованию с указанными органами и организациями, в том числе в многофункциональных центрах предоставления государственных и муниципальных услуг (далее - многофункциональные центры);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6) путем размещения материалов на информационных стендах, оборудованных в помещениях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3848">
        <w:rPr>
          <w:rFonts w:ascii="Times New Roman" w:eastAsia="Calibri" w:hAnsi="Times New Roman" w:cs="Times New Roman"/>
          <w:sz w:val="28"/>
          <w:szCs w:val="28"/>
        </w:rPr>
        <w:t>, предназначенных для приема граждан;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7) посредством ответов на письменные обращения граждан.</w:t>
      </w:r>
    </w:p>
    <w:p w:rsidR="00673848" w:rsidRPr="00673848" w:rsidRDefault="006F7B0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1.3.3. 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Основными требованиями к информированию заявителей являются: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1) достоверность предоставляемой информации;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2) четкость и полнота в изложении информации.</w:t>
      </w:r>
    </w:p>
    <w:p w:rsidR="00673848" w:rsidRPr="00673848" w:rsidRDefault="006F7B0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1.3.4. 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При ответах на устные обращения заявителей (по телефону или лично) должностные лица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подробно и в вежливой форме информируют обратившихся заявителей по интересующим их вопросам.</w:t>
      </w:r>
    </w:p>
    <w:p w:rsidR="00673848" w:rsidRPr="00673848" w:rsidRDefault="006F7B0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07"/>
      <w:r>
        <w:rPr>
          <w:rFonts w:ascii="Times New Roman" w:eastAsia="Calibri" w:hAnsi="Times New Roman" w:cs="Times New Roman"/>
          <w:sz w:val="28"/>
          <w:szCs w:val="28"/>
        </w:rPr>
        <w:t>1.3.5.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При информировании граждан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 (при наличии), должность.</w:t>
      </w:r>
      <w:bookmarkEnd w:id="8"/>
    </w:p>
    <w:p w:rsidR="00673848" w:rsidRPr="00673848" w:rsidRDefault="006F7B0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08"/>
      <w:r>
        <w:rPr>
          <w:rFonts w:ascii="Times New Roman" w:eastAsia="Calibri" w:hAnsi="Times New Roman" w:cs="Times New Roman"/>
          <w:sz w:val="28"/>
          <w:szCs w:val="28"/>
        </w:rPr>
        <w:t>1.3.6.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При ответах на телефонные звонки и устные обращения по вопросам предоставления муниципальной услуги должностное лицо обязано в соответствии с поступившим звонком (обращением) предоставить информацию по следующим вопросам:</w:t>
      </w:r>
    </w:p>
    <w:bookmarkEnd w:id="9"/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1) 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2) о перечне категорий граждан, имеющих право на получение муниципальной услуги;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3) о перечне документов, необходимых для получения муниципальной услуги;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5) об основаниях отказа в предоставления муниципальной услуги;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6) о месте размещения на сайте Администрации информации по вопросам предоставления муниципальной услуги.</w:t>
      </w:r>
    </w:p>
    <w:p w:rsidR="00673848" w:rsidRPr="00673848" w:rsidRDefault="006F7B0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1.3.7. 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При невозможности ответить на поставленный вопрос, заявителю рекомендуется обратиться к другому должностному лицу (специалисту)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обязано сообщить график приема граждан, точный почтовый адрес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3848">
        <w:rPr>
          <w:rFonts w:ascii="Times New Roman" w:eastAsia="Calibri" w:hAnsi="Times New Roman" w:cs="Times New Roman"/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673848" w:rsidRPr="00673848" w:rsidRDefault="006F7B0A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1.3.8.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>, в помещении, предназначенном для приема граждан, размещается следующая информация и документы: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Интернет – сайта и электронной почты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38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2) режим работы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38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3) выдержки из нормативных правовых актов, содержащих нормы, регулирующие деятельность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4) перечень категорий граждан, имеющих право на получение муниципальной услуги;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5) перечень документов, необходимых для получения муниципальной услуги;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6) формы заявлений, образцы и правила их заполнения;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7) сроки предоставления муниципальной услуги;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8) основания приостановления и возобновления предоставления муниципальной услуги;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9) основания отказа в предоставлении муниципальной услуги и возврата документов, предоставленных для оказания муниципальной услуги;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10) порядок обжалования решения, действия или бездействия специалистов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38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11) текст настоящего Административного регламента с приложениями;</w:t>
      </w:r>
    </w:p>
    <w:p w:rsidR="00673848" w:rsidRPr="00673848" w:rsidRDefault="00673848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12) краткое описание порядка предоставления муниципаль</w:t>
      </w:r>
      <w:r w:rsidR="006F19D6">
        <w:rPr>
          <w:rFonts w:ascii="Times New Roman" w:eastAsia="Calibri" w:hAnsi="Times New Roman" w:cs="Times New Roman"/>
          <w:sz w:val="28"/>
          <w:szCs w:val="28"/>
        </w:rPr>
        <w:t>ной услуги (блок схема),</w:t>
      </w:r>
      <w:r w:rsidR="006F19D6" w:rsidRPr="006F19D6">
        <w:rPr>
          <w:rFonts w:ascii="Times New Roman" w:eastAsia="Calibri" w:hAnsi="Times New Roman" w:cs="Times New Roman"/>
          <w:sz w:val="28"/>
          <w:szCs w:val="28"/>
        </w:rPr>
        <w:t xml:space="preserve"> приложение  2  к настоящему Административному регламенту</w:t>
      </w:r>
      <w:r w:rsidR="006F19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848" w:rsidRPr="00673848" w:rsidRDefault="00673848" w:rsidP="0067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848" w:rsidRPr="00673848" w:rsidRDefault="00262276" w:rsidP="006F7B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10" w:name="sub_200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/>
        </w:rPr>
        <w:t>II</w:t>
      </w:r>
      <w:r w:rsidR="006F7B0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.</w:t>
      </w:r>
      <w:r w:rsidR="00673848" w:rsidRPr="00673848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Стандарт предоставления муниципальной услуги</w:t>
      </w:r>
    </w:p>
    <w:p w:rsidR="006F7B0A" w:rsidRDefault="006F7B0A" w:rsidP="006F7B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11" w:name="sub_1210"/>
      <w:bookmarkEnd w:id="10"/>
    </w:p>
    <w:p w:rsidR="00673848" w:rsidRPr="006F7B0A" w:rsidRDefault="006F7B0A" w:rsidP="006F7B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2.1.</w:t>
      </w:r>
      <w:r w:rsidR="00673848" w:rsidRPr="006F7B0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Наименование муниципальной услуги</w:t>
      </w:r>
    </w:p>
    <w:bookmarkEnd w:id="11"/>
    <w:p w:rsidR="00673848" w:rsidRPr="00673848" w:rsidRDefault="00673848" w:rsidP="0067384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848" w:rsidRPr="00673848" w:rsidRDefault="006F7B0A" w:rsidP="006876F6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" w:name="sub_1010"/>
      <w:r>
        <w:rPr>
          <w:rFonts w:ascii="Times New Roman" w:eastAsia="Calibri" w:hAnsi="Times New Roman" w:cs="Times New Roman"/>
          <w:sz w:val="28"/>
          <w:szCs w:val="28"/>
        </w:rPr>
        <w:t xml:space="preserve">2.1.1. 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Наименование муниципальной услуги – муниципальная услуга 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«Оказание единовременной материальной (натуральной) помощи гражданам». </w:t>
      </w:r>
      <w:bookmarkEnd w:id="12"/>
    </w:p>
    <w:p w:rsidR="00673848" w:rsidRPr="00673848" w:rsidRDefault="00673848" w:rsidP="0067384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848" w:rsidRPr="006F7B0A" w:rsidRDefault="006F7B0A" w:rsidP="00687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13" w:name="sub_1220"/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2.2. </w:t>
      </w:r>
      <w:r w:rsidR="00673848" w:rsidRPr="006F7B0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bookmarkEnd w:id="13"/>
    <w:p w:rsidR="00673848" w:rsidRPr="00673848" w:rsidRDefault="00673848" w:rsidP="0067384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848" w:rsidRPr="00673848" w:rsidRDefault="006F7B0A" w:rsidP="006876F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630494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предоставляет</w:t>
      </w:r>
      <w:r w:rsidR="00630494">
        <w:rPr>
          <w:rFonts w:ascii="Times New Roman" w:eastAsia="Calibri" w:hAnsi="Times New Roman" w:cs="Times New Roman"/>
          <w:sz w:val="28"/>
          <w:szCs w:val="28"/>
        </w:rPr>
        <w:t>ся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социальной поддержки населения Администрации Усть-Большерецкого муниципального района.</w:t>
      </w:r>
    </w:p>
    <w:p w:rsidR="00673848" w:rsidRPr="00673848" w:rsidRDefault="006F7B0A" w:rsidP="006876F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012"/>
      <w:r>
        <w:rPr>
          <w:rFonts w:ascii="Times New Roman" w:eastAsia="Calibri" w:hAnsi="Times New Roman" w:cs="Times New Roman"/>
          <w:sz w:val="28"/>
          <w:szCs w:val="28"/>
        </w:rPr>
        <w:t>2.2.2.</w:t>
      </w:r>
      <w:r w:rsidR="0063049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ри предоставлении муниципальной услуги не вправе требовать от </w:t>
      </w:r>
      <w:bookmarkEnd w:id="14"/>
      <w:r w:rsidR="00BD45E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3848" w:rsidRPr="00673848" w:rsidRDefault="00673848" w:rsidP="006876F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1)</w:t>
      </w:r>
      <w:r w:rsidRPr="006738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 Российской Федерации, Камчатского края, Усть-Большерецкого муниципального района, регулирующими отношения, возникающие в связи с предоставлением муниципальной услуги.</w:t>
      </w:r>
    </w:p>
    <w:p w:rsidR="00673848" w:rsidRPr="00673848" w:rsidRDefault="00673848" w:rsidP="00687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документов и информации, которые находятся в распоряжении </w:t>
      </w:r>
      <w:r w:rsidR="005E1DA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услугу. </w:t>
      </w:r>
    </w:p>
    <w:p w:rsidR="00673848" w:rsidRPr="00673848" w:rsidRDefault="00673848" w:rsidP="00687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Камчатского края и нормативными правовыми актами Администрации Усть-Большерецкого муниципального района,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73848" w:rsidRPr="00673848" w:rsidRDefault="00673848" w:rsidP="0067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848" w:rsidRPr="006F7B0A" w:rsidRDefault="006F7B0A" w:rsidP="0067384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15" w:name="sub_1230"/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2.3. </w:t>
      </w:r>
      <w:r w:rsidR="00673848" w:rsidRPr="006F7B0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Описание результата предоставления муниципальной услуги</w:t>
      </w:r>
    </w:p>
    <w:bookmarkEnd w:id="15"/>
    <w:p w:rsidR="00673848" w:rsidRPr="00673848" w:rsidRDefault="00673848" w:rsidP="0067384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848" w:rsidRPr="00673848" w:rsidRDefault="006F7B0A" w:rsidP="006876F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013"/>
      <w:r>
        <w:rPr>
          <w:rFonts w:ascii="Times New Roman" w:eastAsia="Calibri" w:hAnsi="Times New Roman" w:cs="Times New Roman"/>
          <w:sz w:val="28"/>
          <w:szCs w:val="28"/>
        </w:rPr>
        <w:t xml:space="preserve">2.3.1. 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673848" w:rsidRPr="00673848" w:rsidRDefault="00673848" w:rsidP="006876F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1) приостановление предоставления муниципальной услуги;</w:t>
      </w:r>
    </w:p>
    <w:p w:rsidR="00673848" w:rsidRPr="00673848" w:rsidRDefault="00673848" w:rsidP="006876F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2) возобновление предоставления муниципальной услуги;</w:t>
      </w:r>
    </w:p>
    <w:p w:rsidR="00673848" w:rsidRPr="00673848" w:rsidRDefault="00673848" w:rsidP="006876F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3) отказ в предоставлении муниципальной услуги и возврат документов, предоставленных гражданином;</w:t>
      </w:r>
    </w:p>
    <w:p w:rsidR="00673848" w:rsidRDefault="00673848" w:rsidP="006876F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4) выплата </w:t>
      </w:r>
      <w:r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материальной (натуральной) помощи гражданам</w:t>
      </w:r>
      <w:r w:rsidRPr="00673848">
        <w:rPr>
          <w:rFonts w:ascii="Times New Roman" w:eastAsia="Calibri" w:hAnsi="Times New Roman" w:cs="Times New Roman"/>
          <w:sz w:val="28"/>
          <w:szCs w:val="28"/>
        </w:rPr>
        <w:t>;</w:t>
      </w:r>
      <w:bookmarkEnd w:id="16"/>
    </w:p>
    <w:p w:rsidR="00C76FC9" w:rsidRPr="006876F6" w:rsidRDefault="00C76FC9" w:rsidP="006876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6F6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bookmarkStart w:id="17" w:name="sub_33"/>
      <w:proofErr w:type="gramStart"/>
      <w:r w:rsidRPr="006876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по выбору </w:t>
      </w:r>
      <w:r w:rsidR="005040DE" w:rsidRPr="006876F6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6876F6">
        <w:rPr>
          <w:rFonts w:ascii="Times New Roman" w:hAnsi="Times New Roman" w:cs="Times New Roman"/>
          <w:sz w:val="28"/>
          <w:szCs w:val="28"/>
          <w:lang w:eastAsia="ru-RU"/>
        </w:rPr>
        <w:t xml:space="preserve"> пут</w:t>
      </w:r>
      <w:r w:rsidR="006876F6" w:rsidRPr="006876F6">
        <w:rPr>
          <w:rFonts w:ascii="Times New Roman" w:hAnsi="Times New Roman" w:cs="Times New Roman"/>
          <w:sz w:val="28"/>
          <w:szCs w:val="28"/>
          <w:lang w:eastAsia="ru-RU"/>
        </w:rPr>
        <w:t>ем зачисления денежных средств</w:t>
      </w:r>
      <w:r w:rsidRPr="006876F6">
        <w:rPr>
          <w:rFonts w:ascii="Times New Roman" w:hAnsi="Times New Roman" w:cs="Times New Roman"/>
          <w:sz w:val="28"/>
          <w:szCs w:val="28"/>
          <w:lang w:eastAsia="ru-RU"/>
        </w:rPr>
        <w:t xml:space="preserve"> на лицевой счет </w:t>
      </w:r>
      <w:r w:rsidR="00BD45EC" w:rsidRPr="006876F6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6876F6">
        <w:rPr>
          <w:rFonts w:ascii="Times New Roman" w:hAnsi="Times New Roman" w:cs="Times New Roman"/>
          <w:sz w:val="28"/>
          <w:szCs w:val="28"/>
          <w:lang w:eastAsia="ru-RU"/>
        </w:rPr>
        <w:t xml:space="preserve"> в кредитном учреждении либо </w:t>
      </w:r>
      <w:r w:rsidR="00334D33" w:rsidRPr="006876F6">
        <w:rPr>
          <w:rFonts w:ascii="Times New Roman" w:hAnsi="Times New Roman" w:cs="Times New Roman"/>
          <w:sz w:val="28"/>
          <w:szCs w:val="28"/>
          <w:lang w:eastAsia="ru-RU"/>
        </w:rPr>
        <w:t>через Управление Федеральной почтовой связи Камчатского края – филиала ФГУП «Почта России» по перечислению денежных средств почтовыми переводами путем вручения указанных сумм получателям денежных средств,</w:t>
      </w:r>
      <w:r w:rsidRPr="006876F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соглашений (договоров) </w:t>
      </w:r>
      <w:r w:rsidR="005E1DA8" w:rsidRPr="006876F6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876F6">
        <w:rPr>
          <w:rFonts w:ascii="Times New Roman" w:hAnsi="Times New Roman" w:cs="Times New Roman"/>
          <w:sz w:val="28"/>
          <w:szCs w:val="28"/>
          <w:lang w:eastAsia="ru-RU"/>
        </w:rPr>
        <w:t xml:space="preserve"> с кредитными учреждениями и </w:t>
      </w:r>
      <w:r w:rsidR="00334D33" w:rsidRPr="006876F6">
        <w:rPr>
          <w:rFonts w:ascii="Times New Roman" w:hAnsi="Times New Roman" w:cs="Times New Roman"/>
          <w:sz w:val="28"/>
          <w:szCs w:val="28"/>
          <w:lang w:eastAsia="ru-RU"/>
        </w:rPr>
        <w:t>филиалом ФГУП «Почта России»</w:t>
      </w:r>
      <w:r w:rsidRPr="006876F6">
        <w:rPr>
          <w:rFonts w:ascii="Times New Roman" w:hAnsi="Times New Roman" w:cs="Times New Roman"/>
          <w:sz w:val="28"/>
          <w:szCs w:val="28"/>
          <w:lang w:eastAsia="ru-RU"/>
        </w:rPr>
        <w:t>, осуществляющими доставку и выплату денежных</w:t>
      </w:r>
      <w:proofErr w:type="gramEnd"/>
      <w:r w:rsidRPr="006876F6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</w:t>
      </w:r>
      <w:r w:rsidR="00BD45EC" w:rsidRPr="006876F6">
        <w:rPr>
          <w:rFonts w:ascii="Times New Roman" w:hAnsi="Times New Roman" w:cs="Times New Roman"/>
          <w:sz w:val="28"/>
          <w:szCs w:val="28"/>
          <w:lang w:eastAsia="ru-RU"/>
        </w:rPr>
        <w:t>заявителям</w:t>
      </w:r>
      <w:r w:rsidRPr="006876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7"/>
    <w:p w:rsidR="006876F6" w:rsidRDefault="006876F6" w:rsidP="006876F6">
      <w:pPr>
        <w:pStyle w:val="a7"/>
        <w:ind w:firstLine="567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673848" w:rsidRPr="006876F6" w:rsidRDefault="006F7B0A" w:rsidP="006876F6">
      <w:pPr>
        <w:pStyle w:val="a7"/>
        <w:ind w:firstLine="567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6876F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2.4. </w:t>
      </w:r>
      <w:r w:rsidR="00673848" w:rsidRPr="006876F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Срок предоставления муниципальной услуги</w:t>
      </w:r>
    </w:p>
    <w:p w:rsidR="00673848" w:rsidRPr="006876F6" w:rsidRDefault="00673848" w:rsidP="006876F6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848" w:rsidRPr="006876F6" w:rsidRDefault="006F7B0A" w:rsidP="006876F6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6F6">
        <w:rPr>
          <w:rFonts w:ascii="Times New Roman" w:eastAsia="Calibri" w:hAnsi="Times New Roman" w:cs="Times New Roman"/>
          <w:sz w:val="28"/>
          <w:szCs w:val="28"/>
        </w:rPr>
        <w:t>2.4.1.</w:t>
      </w:r>
      <w:r w:rsidR="00673848" w:rsidRPr="00687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8" w:name="sub_223"/>
      <w:r w:rsidR="00673848" w:rsidRPr="006876F6">
        <w:rPr>
          <w:rFonts w:ascii="Times New Roman" w:eastAsia="Calibri" w:hAnsi="Times New Roman" w:cs="Times New Roman"/>
          <w:sz w:val="28"/>
          <w:szCs w:val="28"/>
        </w:rPr>
        <w:t xml:space="preserve">Прием заявлений и документов у заявителей на предоставление муниципальной услуги осуществляется </w:t>
      </w:r>
      <w:r w:rsidR="005E1DA8" w:rsidRPr="006876F6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673848" w:rsidRPr="006876F6">
        <w:rPr>
          <w:rFonts w:ascii="Times New Roman" w:eastAsia="Calibri" w:hAnsi="Times New Roman" w:cs="Times New Roman"/>
          <w:sz w:val="28"/>
          <w:szCs w:val="28"/>
        </w:rPr>
        <w:t>, при личном обращении и по почте.</w:t>
      </w:r>
    </w:p>
    <w:p w:rsidR="00673848" w:rsidRPr="006876F6" w:rsidRDefault="006F7B0A" w:rsidP="006876F6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203"/>
      <w:bookmarkEnd w:id="18"/>
      <w:r w:rsidRPr="006876F6">
        <w:rPr>
          <w:rFonts w:ascii="Times New Roman" w:eastAsia="Calibri" w:hAnsi="Times New Roman" w:cs="Times New Roman"/>
          <w:sz w:val="28"/>
          <w:szCs w:val="28"/>
        </w:rPr>
        <w:t>2.4.2.</w:t>
      </w:r>
      <w:r w:rsidR="00673848" w:rsidRPr="006876F6">
        <w:rPr>
          <w:rFonts w:ascii="Times New Roman" w:eastAsia="Calibri" w:hAnsi="Times New Roman" w:cs="Times New Roman"/>
          <w:sz w:val="28"/>
          <w:szCs w:val="28"/>
        </w:rPr>
        <w:t xml:space="preserve"> Приостановление предоставления муниципальной услуги в случае предоставления </w:t>
      </w:r>
      <w:r w:rsidR="00BD45EC" w:rsidRPr="006876F6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="00673848" w:rsidRPr="006876F6">
        <w:rPr>
          <w:rFonts w:ascii="Times New Roman" w:eastAsia="Calibri" w:hAnsi="Times New Roman" w:cs="Times New Roman"/>
          <w:sz w:val="28"/>
          <w:szCs w:val="28"/>
        </w:rPr>
        <w:t xml:space="preserve"> неполного пакета документов производится на срок до предоставления недостающих документов, но не более 1 месяца со дня обращения.</w:t>
      </w:r>
    </w:p>
    <w:p w:rsidR="00673848" w:rsidRPr="00673848" w:rsidRDefault="006F7B0A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2.4.3.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Уведомление о приостановлении предоставления муниципальной услуги в связи с предоставлением не полного пакета документов, перечне недостающих документов и принятии мер по их устранению, направляется </w:t>
      </w:r>
      <w:r w:rsidR="00BD45EC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в письменном виде не позднее 5-ти дней с момента обращения.</w:t>
      </w:r>
    </w:p>
    <w:p w:rsidR="00673848" w:rsidRPr="00673848" w:rsidRDefault="006F7B0A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2.4.4.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Основанием возобновления на предоставление муниципальной услуги является предоставление недостающих документов в срок, не превышающий 1 месяца со дня обращения. Возобновление предоставления муниципальной услуги осуществляется в день предоставления полного пакета документов.</w:t>
      </w:r>
    </w:p>
    <w:p w:rsidR="00673848" w:rsidRPr="00673848" w:rsidRDefault="006F7B0A" w:rsidP="006F7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2.4.5.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Днем обращения </w:t>
      </w:r>
      <w:r w:rsidR="00BD45E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считается день регистрации в </w:t>
      </w:r>
      <w:r w:rsidR="00E11126">
        <w:rPr>
          <w:rFonts w:ascii="Times New Roman" w:eastAsia="Calibri" w:hAnsi="Times New Roman" w:cs="Times New Roman"/>
          <w:sz w:val="28"/>
          <w:szCs w:val="28"/>
        </w:rPr>
        <w:t>Отделе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заявления и документов, представленных заявителем </w:t>
      </w:r>
      <w:proofErr w:type="gramStart"/>
      <w:r w:rsidR="00673848" w:rsidRPr="00673848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  <w:bookmarkStart w:id="20" w:name="sub_243"/>
      <w:bookmarkEnd w:id="19"/>
    </w:p>
    <w:p w:rsidR="00673848" w:rsidRPr="00673848" w:rsidRDefault="00673848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Регистрация заявлений и документов, производится:</w:t>
      </w:r>
      <w:bookmarkStart w:id="21" w:name="sub_2431"/>
      <w:bookmarkEnd w:id="20"/>
    </w:p>
    <w:p w:rsidR="00673848" w:rsidRPr="00673848" w:rsidRDefault="00673848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а) при личном обращении заявителя - в день обращения;</w:t>
      </w:r>
    </w:p>
    <w:p w:rsidR="00673848" w:rsidRPr="00673848" w:rsidRDefault="00673848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2432"/>
      <w:bookmarkEnd w:id="21"/>
      <w:r w:rsidRPr="00673848">
        <w:rPr>
          <w:rFonts w:ascii="Times New Roman" w:eastAsia="Calibri" w:hAnsi="Times New Roman" w:cs="Times New Roman"/>
          <w:sz w:val="28"/>
          <w:szCs w:val="28"/>
        </w:rPr>
        <w:t>б) при поступлении обращения заявителя с приложением документов по почте - в течение 3 дней со дня их поступления.</w:t>
      </w:r>
    </w:p>
    <w:p w:rsidR="00673848" w:rsidRPr="00673848" w:rsidRDefault="006F7B0A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2.4.6.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Со дня приема документов на предоставление муниципальной услуги в течени</w:t>
      </w:r>
      <w:proofErr w:type="gramStart"/>
      <w:r w:rsidR="00673848" w:rsidRPr="0067384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рабочего времени </w:t>
      </w:r>
      <w:r w:rsidR="00BD45EC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подавший заявление, имеет право на получение сведений о предоставлении муниципальной услуги посредством телефонной связи, электронной почты или посредством личного обращения в </w:t>
      </w:r>
      <w:r w:rsidR="00E11126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848" w:rsidRPr="00673848" w:rsidRDefault="006F7B0A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2.4.7.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 xml:space="preserve"> Основанием для отказа в предоставлении муниципальной услуги и возврата документов, предоставленных </w:t>
      </w:r>
      <w:r w:rsidR="005040DE">
        <w:rPr>
          <w:rFonts w:ascii="Times New Roman" w:eastAsia="Calibri" w:hAnsi="Times New Roman" w:cs="Times New Roman"/>
          <w:sz w:val="28"/>
          <w:szCs w:val="28"/>
        </w:rPr>
        <w:t>заявителе</w:t>
      </w:r>
      <w:r w:rsidR="00673848" w:rsidRPr="00673848">
        <w:rPr>
          <w:rFonts w:ascii="Times New Roman" w:eastAsia="Calibri" w:hAnsi="Times New Roman" w:cs="Times New Roman"/>
          <w:sz w:val="28"/>
          <w:szCs w:val="28"/>
        </w:rPr>
        <w:t>м, является:</w:t>
      </w:r>
    </w:p>
    <w:p w:rsidR="00673848" w:rsidRPr="00673848" w:rsidRDefault="00673848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1) при повторном обращении за</w:t>
      </w:r>
      <w:r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оказанием единовременной материальной (натуральной) помощи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гражданином;</w:t>
      </w:r>
    </w:p>
    <w:p w:rsidR="00673848" w:rsidRPr="00673848" w:rsidRDefault="00673848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2) в случае предоставления </w:t>
      </w:r>
      <w:r w:rsidR="00BD45EC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Pr="00673848">
        <w:rPr>
          <w:rFonts w:ascii="Times New Roman" w:eastAsia="Calibri" w:hAnsi="Times New Roman" w:cs="Times New Roman"/>
          <w:sz w:val="28"/>
          <w:szCs w:val="28"/>
        </w:rPr>
        <w:t xml:space="preserve"> документов с заведомо неверными сведениями;  </w:t>
      </w:r>
    </w:p>
    <w:p w:rsidR="00673848" w:rsidRDefault="00673848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3) в случае не предоставления полного пакета документов по истечению 1 месяца со дня регистрации обращения.</w:t>
      </w:r>
    </w:p>
    <w:p w:rsidR="006F7B0A" w:rsidRPr="00673848" w:rsidRDefault="006F7B0A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B0A" w:rsidRDefault="006F7B0A" w:rsidP="004856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2.5. </w:t>
      </w:r>
      <w:r w:rsidR="00673848" w:rsidRPr="006F7B0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Перечень нормативных актов, регулирующих отношения, </w:t>
      </w:r>
    </w:p>
    <w:p w:rsidR="00673848" w:rsidRPr="006F7B0A" w:rsidRDefault="00673848" w:rsidP="004856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6F7B0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возникающие в связи с предоставлением муниципальной услуги</w:t>
      </w:r>
    </w:p>
    <w:p w:rsidR="00673848" w:rsidRPr="00673848" w:rsidRDefault="00673848" w:rsidP="0067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848" w:rsidRPr="00673848" w:rsidRDefault="00673848" w:rsidP="00684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48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73848" w:rsidRPr="00673848" w:rsidRDefault="006847CF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Конституция Российской Федерации, принятая на всенародном голосовании 12 декабря 1993 г.;</w:t>
      </w:r>
    </w:p>
    <w:p w:rsidR="00673848" w:rsidRPr="00673848" w:rsidRDefault="006847CF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закон </w:t>
      </w:r>
      <w:r w:rsidR="00673848"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28.12.2013 N442-ФЗ "Об основах социального обслуживания граждан в Российской Федерации"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3848" w:rsidRPr="00673848" w:rsidRDefault="006847CF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Федеральный закон от 17.07.1999 №178-ФЗ «О государственной социальной помощи»;</w:t>
      </w:r>
    </w:p>
    <w:p w:rsidR="00673848" w:rsidRPr="00673848" w:rsidRDefault="006847CF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(Российская  газета от 19.10.99 № 206, Собрание Законодательства Российской Федерации  от  18.10.99  № 42, с. 5005);</w:t>
      </w:r>
    </w:p>
    <w:p w:rsidR="00673848" w:rsidRPr="00673848" w:rsidRDefault="006847CF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Федеральный  закон от 05.04.2003  № 44-ФЗ «О порядке учета доходов и расчета среднедушевого дохода семьи и дохода оди</w:t>
      </w:r>
      <w:r w:rsidR="006876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ноко проживающего гражданина для признания их </w:t>
      </w:r>
      <w:proofErr w:type="gramStart"/>
      <w:r w:rsidR="006876F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малоимущими</w:t>
      </w:r>
      <w:proofErr w:type="gramEnd"/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6876F6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оказания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 государственной социальной помощи» (Российская газета от 09.04.2003 № 67, Собрание Законодательства Российской Федерации от 07.04.2003 № 14, ст. 1257);</w:t>
      </w:r>
    </w:p>
    <w:p w:rsidR="00673848" w:rsidRPr="00673848" w:rsidRDefault="006847CF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Федеральный закон от 27.07.2006 № 152-ФЗ «О персональных данных»;</w:t>
      </w:r>
    </w:p>
    <w:p w:rsidR="00673848" w:rsidRPr="00673848" w:rsidRDefault="006876F6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7)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Федеральный закон от 27.07.2010 N 210-ФЗ (ред. от 31.12.2014) "Об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ственных и муниципальных услуг"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3848" w:rsidRPr="00673848" w:rsidRDefault="006847CF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673848" w:rsidRPr="00673848" w:rsidRDefault="006847CF" w:rsidP="0068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9) П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Правительства Российской Федерации  от 20.08.2003 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 социальной   помощи»  (Российская    газета     от  26.08.2003  № 168, Собрание Законодательства Российской Федерации от 25.08.2003  № 34, ст. 3374);</w:t>
      </w:r>
    </w:p>
    <w:p w:rsidR="00673848" w:rsidRPr="00673848" w:rsidRDefault="006847CF" w:rsidP="0068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Закона Камчатского края от 04.12.2008 № 160 «О наделении органов местного само</w:t>
      </w:r>
      <w:r w:rsidR="006876F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</w:t>
      </w:r>
      <w:r w:rsidR="006876F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разований в К</w:t>
      </w:r>
      <w:r w:rsidR="00673848" w:rsidRPr="00673848">
        <w:rPr>
          <w:rFonts w:ascii="Times New Roman" w:eastAsia="Times New Roman" w:hAnsi="Times New Roman" w:cs="Times New Roman"/>
          <w:sz w:val="28"/>
          <w:szCs w:val="24"/>
          <w:lang w:eastAsia="ru-RU"/>
        </w:rPr>
        <w:t>амчатском крае отдельными государственными полномочиями Камчатского края по социальному обслуживанию граждан в Камчатском крае»;</w:t>
      </w:r>
    </w:p>
    <w:p w:rsidR="00673848" w:rsidRPr="00673848" w:rsidRDefault="00673848" w:rsidP="006847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76F6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</w:t>
      </w:r>
      <w:r w:rsidR="00E1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населения Администрации Усть-Большерецкого муниципального района  Камчатского края, утвержденным Решением Думы Усть-Большерецкого муниципального </w:t>
      </w:r>
      <w:r w:rsidRPr="00DF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от </w:t>
      </w:r>
      <w:r w:rsidR="00DF6B6D" w:rsidRPr="00DF6B6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F6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B6D" w:rsidRPr="00DF6B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F6B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F6B6D" w:rsidRPr="00DF6B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F6B6D" w:rsidRPr="00DF6B6D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DF6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848" w:rsidRPr="00673848" w:rsidRDefault="006847CF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673848"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Усть-Большерецкого муниципального района;</w:t>
      </w:r>
    </w:p>
    <w:p w:rsidR="00673848" w:rsidRPr="006876F6" w:rsidRDefault="006847CF" w:rsidP="00687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673848"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3848"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Усть-Большерецкого муниципального района от 16.04.2012 № 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</w:t>
      </w:r>
      <w:r w:rsidR="006876F6">
        <w:rPr>
          <w:rFonts w:ascii="Times New Roman" w:eastAsia="Times New Roman" w:hAnsi="Times New Roman" w:cs="Times New Roman"/>
          <w:sz w:val="28"/>
          <w:szCs w:val="28"/>
          <w:lang w:eastAsia="ru-RU"/>
        </w:rPr>
        <w:t>ецкого муниципального района» (</w:t>
      </w:r>
      <w:r w:rsidR="00673848"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10.05.2012 №215; от 17.05.2012 №249; от 16.09.2013 №383).</w:t>
      </w:r>
    </w:p>
    <w:p w:rsidR="00673848" w:rsidRPr="00673848" w:rsidRDefault="00673848" w:rsidP="0067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2"/>
    <w:p w:rsidR="008942C9" w:rsidRDefault="006847CF" w:rsidP="008942C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7CF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673848" w:rsidRPr="006847CF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которые являются необходимыми </w:t>
      </w:r>
    </w:p>
    <w:p w:rsidR="00673848" w:rsidRDefault="00673848" w:rsidP="008942C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7C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6847CF">
        <w:rPr>
          <w:rFonts w:ascii="Times New Roman" w:eastAsia="Calibri" w:hAnsi="Times New Roman" w:cs="Times New Roman"/>
          <w:sz w:val="28"/>
          <w:szCs w:val="28"/>
        </w:rPr>
        <w:t>обязательными</w:t>
      </w:r>
      <w:proofErr w:type="gramEnd"/>
      <w:r w:rsidRPr="006847CF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8942C9" w:rsidRPr="006847CF" w:rsidRDefault="008942C9" w:rsidP="008942C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848" w:rsidRPr="006847CF" w:rsidRDefault="006847CF" w:rsidP="0067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261"/>
      <w:r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proofErr w:type="gramStart"/>
      <w:r w:rsidR="00673848" w:rsidRPr="006847CF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 услуги заявители, указанные в </w:t>
      </w:r>
      <w:hyperlink w:anchor="sub_1211" w:history="1">
        <w:r w:rsidR="00673848" w:rsidRPr="006847CF">
          <w:rPr>
            <w:rFonts w:ascii="Times New Roman" w:eastAsia="Calibri" w:hAnsi="Times New Roman" w:cs="Times New Roman"/>
            <w:color w:val="106BBE"/>
            <w:sz w:val="28"/>
            <w:szCs w:val="28"/>
          </w:rPr>
          <w:t xml:space="preserve">пункте 3 </w:t>
        </w:r>
      </w:hyperlink>
      <w:r w:rsidR="00673848" w:rsidRPr="006847CF">
        <w:rPr>
          <w:rFonts w:ascii="Times New Roman" w:eastAsia="Calibri" w:hAnsi="Times New Roman" w:cs="Times New Roman"/>
          <w:color w:val="106BBE"/>
          <w:sz w:val="28"/>
          <w:szCs w:val="28"/>
        </w:rPr>
        <w:t>раздела 1</w:t>
      </w:r>
      <w:r w:rsidR="00673848" w:rsidRPr="006847C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обращаются с заявлением о предоставлении муниципальной услуги</w:t>
      </w:r>
      <w:r w:rsidR="00673848" w:rsidRPr="0068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объективных обстоятельств, являющихся причиной утраты средств к существованию и повлекших не возможность самостоятельного обеспечения минимальных  жизненных потребностей</w:t>
      </w:r>
      <w:r w:rsidR="00673848" w:rsidRPr="006847C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hyperlink w:anchor="sub_3000" w:history="1">
        <w:r w:rsidR="00673848" w:rsidRPr="006847CF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приложением N 3</w:t>
        </w:r>
      </w:hyperlink>
      <w:r w:rsidR="00673848" w:rsidRPr="006847CF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регламенту, которые предоставляются лично заявителем либо его представителем</w:t>
      </w:r>
      <w:bookmarkStart w:id="24" w:name="sub_2633"/>
      <w:bookmarkEnd w:id="23"/>
      <w:bookmarkEnd w:id="24"/>
      <w:r w:rsidR="00673848" w:rsidRPr="00684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848" w:rsidRPr="006847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представлением следующих</w:t>
      </w:r>
      <w:proofErr w:type="gramEnd"/>
      <w:r w:rsidR="00673848" w:rsidRPr="0068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673848" w:rsidRPr="006847CF" w:rsidRDefault="00673848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составе семьи;</w:t>
      </w:r>
    </w:p>
    <w:p w:rsidR="00673848" w:rsidRPr="006847CF" w:rsidRDefault="00673848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доходах всех членов семьи в соответствии с действующим законодательством;</w:t>
      </w:r>
    </w:p>
    <w:p w:rsidR="00673848" w:rsidRPr="006847CF" w:rsidRDefault="00673848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трудовую книжку (для неработающих граждан);</w:t>
      </w:r>
    </w:p>
    <w:p w:rsidR="00673848" w:rsidRPr="006847CF" w:rsidRDefault="00673848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из центра занятости (для безработных граждан);</w:t>
      </w:r>
    </w:p>
    <w:p w:rsidR="00673848" w:rsidRPr="006847CF" w:rsidRDefault="00673848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получении социальных пособий.</w:t>
      </w:r>
    </w:p>
    <w:p w:rsidR="008942C9" w:rsidRDefault="008942C9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2C9" w:rsidRDefault="008942C9" w:rsidP="008942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9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8942C9" w:rsidRDefault="008942C9" w:rsidP="008942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C9" w:rsidRPr="008942C9" w:rsidRDefault="008942C9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Основанием для отказа в приеме документов и возврата документов, представленных заявителем, его представителем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9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8942C9" w:rsidRPr="008942C9" w:rsidRDefault="008942C9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представленные документы не отвечают требованиям раздела 2.6 настоящего Административного регламента, а также при предоставлении документов с серьезными повреждениями, не позволяющими однозначно истолковать их содержание;</w:t>
      </w:r>
    </w:p>
    <w:p w:rsidR="008942C9" w:rsidRPr="008942C9" w:rsidRDefault="008942C9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942C9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) поступление заявления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 с приложением не полного пакета документов, указанных в </w:t>
      </w:r>
      <w:r w:rsidRPr="008942C9">
        <w:rPr>
          <w:rFonts w:ascii="Times New Roman" w:eastAsia="Calibri" w:hAnsi="Times New Roman" w:cs="Times New Roman"/>
          <w:sz w:val="28"/>
          <w:szCs w:val="28"/>
          <w:lang w:eastAsia="x-none"/>
        </w:rPr>
        <w:t>разделе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2.</w:t>
      </w:r>
      <w:r w:rsidRPr="008942C9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настоящего Административного регламента;</w:t>
      </w:r>
    </w:p>
    <w:p w:rsidR="008942C9" w:rsidRPr="008942C9" w:rsidRDefault="008942C9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942C9">
        <w:rPr>
          <w:rFonts w:ascii="Times New Roman" w:eastAsia="Calibri" w:hAnsi="Times New Roman" w:cs="Times New Roman"/>
          <w:sz w:val="28"/>
          <w:szCs w:val="28"/>
          <w:lang w:eastAsia="x-none"/>
        </w:rPr>
        <w:t>3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) если текст письменного заявления не поддается прочтению.</w:t>
      </w:r>
    </w:p>
    <w:p w:rsidR="008942C9" w:rsidRDefault="008942C9" w:rsidP="00894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C9" w:rsidRDefault="008942C9" w:rsidP="008942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Исчерпывающий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9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6876F6" w:rsidRDefault="006876F6" w:rsidP="008942C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8942C9" w:rsidRPr="008942C9" w:rsidRDefault="008942C9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2.</w:t>
      </w:r>
      <w:r w:rsidRPr="008942C9">
        <w:rPr>
          <w:rFonts w:ascii="Times New Roman" w:eastAsia="Calibri" w:hAnsi="Times New Roman" w:cs="Times New Roman"/>
          <w:sz w:val="28"/>
          <w:szCs w:val="28"/>
          <w:lang w:eastAsia="x-none"/>
        </w:rPr>
        <w:t>8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Pr="008942C9">
        <w:rPr>
          <w:rFonts w:ascii="Times New Roman" w:eastAsia="Calibri" w:hAnsi="Times New Roman" w:cs="Times New Roman"/>
          <w:sz w:val="28"/>
          <w:szCs w:val="28"/>
          <w:lang w:eastAsia="x-none"/>
        </w:rPr>
        <w:t>1.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Основанием отказа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</w:t>
      </w:r>
      <w:r w:rsidRPr="008942C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является:</w:t>
      </w:r>
    </w:p>
    <w:p w:rsidR="008942C9" w:rsidRPr="008942C9" w:rsidRDefault="008942C9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1) отсутствие у </w:t>
      </w:r>
      <w:r w:rsidR="00BD45EC">
        <w:rPr>
          <w:rFonts w:ascii="Times New Roman" w:eastAsia="Calibri" w:hAnsi="Times New Roman" w:cs="Times New Roman"/>
          <w:sz w:val="28"/>
          <w:szCs w:val="28"/>
          <w:lang w:eastAsia="x-none"/>
        </w:rPr>
        <w:t>заявителя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права на предоставление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услуги;</w:t>
      </w:r>
    </w:p>
    <w:p w:rsidR="008942C9" w:rsidRPr="008942C9" w:rsidRDefault="008942C9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2) отсутствие у </w:t>
      </w:r>
      <w:r w:rsidR="00BD45EC">
        <w:rPr>
          <w:rFonts w:ascii="Times New Roman" w:eastAsia="Calibri" w:hAnsi="Times New Roman" w:cs="Times New Roman"/>
          <w:sz w:val="28"/>
          <w:szCs w:val="28"/>
          <w:lang w:eastAsia="x-none"/>
        </w:rPr>
        <w:t>заявителя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трудной жизненной ситуации;</w:t>
      </w:r>
    </w:p>
    <w:p w:rsidR="008942C9" w:rsidRPr="008942C9" w:rsidRDefault="008942C9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3) поступление заявления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 с приложением не полного пакета документов, указанных в части 2.</w:t>
      </w:r>
      <w:r w:rsidR="001E3D9E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настоящего Административного регламента, поступивших в </w:t>
      </w:r>
      <w:r w:rsidR="00E11126">
        <w:rPr>
          <w:rFonts w:ascii="Times New Roman" w:eastAsia="Calibri" w:hAnsi="Times New Roman" w:cs="Times New Roman"/>
          <w:sz w:val="28"/>
          <w:szCs w:val="28"/>
          <w:lang w:eastAsia="x-none"/>
        </w:rPr>
        <w:t>Отдел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 почте;</w:t>
      </w:r>
    </w:p>
    <w:p w:rsidR="008942C9" w:rsidRPr="008942C9" w:rsidRDefault="008942C9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4) отсутствие у </w:t>
      </w:r>
      <w:r w:rsidR="00BD45EC">
        <w:rPr>
          <w:rFonts w:ascii="Times New Roman" w:eastAsia="Calibri" w:hAnsi="Times New Roman" w:cs="Times New Roman"/>
          <w:sz w:val="28"/>
          <w:szCs w:val="28"/>
          <w:lang w:eastAsia="x-none"/>
        </w:rPr>
        <w:t>заявителя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регистрации  по месту жительства (месту пребывания) в </w:t>
      </w:r>
      <w:r w:rsidR="00CB18D9">
        <w:rPr>
          <w:rFonts w:ascii="Times New Roman" w:eastAsia="Calibri" w:hAnsi="Times New Roman" w:cs="Times New Roman"/>
          <w:sz w:val="28"/>
          <w:szCs w:val="28"/>
          <w:lang w:eastAsia="x-none"/>
        </w:rPr>
        <w:t>Усть-Большерецком районе</w:t>
      </w: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 установленном  законодательством порядке;</w:t>
      </w:r>
    </w:p>
    <w:p w:rsidR="008942C9" w:rsidRPr="008942C9" w:rsidRDefault="008942C9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942C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5) предоставление документов с неверными сведениями.</w:t>
      </w:r>
    </w:p>
    <w:p w:rsidR="001D1D26" w:rsidRPr="001D1D26" w:rsidRDefault="001D1D26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9</w:t>
      </w: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Муниципальная</w:t>
      </w: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услуга  предоставляется  </w:t>
      </w:r>
      <w:r w:rsidR="00BD45EC">
        <w:rPr>
          <w:rFonts w:ascii="Times New Roman" w:eastAsia="Calibri" w:hAnsi="Times New Roman" w:cs="Times New Roman"/>
          <w:sz w:val="28"/>
          <w:szCs w:val="28"/>
          <w:lang w:eastAsia="x-none"/>
        </w:rPr>
        <w:t>заявителям</w:t>
      </w: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бесплатно. </w:t>
      </w:r>
    </w:p>
    <w:p w:rsidR="001D1D26" w:rsidRPr="001D1D26" w:rsidRDefault="001D1D26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2.1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0</w:t>
      </w: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В случае личного обращения </w:t>
      </w:r>
      <w:r w:rsidR="00BD45EC">
        <w:rPr>
          <w:rFonts w:ascii="Times New Roman" w:eastAsia="Calibri" w:hAnsi="Times New Roman" w:cs="Times New Roman"/>
          <w:sz w:val="28"/>
          <w:szCs w:val="28"/>
          <w:lang w:eastAsia="x-none"/>
        </w:rPr>
        <w:t>заявителя</w:t>
      </w: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 </w:t>
      </w:r>
      <w:r w:rsidR="00E11126">
        <w:rPr>
          <w:rFonts w:ascii="Times New Roman" w:eastAsia="Calibri" w:hAnsi="Times New Roman" w:cs="Times New Roman"/>
          <w:sz w:val="28"/>
          <w:szCs w:val="28"/>
          <w:lang w:eastAsia="x-none"/>
        </w:rPr>
        <w:t>Отдел</w:t>
      </w: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 заявлением о предоставлении </w:t>
      </w:r>
      <w:r w:rsidR="001970DB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 с приложением документов, указанных в части 2.</w:t>
      </w:r>
      <w:r w:rsidR="00603E35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настоящего Административного регламента, максимальный срок ожидания в очереди не должен превышать 30 минут.</w:t>
      </w:r>
    </w:p>
    <w:p w:rsidR="001D1D26" w:rsidRPr="001D1D26" w:rsidRDefault="001D1D26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2.1</w:t>
      </w:r>
      <w:r w:rsidR="00603E35">
        <w:rPr>
          <w:rFonts w:ascii="Times New Roman" w:eastAsia="Calibri" w:hAnsi="Times New Roman" w:cs="Times New Roman"/>
          <w:sz w:val="28"/>
          <w:szCs w:val="28"/>
          <w:lang w:eastAsia="x-none"/>
        </w:rPr>
        <w:t>1</w:t>
      </w: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Требования к помещению для приема граждан при предоставлении </w:t>
      </w:r>
      <w:r w:rsidR="001970DB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услуги.</w:t>
      </w:r>
    </w:p>
    <w:p w:rsidR="001D1D26" w:rsidRPr="001D1D26" w:rsidRDefault="001D1D26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Помещение, в котором осуществляется прием граждан, должно обеспечивать:</w:t>
      </w:r>
    </w:p>
    <w:p w:rsidR="001D1D26" w:rsidRPr="001D1D26" w:rsidRDefault="001D1D26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1)  удобство оформления гражданином письменного обращения;</w:t>
      </w:r>
    </w:p>
    <w:p w:rsidR="001D1D26" w:rsidRPr="001D1D26" w:rsidRDefault="001D1D26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2)  телефонную связь;</w:t>
      </w:r>
    </w:p>
    <w:p w:rsidR="001D1D26" w:rsidRPr="001D1D26" w:rsidRDefault="001D1D26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3)  возможность копирования документов;</w:t>
      </w:r>
    </w:p>
    <w:p w:rsidR="001D1D26" w:rsidRPr="001D1D26" w:rsidRDefault="001D1D26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D1D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4) доступность к основным нормативным правовым актам, регулирующим отношения, возникающие в связи с предоставлением государственной услуги</w:t>
      </w:r>
      <w:r w:rsidRPr="001D1D26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</w:p>
    <w:p w:rsidR="008942C9" w:rsidRDefault="001D1D26" w:rsidP="00687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1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 пожаротушения и оповещения о возникновении чрезвычайной ситуации.</w:t>
      </w:r>
    </w:p>
    <w:p w:rsidR="00603E35" w:rsidRDefault="00603E35" w:rsidP="00687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приема граждан, оборудуются</w:t>
      </w:r>
      <w:r w:rsidRPr="00603E3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 столами (стойками) для обеспечения возможности оформления документов.</w:t>
      </w:r>
    </w:p>
    <w:p w:rsidR="00603E35" w:rsidRPr="00603E35" w:rsidRDefault="00603E35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lang w:eastAsia="x-none"/>
        </w:rPr>
      </w:pPr>
      <w:r w:rsidRPr="00603E35">
        <w:rPr>
          <w:rFonts w:ascii="Times New Roman" w:eastAsia="Calibri" w:hAnsi="Times New Roman" w:cs="Times New Roman"/>
          <w:sz w:val="28"/>
          <w:lang w:val="x-none" w:eastAsia="x-none"/>
        </w:rPr>
        <w:t>2.1</w:t>
      </w:r>
      <w:r>
        <w:rPr>
          <w:rFonts w:ascii="Times New Roman" w:eastAsia="Calibri" w:hAnsi="Times New Roman" w:cs="Times New Roman"/>
          <w:sz w:val="28"/>
          <w:lang w:eastAsia="x-none"/>
        </w:rPr>
        <w:t>3</w:t>
      </w:r>
      <w:r w:rsidRPr="00603E35">
        <w:rPr>
          <w:rFonts w:ascii="Times New Roman" w:eastAsia="Calibri" w:hAnsi="Times New Roman" w:cs="Times New Roman"/>
          <w:sz w:val="28"/>
          <w:lang w:val="x-none" w:eastAsia="x-none"/>
        </w:rPr>
        <w:t xml:space="preserve">. Показателями доступности при предоставлении </w:t>
      </w:r>
      <w:r w:rsidR="00BD45EC">
        <w:rPr>
          <w:rFonts w:ascii="Times New Roman" w:eastAsia="Calibri" w:hAnsi="Times New Roman" w:cs="Times New Roman"/>
          <w:sz w:val="28"/>
          <w:lang w:eastAsia="x-none"/>
        </w:rPr>
        <w:t>муниципальной</w:t>
      </w:r>
      <w:r w:rsidRPr="00603E35">
        <w:rPr>
          <w:rFonts w:ascii="Times New Roman" w:eastAsia="Calibri" w:hAnsi="Times New Roman" w:cs="Times New Roman"/>
          <w:sz w:val="28"/>
          <w:lang w:val="x-none" w:eastAsia="x-none"/>
        </w:rPr>
        <w:t xml:space="preserve"> услуги являются: </w:t>
      </w:r>
    </w:p>
    <w:p w:rsidR="00603E35" w:rsidRPr="00603E35" w:rsidRDefault="00603E35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03E3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1) возможность гражданина получать необходимую информацию и консультации, касающиеся рассмотрения заявления о предоставлении </w:t>
      </w:r>
      <w:r w:rsidR="001970DB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603E3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услуги; </w:t>
      </w:r>
    </w:p>
    <w:p w:rsidR="00603E35" w:rsidRPr="00603E35" w:rsidRDefault="00603E35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03E3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2)  своевременное рассмотрение заявления и документов, указанных в части 2.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Pr="00603E3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настоящего Административного регламента, в случае необходимости - с участием гражданина;</w:t>
      </w:r>
    </w:p>
    <w:p w:rsidR="00603E35" w:rsidRPr="00603E35" w:rsidRDefault="00603E35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03E3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3)  удобство и доступность получения информации гражданами о порядке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603E3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ной услуги;</w:t>
      </w:r>
    </w:p>
    <w:p w:rsidR="00603E35" w:rsidRDefault="00603E35" w:rsidP="006876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03E3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4)  оперативность вынесения решения по итогам рассмотрения заявления о предоставлении </w:t>
      </w:r>
      <w:r w:rsidR="001970DB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603E3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 и документов, указанных в части 2.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Pr="00603E3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настоящего Административного регламента.</w:t>
      </w:r>
    </w:p>
    <w:p w:rsidR="00603E35" w:rsidRDefault="00603E35" w:rsidP="00603E3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603E35" w:rsidRPr="00603E35" w:rsidRDefault="00262276" w:rsidP="00603E3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603E35" w:rsidRPr="0060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03E35" w:rsidRPr="00603E35" w:rsidRDefault="00603E35" w:rsidP="0060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3E35" w:rsidRPr="00603E35" w:rsidRDefault="00603E35" w:rsidP="006876F6">
      <w:pPr>
        <w:tabs>
          <w:tab w:val="num" w:pos="0"/>
          <w:tab w:val="num" w:pos="108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 включает в себя следующие административные процедуры:</w:t>
      </w:r>
    </w:p>
    <w:p w:rsidR="00603E35" w:rsidRPr="00603E35" w:rsidRDefault="00603E35" w:rsidP="006876F6">
      <w:pPr>
        <w:tabs>
          <w:tab w:val="num" w:pos="0"/>
          <w:tab w:val="num" w:pos="108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документов на предоставление </w:t>
      </w:r>
      <w:r w:rsidR="001E3D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обращений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проверка права </w:t>
      </w:r>
      <w:r w:rsidR="00BD4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решения о предоставлении либо в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603E35" w:rsidRPr="00603E35" w:rsidRDefault="00603E35" w:rsidP="006876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выплаты денежных средств;</w:t>
      </w:r>
    </w:p>
    <w:p w:rsidR="007D03F2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проверка осуществления выплаты денежных средств выплатными учреж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дениями, согласно акту сверки.</w:t>
      </w:r>
    </w:p>
    <w:p w:rsidR="00603E35" w:rsidRPr="00603E35" w:rsidRDefault="007D03F2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E35"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Прием документов на предоставление </w:t>
      </w:r>
      <w:r w:rsid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603E35"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услуги: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основанием для приема документов от </w:t>
      </w:r>
      <w:r w:rsidR="009702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является обращение в </w:t>
      </w:r>
      <w:r w:rsidR="00E1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документов, указанных в части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Административного регламента;</w:t>
      </w:r>
    </w:p>
    <w:p w:rsidR="00603E35" w:rsidRPr="00603E35" w:rsidRDefault="00603E35" w:rsidP="006876F6">
      <w:pPr>
        <w:tabs>
          <w:tab w:val="num" w:pos="0"/>
          <w:tab w:val="num" w:pos="555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личном обращении гражданина, проверяет наличие  документов, исходя из перечня, указанного в  части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Административного регламента.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10 минут;</w:t>
      </w:r>
    </w:p>
    <w:p w:rsidR="00603E35" w:rsidRPr="00603E35" w:rsidRDefault="00603E35" w:rsidP="006876F6">
      <w:pPr>
        <w:tabs>
          <w:tab w:val="num" w:pos="0"/>
          <w:tab w:val="num" w:pos="555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E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</w:t>
      </w:r>
      <w:r w:rsidR="00BF1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изготавливает копии представленных документов  либо сличает представленные гражданином копии и оригиналы документов. </w:t>
      </w:r>
    </w:p>
    <w:p w:rsidR="00603E35" w:rsidRPr="00603E35" w:rsidRDefault="00603E35" w:rsidP="006876F6">
      <w:pPr>
        <w:tabs>
          <w:tab w:val="num" w:pos="0"/>
          <w:tab w:val="num" w:pos="555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представленных  документов должны быть заверены в порядке, установленном действующим законодательством, либо заверены специалистом при визуальном осмотре и сличении  оригинала и копии.</w:t>
      </w:r>
    </w:p>
    <w:p w:rsidR="00603E35" w:rsidRPr="00603E35" w:rsidRDefault="00BF160A" w:rsidP="006876F6">
      <w:pPr>
        <w:tabs>
          <w:tab w:val="num" w:pos="0"/>
          <w:tab w:val="num" w:pos="555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03E35"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выдается расписка о приеме документов, в которой указываются дата приема обращения и подпись специалиста. Оригиналы документов возвращаются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03E35"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E35" w:rsidRPr="00603E35" w:rsidRDefault="00603E35" w:rsidP="006876F6">
      <w:pPr>
        <w:tabs>
          <w:tab w:val="num" w:pos="0"/>
          <w:tab w:val="num" w:pos="555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действия составляет 10 минут; </w:t>
      </w:r>
    </w:p>
    <w:p w:rsidR="00603E35" w:rsidRPr="00603E35" w:rsidRDefault="00603E35" w:rsidP="006876F6">
      <w:pPr>
        <w:tabs>
          <w:tab w:val="num" w:pos="0"/>
          <w:tab w:val="num" w:pos="555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установлении фактов отсутствия необходимых документов, 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гражданина уведомляет его о перечне недостающих документов исходя из перечня, указанного в  части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Административного регламента, предлагает принять меры по их устранению и возвращает представленные  документы, согласно приложению 3 к настоящему Административному регламенту. 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действия составляет 10 минут;  </w:t>
      </w:r>
    </w:p>
    <w:p w:rsidR="006876F6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наличии полного комплекта документов, указанных в  части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Административного регламента, поступивших в электронном виде, 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регистрации заявления в </w:t>
      </w:r>
      <w:r w:rsidR="00DB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гражданина о дате и времени личного приема для предоставления гражданином оригиналов документов указанных, в  части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Административного регламента. 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15 минут на 1 обращение;</w:t>
      </w:r>
    </w:p>
    <w:p w:rsidR="009F44E7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наличии неполного комплекта документов, указанных в  части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Административного регламента, поступивших в электронном виде, 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регистрации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гражданина о перечне недостающих документов </w:t>
      </w:r>
      <w:r w:rsidR="006876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перечня, указанного в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Административного регламента, согласно приложению 3 к настоящем</w:t>
      </w:r>
      <w:r w:rsidR="009F44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Административному регламенту.</w:t>
      </w:r>
      <w:proofErr w:type="gramEnd"/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15 минут на 1 обращение;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наличии полного комплекта документов, указанного в  части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Административного регламента, 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Журнал регистрации обращений: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порядковый номер поданного обращения;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фамилию, имя, отчество гражданина;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адрес  регистрации  и телефон гражданина;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дату приема обращения.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 10 минут;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</w:t>
      </w:r>
      <w:r w:rsidR="009F4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рированное обращение направляет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рабочий день после дня регистрации </w:t>
      </w:r>
      <w:r w:rsidR="00DB7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подписание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по почте обращения гражданина с приложением документов регистрирует его, вносит в Журнал регистрации обращений: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порядковый номер поданного обращения;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фамилию, имя, отчество гражданина;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адрес  регистрации  и телефон гражданина;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дату приема обращения.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 административных действия составляет  10 минут.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зарегистрированное обращение направляет </w:t>
      </w:r>
      <w:r w:rsidR="00DB7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рабочего дня со дня регистрации для наложения резолюции.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Рассмотрение обращения о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срок рассмотрения обращений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2 рабочих дней со дня регистрации обращения в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рассмотренное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резолюцией направляется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обращение и документы, исходя из Перечня, указанного в части 2.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Административного регламента, проверяет наличие и соответствие представленных </w:t>
      </w:r>
      <w:r w:rsidR="00BF1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 настоящего Административного регламента, формирует выплатное дело. 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F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запрос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указанных в части 2.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органы, участвующие в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15 минут на 1 обращение;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запрашиваемых сведений из органов, участвующих в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завершает формирование выплатного дела, готовит заключение и проект решения Комиссии о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03E35" w:rsidRPr="00603E35" w:rsidRDefault="00603E35" w:rsidP="00687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повторном обращении выплатное дело не формируется, предоставленные документы приобщаются к имеющемуся выплатному делу.  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– до 10 минут на 1 обращение;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случае, когда представленные гражданином документы и сведения, представленные органами, участвующими в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соответствуют требованиям настоящего Административного регламента или у гражданина отсутствует право на получение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F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решения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об отказе в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услуги.  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выполнения административных действий – до 15 минут на 1 обращение.</w:t>
      </w:r>
    </w:p>
    <w:p w:rsidR="00603E35" w:rsidRPr="00603E35" w:rsidRDefault="00603E35" w:rsidP="006876F6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Принятие решения о предоставлении  либо отказе в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Комиссия в  течение 15 дней со дня регистрации заявления гражданина в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9F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о предоставлении либо в отказе в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пр</w:t>
      </w:r>
      <w:r w:rsidR="009F4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 соответствующее решение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(об оказании материальной помощи и размере материальной помощи) либо об отказе в ее оказании;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основании решения Комиссии об отказе в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дней со дня принятия решения Комиссией направляет пи</w:t>
      </w:r>
      <w:r w:rsidR="009F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сьменное уведомление гражданину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указанием причины отказа и порядка его обжалования, согласно приложению 3 к настоящему Административному регламенту. 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подготовки одного уведомления составляет 15                минут; 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Принятие решения о продлении срока рассмотрения обращения гражданина о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поступления сведений, влияющих на право предоставления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направленных в орган, участвующий в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услуги, позднее 30 дневного срока со дня регистрации обращения в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19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готовит проект решения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сроков рассмотрения обращения гражданина о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срок до дня получения ответа на запрос, но не более чем на 30 дней;</w:t>
      </w:r>
      <w:proofErr w:type="gramEnd"/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9F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выплатное дело, проекты решений о продлении сроков рассмотрения обращения гражданина о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принимает соответствующее решение в срок до 2 рабочих дней со дня их поступления к нему.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основании решения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сроков рассмотрения обращения гражданина о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8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после принятия решения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пи</w:t>
      </w:r>
      <w:r w:rsidR="009F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сьменное уведомление гражданину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рассмотрения обращения о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указанием причины, согласно приложению </w:t>
      </w:r>
      <w:r w:rsidR="00A847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подготовки одного уведомления составляет 10                минут.</w:t>
      </w:r>
    </w:p>
    <w:p w:rsidR="009F44E7" w:rsidRDefault="00603E35" w:rsidP="009F44E7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Предоставление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E348C5"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603E35" w:rsidRPr="00603E35" w:rsidRDefault="00603E35" w:rsidP="009F44E7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основании решения Комиссии о предоставлении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E348C5"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после принятия решения Комиссии завершает оформление протокола заседания Комиссии, списков и выплатных дел получателей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E348C5"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готовит проект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 Администрации</w:t>
      </w:r>
      <w:r w:rsidR="0019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Усть-Большерецкого муниципального района (далее – Глава)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материальной помощи и направляет их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подписания;</w:t>
      </w:r>
      <w:proofErr w:type="gramEnd"/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9F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</w:t>
      </w:r>
      <w:r w:rsidR="0019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списки и выплатные дела получателей материальной помощи, и принимает соответствующее решение в срок до 2 рабочих дней со дня их поступления к нему;</w:t>
      </w:r>
    </w:p>
    <w:p w:rsidR="00603E35" w:rsidRPr="00603E35" w:rsidRDefault="00603E35" w:rsidP="006876F6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уведомление </w:t>
      </w:r>
      <w:r w:rsidR="00BF1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пред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оставлении </w:t>
      </w:r>
      <w:r w:rsidR="00E348C5" w:rsidRP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E348C5"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согласно приложению </w:t>
      </w:r>
      <w:r w:rsidR="00A847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списки получателей  материальной помощи</w:t>
      </w:r>
      <w:r w:rsidRPr="00603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3E35" w:rsidRPr="00603E35" w:rsidRDefault="00603E35" w:rsidP="006876F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7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3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07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Pr="0070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0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334D33" w:rsidRPr="007077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окончания выплатного периода</w:t>
      </w:r>
      <w:r w:rsidRPr="0070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проводит проверку осуществления выплаты.</w:t>
      </w:r>
    </w:p>
    <w:p w:rsidR="00BF160A" w:rsidRDefault="00BF160A" w:rsidP="00241CC2">
      <w:pPr>
        <w:tabs>
          <w:tab w:val="num" w:pos="0"/>
        </w:tabs>
        <w:suppressAutoHyphens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1CC2" w:rsidRPr="00241CC2" w:rsidRDefault="00262276" w:rsidP="00241CC2">
      <w:pPr>
        <w:tabs>
          <w:tab w:val="num" w:pos="0"/>
        </w:tabs>
        <w:suppressAutoHyphens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proofErr w:type="gramStart"/>
      <w:r w:rsidR="00241CC2" w:rsidRPr="00241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</w:t>
      </w:r>
      <w:r w:rsidR="00AE3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</w:t>
      </w:r>
      <w:proofErr w:type="gramEnd"/>
      <w:r w:rsidR="00AE3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</w:t>
      </w:r>
      <w:r w:rsidR="00241CC2" w:rsidRPr="00241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онтрол</w:t>
      </w:r>
      <w:r w:rsidR="00AE3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241CC2" w:rsidRPr="00241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за   </w:t>
      </w:r>
      <w:r w:rsidR="00AE3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исполнением</w:t>
      </w:r>
      <w:r w:rsidR="00241CC2" w:rsidRPr="00241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AE3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административного регламента</w:t>
      </w:r>
    </w:p>
    <w:p w:rsidR="00241CC2" w:rsidRPr="00241CC2" w:rsidRDefault="00241CC2" w:rsidP="00241CC2">
      <w:pPr>
        <w:tabs>
          <w:tab w:val="num" w:pos="0"/>
        </w:tabs>
        <w:suppressAutoHyphens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1CC2" w:rsidRPr="00241CC2" w:rsidRDefault="00241CC2" w:rsidP="009F44E7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Текущий и плановый </w:t>
      </w:r>
      <w:proofErr w:type="gramStart"/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услуги, осуществляется специалистами </w:t>
      </w:r>
      <w:r w:rsidR="0076655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ответственными за организацию работы по предоставлению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услуги, находящихся в пределах их компетенции.</w:t>
      </w:r>
    </w:p>
    <w:p w:rsidR="00241CC2" w:rsidRPr="00241CC2" w:rsidRDefault="00241CC2" w:rsidP="009F44E7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персональную ответственность за соблюдение сроков и порядка проведения административных процедур при предоставлении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</w:t>
      </w:r>
      <w:proofErr w:type="gramStart"/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них настоящим Регламентом и должностными инструкциями функциональных обязанностей.</w:t>
      </w:r>
    </w:p>
    <w:p w:rsidR="00241CC2" w:rsidRPr="00241CC2" w:rsidRDefault="00241CC2" w:rsidP="009F44E7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Персональная ответственность специалистов </w:t>
      </w:r>
      <w:r w:rsidR="0076655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закрепляется в их должностных инструкциях и приказах </w:t>
      </w:r>
      <w:r w:rsidR="002205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Начальника</w:t>
      </w: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Положением </w:t>
      </w:r>
      <w:r w:rsidR="0076655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</w:t>
      </w:r>
      <w:r w:rsidR="00A8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41CC2" w:rsidRPr="00241CC2" w:rsidRDefault="00241CC2" w:rsidP="009F44E7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Перечень специалистов, осуществляющих текущий кон</w:t>
      </w:r>
      <w:r w:rsidR="007077E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троль, устанавливается приказом</w:t>
      </w: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655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</w:t>
      </w: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осуществляется путем проведения проверок соблюдения и исполнения специалистами </w:t>
      </w:r>
      <w:r w:rsidR="0076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Российской Федерац</w:t>
      </w:r>
      <w:r w:rsidR="00707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ии,</w:t>
      </w: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края,</w:t>
      </w:r>
      <w:r w:rsidR="00707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Усть-Большерецкого муниципального района</w:t>
      </w: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устанавливающих требования к предоставлению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положений настоящего Административного регламента, а также принятия ими решений.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proofErr w:type="gramStart"/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полнотой и качеством предоставления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4.5. Проверки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осуществляются на основании </w:t>
      </w: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r w:rsidR="0076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 могут быть плановыми и внеплановыми. 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Плановые проверки осуществляются один раз в полугодие. 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проверке рассматриваются все вопросы, связанные с предоставлением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(комплексные проверки) или отдельные вопросы (тематические проверки). 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Внеплановые проверки проводятся по обращению заявителя.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Для проведения проверки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формируется комиссия, в состав которой включаются специалисты </w:t>
      </w:r>
      <w:r w:rsidR="0076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41CC2" w:rsidRPr="009F44E7" w:rsidRDefault="00241CC2" w:rsidP="009F44E7">
      <w:pPr>
        <w:tabs>
          <w:tab w:val="num" w:pos="0"/>
        </w:tabs>
        <w:suppressAutoHyphens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комиссии оформляются в виде 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в отношении работников, допустивших нарушения.</w:t>
      </w:r>
    </w:p>
    <w:p w:rsidR="00241CC2" w:rsidRPr="00241CC2" w:rsidRDefault="00241CC2" w:rsidP="00241C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1CC2" w:rsidRPr="00241CC2" w:rsidRDefault="00262276" w:rsidP="00241CC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241CC2" w:rsidRPr="0024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241CC2" w:rsidRPr="0024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 (</w:t>
      </w:r>
      <w:proofErr w:type="gramEnd"/>
      <w:r w:rsidR="00241CC2" w:rsidRPr="0024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внесудебный) порядок  обжалования решений и действий  (бездействия) </w:t>
      </w:r>
      <w:r w:rsidR="00AE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структурного подразделения Администрации,</w:t>
      </w:r>
      <w:r w:rsidR="00241CC2" w:rsidRPr="0024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представляющего </w:t>
      </w:r>
      <w:r w:rsidR="0024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="00241CC2" w:rsidRPr="0024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</w:t>
      </w:r>
      <w:r w:rsidR="00AE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 его должностных лиц.</w:t>
      </w:r>
    </w:p>
    <w:p w:rsidR="00241CC2" w:rsidRPr="00241CC2" w:rsidRDefault="00241CC2" w:rsidP="00241CC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CC2" w:rsidRPr="00241CC2" w:rsidRDefault="00241CC2" w:rsidP="009F44E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обжаловать в досудебном (внесудебном) порядке действия (бездействие) и решения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должностных лиц либо специалистов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осуществляемые (принятые) в ходе предоставления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повлекшие за собой нарушение прав, свобод и законных интересов заявителя.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(бездействий) является нарушение прав, свобод или законных интересов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241CC2" w:rsidRPr="00241CC2" w:rsidRDefault="00241CC2" w:rsidP="009F44E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41CC2" w:rsidRPr="00241CC2" w:rsidRDefault="00241CC2" w:rsidP="009F44E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41CC2" w:rsidRPr="00241CC2" w:rsidRDefault="00241CC2" w:rsidP="009F44E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41CC2" w:rsidRPr="00241CC2" w:rsidRDefault="00241CC2" w:rsidP="009F44E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241CC2" w:rsidRPr="00241CC2" w:rsidRDefault="00241CC2" w:rsidP="009F44E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</w:t>
      </w:r>
      <w:r w:rsidR="00AE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Усть-Большерецкого муниципального района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41CC2" w:rsidRPr="00241CC2" w:rsidRDefault="00AE3DFA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CC2"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</w:t>
      </w:r>
      <w:r w:rsidR="00241CC2" w:rsidRPr="00241C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41CC2"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241CC2"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41CC2"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должностных лиц либо специалистов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41CC2"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241CC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="00241CC2"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Общие требования к порядку подачи и рассмотрения жалобы.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подается в письменной форме на бумажном носителе, в электронной форме в 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приняты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Жалоба может быть направлена по почте, через информационно-телекоммуникационной сети Интернет, официального сайта, единого портала государственных и муниципальных услуг (функций) либо портала государственных и муниципальных услуг (функций) </w:t>
      </w:r>
      <w:r w:rsidR="0070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Усть-Большерецкого муниципального района 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а также может быть принята при личном приеме заявителя.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5.3.3. Жалоба должна содержать: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наименование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должностное лицо либо специалиста, решения и действия (бездействие) которых обжалуются;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сведения об обжалуемых решениях и действиях (бездействии) 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01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должностных лиц либо специалистов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1C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должностных лиц либо специалистов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CC2" w:rsidRPr="00241CC2" w:rsidRDefault="00241CC2" w:rsidP="009F4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41CC2" w:rsidRPr="00241CC2" w:rsidRDefault="00241CC2" w:rsidP="009F44E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процедуры досудебного (внесудебного) обжалования является поступление жалобы заявителя.</w:t>
      </w:r>
    </w:p>
    <w:p w:rsidR="00241CC2" w:rsidRPr="00241CC2" w:rsidRDefault="00241CC2" w:rsidP="009F44E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иным должностным лицом, наделенным полномочием по рассмотрению жалоб, в течение пятнадцати рабочих дней со дня ее регистрации</w:t>
      </w:r>
      <w:r w:rsidR="00F1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обжалования отказа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регистрации.</w:t>
      </w:r>
    </w:p>
    <w:p w:rsidR="00241CC2" w:rsidRPr="00241CC2" w:rsidRDefault="00241CC2" w:rsidP="009F44E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По результатам рассмотрения жалобы </w:t>
      </w:r>
      <w:r w:rsidR="002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241CC2" w:rsidRPr="00241CC2" w:rsidRDefault="00241CC2" w:rsidP="009F44E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документов,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</w:t>
      </w:r>
      <w:r w:rsidR="0070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Усть-Большерецкого муниципального </w:t>
      </w:r>
      <w:proofErr w:type="gramStart"/>
      <w:r w:rsidR="00707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иных формах;</w:t>
      </w:r>
    </w:p>
    <w:p w:rsidR="00241CC2" w:rsidRPr="00241CC2" w:rsidRDefault="00241CC2" w:rsidP="009F44E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241CC2" w:rsidRPr="00241CC2" w:rsidRDefault="00241CC2" w:rsidP="009F44E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Не позднее дня, следующего за днем принятия решения, указанного в части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1CC2" w:rsidRDefault="00241CC2" w:rsidP="009F4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</w:t>
      </w:r>
      <w:r w:rsidR="00136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24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иное должностное лицо, наделенное полномочием по рассмотрению жалоб, незамедлительно направляет имеющиеся материалы в органы прокуратуры</w:t>
      </w:r>
      <w:r w:rsidR="00012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BAA" w:rsidRDefault="00012BAA" w:rsidP="00241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C2" w:rsidRDefault="00241CC2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AA" w:rsidRDefault="00012BA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AA" w:rsidRDefault="00012BA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AA" w:rsidRDefault="00012BA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8DF" w:rsidRDefault="005E68DF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8DF" w:rsidRDefault="005E68DF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0A" w:rsidRDefault="00BF160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0A" w:rsidRDefault="00BF160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0A" w:rsidRDefault="00BF160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AA" w:rsidRDefault="00012BA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AA" w:rsidRDefault="00012BA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A" w:rsidRDefault="0013619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A" w:rsidRDefault="0013619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AA" w:rsidRDefault="00012BA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2" w:rsidRDefault="00784642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2" w:rsidRDefault="00784642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2" w:rsidRDefault="00784642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2" w:rsidRDefault="00784642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2" w:rsidRDefault="00784642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2" w:rsidRDefault="00784642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2" w:rsidRDefault="00784642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1C" w:rsidRDefault="00762B1C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1C" w:rsidRDefault="00762B1C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1C" w:rsidRDefault="00762B1C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1C" w:rsidRDefault="00762B1C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36" w:type="dxa"/>
        <w:tblInd w:w="5211" w:type="dxa"/>
        <w:tblLook w:val="01E0" w:firstRow="1" w:lastRow="1" w:firstColumn="1" w:lastColumn="1" w:noHBand="0" w:noVBand="0"/>
      </w:tblPr>
      <w:tblGrid>
        <w:gridCol w:w="4536"/>
      </w:tblGrid>
      <w:tr w:rsidR="009C55E1" w:rsidRPr="009C55E1" w:rsidTr="00F14637">
        <w:trPr>
          <w:trHeight w:val="719"/>
        </w:trPr>
        <w:tc>
          <w:tcPr>
            <w:tcW w:w="4536" w:type="dxa"/>
          </w:tcPr>
          <w:p w:rsidR="009C55E1" w:rsidRPr="00F14637" w:rsidRDefault="009C55E1" w:rsidP="009C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9C55E1" w:rsidRPr="00F14637" w:rsidRDefault="009C55E1" w:rsidP="009C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</w:t>
            </w:r>
            <w:r w:rsidRPr="00F1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619A" w:rsidRPr="00F1463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Отделом</w:t>
            </w:r>
            <w:r w:rsidRPr="00F1463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социальной поддержки населения Администрации Усть-Большерецкого муниципального района Камчатского </w:t>
            </w:r>
            <w:r w:rsidR="00762B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края муниципальной   услуги по</w:t>
            </w:r>
            <w:r w:rsidRPr="00F1463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оказанию единовременной материальной (натуральной) помощи гражданам</w:t>
            </w:r>
            <w:r w:rsidRPr="00F1463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C55E1" w:rsidRPr="009C55E1" w:rsidRDefault="009C55E1" w:rsidP="009C55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5E1" w:rsidRPr="009C55E1" w:rsidRDefault="009C55E1" w:rsidP="009C55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5E1" w:rsidRPr="009C55E1" w:rsidRDefault="009C55E1" w:rsidP="00F14637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C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местах нахождения и номерах телефонов органов, осуществляющих прием документов на предоставление муниципальной услуги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единовременной материальной (натуральной) помощи гражданам</w:t>
      </w:r>
      <w:r w:rsidRPr="009C55E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9C55E1" w:rsidRPr="009C55E1" w:rsidRDefault="009C55E1" w:rsidP="009C55E1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320"/>
      </w:tblGrid>
      <w:tr w:rsidR="009C55E1" w:rsidRPr="009C55E1" w:rsidTr="00F76438">
        <w:trPr>
          <w:trHeight w:val="4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E1" w:rsidRPr="009C55E1" w:rsidRDefault="009C55E1" w:rsidP="009C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E1" w:rsidRPr="009C55E1" w:rsidRDefault="009C55E1" w:rsidP="009C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номер телефона</w:t>
            </w:r>
          </w:p>
        </w:tc>
      </w:tr>
      <w:tr w:rsidR="009C55E1" w:rsidRPr="009C55E1" w:rsidTr="00F76438">
        <w:trPr>
          <w:trHeight w:val="4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E1" w:rsidRPr="009C55E1" w:rsidRDefault="0013619A" w:rsidP="009C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9C55E1"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поддержки населения Администрации Усть-Большерецкого муниципального района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E1" w:rsidRPr="009C55E1" w:rsidRDefault="009C55E1" w:rsidP="009C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684100,</w:t>
            </w:r>
          </w:p>
          <w:p w:rsidR="009C55E1" w:rsidRPr="009C55E1" w:rsidRDefault="009C55E1" w:rsidP="009C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Усть-Большерецк </w:t>
            </w:r>
          </w:p>
          <w:p w:rsidR="009C55E1" w:rsidRPr="009C55E1" w:rsidRDefault="009C55E1" w:rsidP="009C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</w:t>
            </w:r>
            <w:r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9C55E1" w:rsidRPr="009C55E1" w:rsidRDefault="009C55E1" w:rsidP="009C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8(415 2)-2-11-76, 2-15-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9C55E1" w:rsidRPr="009C55E1" w:rsidRDefault="009C55E1" w:rsidP="009C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r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Pr="009C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Pr="00DE50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Adm</w:t>
              </w:r>
              <w:r w:rsidRPr="00DE50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E50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ub</w:t>
              </w:r>
              <w:r w:rsidRPr="00DE50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E50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rmo</w:t>
              </w:r>
              <w:r w:rsidRPr="00DE50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DE50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DE50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E50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9C55E1" w:rsidRPr="009C55E1" w:rsidRDefault="009C55E1" w:rsidP="009C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Pr="009C55E1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FA" w:rsidRDefault="00AE3DF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2" w:rsidRDefault="00784642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A" w:rsidRDefault="0013619A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1D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37" w:rsidRDefault="00F14637" w:rsidP="00750E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37" w:rsidRDefault="00F14637" w:rsidP="00750E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37" w:rsidRDefault="00F14637" w:rsidP="00750E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96" w:type="dxa"/>
        <w:tblInd w:w="5211" w:type="dxa"/>
        <w:tblLook w:val="01E0" w:firstRow="1" w:lastRow="1" w:firstColumn="1" w:lastColumn="1" w:noHBand="0" w:noVBand="0"/>
      </w:tblPr>
      <w:tblGrid>
        <w:gridCol w:w="4596"/>
      </w:tblGrid>
      <w:tr w:rsidR="00F14637" w:rsidRPr="009C55E1" w:rsidTr="00762B1C">
        <w:trPr>
          <w:trHeight w:val="667"/>
        </w:trPr>
        <w:tc>
          <w:tcPr>
            <w:tcW w:w="4596" w:type="dxa"/>
          </w:tcPr>
          <w:p w:rsidR="00F14637" w:rsidRPr="00F14637" w:rsidRDefault="00F14637" w:rsidP="00F1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637" w:rsidRPr="00F14637" w:rsidRDefault="00F14637" w:rsidP="00F1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Отделом социальной поддержки населения Администрации Усть-Большерецкого муни</w:t>
            </w:r>
            <w:r w:rsidR="0076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муниципальной</w:t>
            </w: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оказанию единовременной материальной (натуральной)  помощи гражданам</w:t>
            </w:r>
            <w:r w:rsidRPr="00F1463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14637" w:rsidRPr="009C55E1" w:rsidRDefault="00F14637" w:rsidP="00F146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637" w:rsidRDefault="00F14637" w:rsidP="00F1463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37" w:rsidRPr="008D6976" w:rsidRDefault="00762B1C" w:rsidP="00A847F9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0E27" w:rsidRPr="008D6976" w:rsidRDefault="00F76438" w:rsidP="008D6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750E27" w:rsidRPr="008D6976" w:rsidRDefault="00750E27" w:rsidP="00F7643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</w:t>
      </w:r>
      <w:r w:rsidR="00F76438" w:rsidRPr="008D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Pr="008D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19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Отделом</w:t>
      </w:r>
      <w:r w:rsidRPr="008D697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социальной поддержки населения Администрации Усть-Большерецкого муниципального района муниципальной услуги по оказанию </w:t>
      </w:r>
      <w:r w:rsidR="00404AE6" w:rsidRPr="008D697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единовременной </w:t>
      </w:r>
      <w:r w:rsidRPr="008D697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материальной</w:t>
      </w:r>
      <w:r w:rsidR="008D697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(натуральной) помощи гражданам</w:t>
      </w: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87BE43" wp14:editId="189AF5B8">
                <wp:simplePos x="0" y="0"/>
                <wp:positionH relativeFrom="column">
                  <wp:posOffset>158750</wp:posOffset>
                </wp:positionH>
                <wp:positionV relativeFrom="paragraph">
                  <wp:posOffset>134621</wp:posOffset>
                </wp:positionV>
                <wp:extent cx="5974080" cy="784860"/>
                <wp:effectExtent l="0" t="0" r="26670" b="1524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784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7" w:rsidRPr="00F76438" w:rsidRDefault="00F14637" w:rsidP="00F764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>Начало предоставление муниципальной услуги:</w:t>
                            </w:r>
                          </w:p>
                          <w:p w:rsidR="00F14637" w:rsidRPr="00F76438" w:rsidRDefault="00F14637" w:rsidP="00F764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 xml:space="preserve">Заявитель обращается с заявлением и пакетом документов лично или направляет документы почтовым отправлением, в форме электронных документов 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Отдел</w:t>
                            </w: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 xml:space="preserve"> социальной</w:t>
                            </w: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поддержки населения  Администрации Усть-Большерецкого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5" o:spid="_x0000_s1026" type="#_x0000_t109" style="position:absolute;left:0;text-align:left;margin-left:12.5pt;margin-top:10.6pt;width:470.4pt;height:61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iKWwIAAG8EAAAOAAAAZHJzL2Uyb0RvYy54bWysVMFuEzEQvSPxD5bv7SZR0qarbqqqpQip&#10;QKTCBzheb9bC6zFjJ5tyoody50+49AKo/MLmj5j1piEFTog9WB7P+HnmvZk9PllVhi0Veg024/39&#10;HmfKSsi1nWf87ZuLvTFnPgibCwNWZfxaeX4yefrkuHapGkAJJlfICMT6tHYZL0NwaZJ4WapK+H1w&#10;ypKzAKxEIBPnSY6iJvTKJINe7yCpAXOHIJX3dHreOfkk4heFkuF1UXgVmMk45RbiinGdtWsyORbp&#10;HIUrtdykIf4hi0poS49uoc5FEGyB+g+oSksED0XYl1AlUBRaqlgDVdPv/VbNVSmcirUQOd5tafL/&#10;D1a+Wk6R6TzjwxFnVlSkUfO5+dbcN1/31jfr2+au+d58SVnzY/2xuV9/au7o9IZRNFFXO58SwpWb&#10;Ylu8d5cg33lm4awUdq5OEaEulcgp4X4bnzy60BqerrJZ/RJyelgsAkQWVwVWLSDxw1ZRrOutWGoV&#10;mKTD0dHhsDcmTSX5DsfD8UFUMxHpw22HPjxXULF2k/HCQE15YZh27RJfEstLH9rMRPoQHisBo/ML&#10;bUw0cD47M8iWgproIn6xGCp4N8xYVmf8aDQYReRHPr8L0Yvf3yAqHWgajK4yPt4GibSl8JnNY68G&#10;oU23p5SN3XDa0tjJEVaz1UaZGeTXxC5C1/U0pbQpAT9wVlPHZ9y/XwhUnJkXlhQ66g+H7YhEYzg6&#10;HJCBu57ZrkdYSVAZD5x127PQjdXCoZ6X9FI/0mDhlFQtdCS5VbzLapM3dXXkfjOB7djs2jHq139i&#10;8hMAAP//AwBQSwMEFAAGAAgAAAAhAJIemmrfAAAACQEAAA8AAABkcnMvZG93bnJldi54bWxMj0FP&#10;hDAQhe8m/odmTLxs3ALCBpGyMSYY9+BB9OKt0HEh0imhXRb/veNJT5OX9/LmfeV+taNYcPaDIwXx&#10;NgKB1Dkz0FHB+1t9k4PwQZPRoyNU8I0e9tXlRakL4870iksTjoJLyBdaQR/CVEjpux6t9ls3IbH3&#10;6WarA8v5KM2sz1xuR5lE0U5aPRB/6PWEjz12X83JKkjyTfNEL/Vz2h5MrbP4Y9ncHpS6vlof7kEE&#10;XMNfGH7n83SoeFPrTmS8GLkjY5TAN05AsH+3yxil5WCa5iCrUv4nqH4AAAD//wMAUEsBAi0AFAAG&#10;AAgAAAAhALaDOJL+AAAA4QEAABMAAAAAAAAAAAAAAAAAAAAAAFtDb250ZW50X1R5cGVzXS54bWxQ&#10;SwECLQAUAAYACAAAACEAOP0h/9YAAACUAQAACwAAAAAAAAAAAAAAAAAvAQAAX3JlbHMvLnJlbHNQ&#10;SwECLQAUAAYACAAAACEAOsVYilsCAABvBAAADgAAAAAAAAAAAAAAAAAuAgAAZHJzL2Uyb0RvYy54&#10;bWxQSwECLQAUAAYACAAAACEAkh6aat8AAAAJAQAADwAAAAAAAAAAAAAAAAC1BAAAZHJzL2Rvd25y&#10;ZXYueG1sUEsFBgAAAAAEAAQA8wAAAMEFAAAAAA==&#10;">
                <v:textbox>
                  <w:txbxContent>
                    <w:p w:rsidR="00F14637" w:rsidRPr="00F76438" w:rsidRDefault="00F14637" w:rsidP="00F764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438">
                        <w:rPr>
                          <w:rFonts w:ascii="Times New Roman" w:hAnsi="Times New Roman" w:cs="Times New Roman"/>
                        </w:rPr>
                        <w:t>Начало предоставление муниципальной услуги:</w:t>
                      </w:r>
                    </w:p>
                    <w:p w:rsidR="00F14637" w:rsidRPr="00F76438" w:rsidRDefault="00F14637" w:rsidP="00F764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438">
                        <w:rPr>
                          <w:rFonts w:ascii="Times New Roman" w:hAnsi="Times New Roman" w:cs="Times New Roman"/>
                        </w:rPr>
                        <w:t xml:space="preserve">Заявитель обращается с заявлением и пакетом документов лично или направляет документы почтовым отправлением, в форме электронных документов  в </w:t>
                      </w:r>
                      <w:r>
                        <w:rPr>
                          <w:rFonts w:ascii="Times New Roman" w:hAnsi="Times New Roman" w:cs="Times New Roman"/>
                        </w:rPr>
                        <w:t>Отдел</w:t>
                      </w:r>
                      <w:r w:rsidRPr="00F76438">
                        <w:rPr>
                          <w:rFonts w:ascii="Times New Roman" w:hAnsi="Times New Roman" w:cs="Times New Roman"/>
                        </w:rPr>
                        <w:t xml:space="preserve"> социальной</w:t>
                      </w:r>
                      <w:r w:rsidRPr="00F76438">
                        <w:rPr>
                          <w:rFonts w:ascii="Times New Roman" w:hAnsi="Times New Roman" w:cs="Times New Roman"/>
                        </w:rPr>
                        <w:tab/>
                        <w:t xml:space="preserve"> поддержки населения  Администрации Усть-Большерецкого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C28618" wp14:editId="349EF600">
                <wp:simplePos x="0" y="0"/>
                <wp:positionH relativeFrom="column">
                  <wp:posOffset>2966085</wp:posOffset>
                </wp:positionH>
                <wp:positionV relativeFrom="paragraph">
                  <wp:posOffset>100330</wp:posOffset>
                </wp:positionV>
                <wp:extent cx="635" cy="302260"/>
                <wp:effectExtent l="0" t="0" r="37465" b="2159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33.55pt;margin-top:7.9pt;width:.05pt;height:23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oPUQIAAFcEAAAOAAAAZHJzL2Uyb0RvYy54bWysVEtu2zAQ3RfoHQjuHUmO7CZ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zTFSJIWZtR/3txu7vuf/ZfNPdp86h9g2dxtbvuv/Y/+e//Qf0PgDJ3rtM0A&#10;oJCXxtdOV/JKXyj63iKpiprIBQ8VXK81oCY+InoS4jdWQ/5591ox8CE3ToU2rirTekhoEFqFaa0P&#10;0+Irhygcjo9HGFE4P46Hw3EYZUSyfaQ21r3iqkXeyLF1hohF7QolJYhCmSTkIcsL6zwvku0DfFqp&#10;ZqJpgjYaibocn46GoxBgVSOYv/Ru1izmRWPQknh1hV8oEm4euxl1I1kAqzlh053tiGi2NiRvpMeD&#10;yoDOztrK58NpfDo9mZ6kg3Q4ng7SuCwHL2dFOhjPkhej8rgsijL56KklaVYLxrj07PZSTtK/k8ru&#10;UW1FeBDzoQ3RU/TQLyC7/w+kw2j9NLe6mCu2vjT7kYN6g/Pupfnn8XgP9uPvweQXAAAA//8DAFBL&#10;AwQUAAYACAAAACEA9Q6dAN4AAAAJAQAADwAAAGRycy9kb3ducmV2LnhtbEyPwU7DMBBE70j9B2uR&#10;ekHUSWjTksapKiQOHGkrcXXjJUmJ11HsNKFfz3KC4848zc7ku8m24oq9bxwpiBcRCKTSmYYqBafj&#10;6+MGhA+ajG4doYJv9LArZne5zowb6R2vh1AJDiGfaQV1CF0mpS9rtNovXIfE3qfrrQ589pU0vR45&#10;3LYyiaJUWt0Qf6h1hy81ll+HwSpAP6ziaP9sq9PbbXz4SG6XsTsqNb+f9lsQAafwB8Nvfa4OBXc6&#10;u4GMF62CZbqOGWVjxRMYYCEBcVaQPi1BFrn8v6D4AQAA//8DAFBLAQItABQABgAIAAAAIQC2gziS&#10;/gAAAOEBAAATAAAAAAAAAAAAAAAAAAAAAABbQ29udGVudF9UeXBlc10ueG1sUEsBAi0AFAAGAAgA&#10;AAAhADj9If/WAAAAlAEAAAsAAAAAAAAAAAAAAAAALwEAAF9yZWxzLy5yZWxzUEsBAi0AFAAGAAgA&#10;AAAhAM0Fmg9RAgAAVwQAAA4AAAAAAAAAAAAAAAAALgIAAGRycy9lMm9Eb2MueG1sUEsBAi0AFAAG&#10;AAgAAAAhAPUOnQDeAAAACQEAAA8AAAAAAAAAAAAAAAAAqwQAAGRycy9kb3ducmV2LnhtbFBLBQYA&#10;AAAABAAEAPMAAAC2BQAAAAA=&#10;"/>
            </w:pict>
          </mc:Fallback>
        </mc:AlternateContent>
      </w: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0270B8" wp14:editId="4BAB3B54">
                <wp:simplePos x="0" y="0"/>
                <wp:positionH relativeFrom="column">
                  <wp:posOffset>497205</wp:posOffset>
                </wp:positionH>
                <wp:positionV relativeFrom="paragraph">
                  <wp:posOffset>17145</wp:posOffset>
                </wp:positionV>
                <wp:extent cx="5181600" cy="349885"/>
                <wp:effectExtent l="0" t="0" r="19050" b="12065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349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7" w:rsidRPr="00F76438" w:rsidRDefault="00F14637" w:rsidP="00F764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>Прием  и регистрация заявления о предоставлении муниципальной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27" type="#_x0000_t109" style="position:absolute;left:0;text-align:left;margin-left:39.15pt;margin-top:1.35pt;width:408pt;height:27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EuXQIAAHYEAAAOAAAAZHJzL2Uyb0RvYy54bWysVMFuEzEQvSPxD5bvzWbTpCSrbKoqJQip&#10;QKTCBzheb9bCa5uxk0050UO58ydcegFUfmHzR8x60zQFTog9WDOe8ZuZNzM7Pt2UiqwFOGl0SuNO&#10;lxKhucmkXqb03dvZ0ZAS55nOmDJapPRKOHo6efpkXNlE9ExhVCaAIIh2SWVTWnhvkyhyvBAlcx1j&#10;hUZjbqBkHlVYRhmwCtFLFfW63ZOoMpBZMFw4h7fnrZFOAn6eC+7f5LkTnqiUYm4+nBDORXNGkzFL&#10;lsBsIfkuDfYPWZRMagy6hzpnnpEVyD+gSsnBOJP7DjdlZPJcchFqwGri7m/VXBbMilALkuPsnib3&#10;/2D56/UciMxS2j+mRLMSe1R/qb/Xd/W3o+319qa+rX/UXxNS/9x+qu+2n+tbvL0m6I3UVdYliHBp&#10;59AU7+yF4e8d0WZaML0UZwCmKgTLMOG48Y8ePWgUh0/JonplMgzMVt4EFjc5lA0g8kM2oVlX+2aJ&#10;jSccLwfxMD7pYk852o77o+FwEEKw5P61BedfCFOSRkhprkyFeYGft+MSIrH1hfNNZiy5dw+VGCWz&#10;mVQqKLBcTBWQNcMhmoVvF8kduilNqpSOBr1BQH5kc4cQ3fD9DaKUHrdByTKlw70TSxoKn+sszKpn&#10;UrUypqz0jtOGxrYdfrPYhH4GwhuKFya7QpLBtMOPy4pCYeAjJRUOfkrdhxUDQYl6qbFRo7jfbzYl&#10;KP3Bsx4qcGhZHFqY5giVUk9JK059u10rC3JZYKQ4sKHNGTY3l4Hrh6x26eNwhxbsFrHZnkM9eD38&#10;Lia/AAAA//8DAFBLAwQUAAYACAAAACEApBSfptwAAAAHAQAADwAAAGRycy9kb3ducmV2LnhtbEyO&#10;TU+EMBRF9yb+h+aZuJnMlPkEkTIxJhhn4UJ0467QJxDpK6EdBv+9z5Uub+7NuSc7zrYXE46+c6Rg&#10;vYpAINXOdNQoeH8rlgkIHzQZ3TtCBd/o4ZhfX2U6Ne5CrziVoREMIZ9qBW0IQyqlr1u02q/cgMTd&#10;pxutDhzHRppRXxhue7mJooO0uiN+aPWAjy3WX+XZKtgki/KJXornXXUyhd6vP6bF9qTU7c38cA8i&#10;4Bz+xvCrz+qQs1PlzmS86BXEyZaXzIpBcJ3c7ThXCvZxAjLP5H///AcAAP//AwBQSwECLQAUAAYA&#10;CAAAACEAtoM4kv4AAADhAQAAEwAAAAAAAAAAAAAAAAAAAAAAW0NvbnRlbnRfVHlwZXNdLnhtbFBL&#10;AQItABQABgAIAAAAIQA4/SH/1gAAAJQBAAALAAAAAAAAAAAAAAAAAC8BAABfcmVscy8ucmVsc1BL&#10;AQItABQABgAIAAAAIQAM3DEuXQIAAHYEAAAOAAAAAAAAAAAAAAAAAC4CAABkcnMvZTJvRG9jLnht&#10;bFBLAQItABQABgAIAAAAIQCkFJ+m3AAAAAcBAAAPAAAAAAAAAAAAAAAAALcEAABkcnMvZG93bnJl&#10;di54bWxQSwUGAAAAAAQABADzAAAAwAUAAAAA&#10;">
                <v:textbox>
                  <w:txbxContent>
                    <w:p w:rsidR="00F14637" w:rsidRPr="00F76438" w:rsidRDefault="00F14637" w:rsidP="00F764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6438">
                        <w:rPr>
                          <w:rFonts w:ascii="Times New Roman" w:hAnsi="Times New Roman" w:cs="Times New Roman"/>
                        </w:rPr>
                        <w:t>Прием  и регистрация заявления о предоставлении муниципальной  услуги</w:t>
                      </w:r>
                    </w:p>
                  </w:txbxContent>
                </v:textbox>
              </v:shape>
            </w:pict>
          </mc:Fallback>
        </mc:AlternateContent>
      </w:r>
      <w:r w:rsidR="00F76438" w:rsidRPr="00F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76438" w:rsidRPr="00F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76438" w:rsidRPr="00F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76438" w:rsidRPr="00F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76438" w:rsidRPr="00F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76438" w:rsidRPr="00F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8A3BBF" wp14:editId="1F22D02D">
                <wp:simplePos x="0" y="0"/>
                <wp:positionH relativeFrom="column">
                  <wp:posOffset>2959100</wp:posOffset>
                </wp:positionH>
                <wp:positionV relativeFrom="paragraph">
                  <wp:posOffset>163830</wp:posOffset>
                </wp:positionV>
                <wp:extent cx="635" cy="245745"/>
                <wp:effectExtent l="0" t="0" r="37465" b="2095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3pt;margin-top:12.9pt;width:.05pt;height:19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J1TwIAAFcEAAAOAAAAZHJzL2Uyb0RvYy54bWysVEtu2zAQ3RfoHQjuHVmO7CRC5KCQ7G7S&#10;NkDSA9AkZRGVSIKkLRtFgbQXyBF6hW666Ac5g3yjDukP4n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CcDjCRpYEbd58395qH72X3ZPKDNx+4Rls2nzX33tfvRfe8eu28InKFzrbYp&#10;AOTyxvja6Ure6mtF31kkVV4ROeehgru1BtTYR0RHIX5jNeSfta8UAx+ycCq0cVWaxkNCg9AqTGt9&#10;mBZfOUThcHQ6xIjC+SAZniXDAE/SfaQ21r3kqkHeyLB1hoh55XIlJYhCmTjkIctr6zwvku4DfFqp&#10;pqKugzZqidoMXwwHwxBgVS2Yv/Ru1sxneW3Qknh1hd+OxZGbUQvJAljFCZvsbEdEvbUheS09HlQG&#10;dHbWVj7vL/oXk/PJedJLBqNJL+kXRe/FNE96o2l8NixOizwv4g+eWpyklWCMS89uL+U4+Tup7B7V&#10;VoQHMR/aEB2jh34B2f1/IB1G66e51cVMsfWN2Y8c1Bucdy/NP4+ne7Cffg/GvwAAAP//AwBQSwME&#10;FAAGAAgAAAAhAKnoTEDdAAAACQEAAA8AAABkcnMvZG93bnJldi54bWxMj8FOg0AQhu8mvsNmTLwY&#10;u0AKUcrQNCYePNo28bqFKaDsLGGXgn16x5MeZ+bPP99XbBfbqwuNvnOMEK8iUMSVqztuEI6H18cn&#10;UD4Yrk3vmBC+ycO2vL0pTF67md/psg+NkhL2uUFoQxhyrX3VkjV+5QZiuZ3daE2QcWx0PZpZym2v&#10;kyjKtDUdy4fWDPTSUvW1nywC+SmNo92zbY5v1/nhI7l+zsMB8f5u2W1ABVrCXxh+8QUdSmE6uYlr&#10;r3qEdZaJS0BIUlGQgCxiUCeEbJ2CLgv936D8AQAA//8DAFBLAQItABQABgAIAAAAIQC2gziS/gAA&#10;AOEBAAATAAAAAAAAAAAAAAAAAAAAAABbQ29udGVudF9UeXBlc10ueG1sUEsBAi0AFAAGAAgAAAAh&#10;ADj9If/WAAAAlAEAAAsAAAAAAAAAAAAAAAAALwEAAF9yZWxzLy5yZWxzUEsBAi0AFAAGAAgAAAAh&#10;AB+NonVPAgAAVwQAAA4AAAAAAAAAAAAAAAAALgIAAGRycy9lMm9Eb2MueG1sUEsBAi0AFAAGAAgA&#10;AAAhAKnoTEDdAAAACQEAAA8AAAAAAAAAAAAAAAAAqQQAAGRycy9kb3ducmV2LnhtbFBLBQYAAAAA&#10;BAAEAPMAAACzBQAAAAA=&#10;"/>
            </w:pict>
          </mc:Fallback>
        </mc:AlternateContent>
      </w:r>
      <w:r w:rsidR="00F76438" w:rsidRPr="00F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76438" w:rsidRPr="00F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76438" w:rsidRPr="00F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76438" w:rsidRPr="00F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76438" w:rsidRPr="00F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2763A1" wp14:editId="4C25FDEA">
                <wp:simplePos x="0" y="0"/>
                <wp:positionH relativeFrom="column">
                  <wp:posOffset>497205</wp:posOffset>
                </wp:positionH>
                <wp:positionV relativeFrom="paragraph">
                  <wp:posOffset>196850</wp:posOffset>
                </wp:positionV>
                <wp:extent cx="5181600" cy="676275"/>
                <wp:effectExtent l="0" t="0" r="19050" b="28575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7" w:rsidRPr="00F76438" w:rsidRDefault="00F14637" w:rsidP="00F76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>Проверка содержания заявления и прилагаемых к нему документов, на полноту и достоверность представленных сведений, принятие решения о наличии (отсутствии) оснований для предоставления муниципальной услуги</w:t>
                            </w:r>
                          </w:p>
                          <w:p w:rsidR="00F14637" w:rsidRPr="008B0AB5" w:rsidRDefault="00F14637" w:rsidP="00F76438"/>
                          <w:p w:rsidR="00F14637" w:rsidRDefault="00F14637" w:rsidP="00F76438"/>
                          <w:p w:rsidR="00F14637" w:rsidRDefault="00F14637" w:rsidP="00F76438"/>
                          <w:p w:rsidR="00F14637" w:rsidRDefault="00F14637" w:rsidP="00F76438"/>
                          <w:p w:rsidR="00F14637" w:rsidRDefault="00F14637" w:rsidP="00F76438"/>
                          <w:p w:rsidR="00F14637" w:rsidRDefault="00F14637" w:rsidP="00F76438"/>
                          <w:p w:rsidR="00F14637" w:rsidRDefault="00F14637" w:rsidP="00F76438"/>
                          <w:p w:rsidR="00F14637" w:rsidRDefault="00F14637" w:rsidP="00F76438"/>
                          <w:p w:rsidR="00F14637" w:rsidRDefault="00F14637" w:rsidP="00F76438"/>
                          <w:p w:rsidR="00F14637" w:rsidRDefault="00F14637" w:rsidP="00F76438"/>
                          <w:p w:rsidR="00F14637" w:rsidRDefault="00F14637" w:rsidP="00F76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28" type="#_x0000_t109" style="position:absolute;left:0;text-align:left;margin-left:39.15pt;margin-top:15.5pt;width:408pt;height:5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0nXAIAAHYEAAAOAAAAZHJzL2Uyb0RvYy54bWysVM2O0zAQviPxDpbv2zRV/zbadLXqUoS0&#10;wEoLD+A6TmPh2GbsNi0n9rDceRMuewG0vEL6RkyctnSBEyIHy+MZf575vpmcna9LRVYCnDQ6pXGn&#10;S4nQ3GRSL1L69s3sZEyJ80xnTBktUroRjp5Pnj45q2wieqYwKhNAEES7pLIpLby3SRQ5XoiSuY6x&#10;QqMzN1AyjyYsogxYheilinrd7jCqDGQWDBfO4ell66STgJ/ngvvXee6EJyqlmJsPK4R13qzR5Iwl&#10;C2C2kHyXBvuHLEomNT56gLpknpElyD+gSsnBOJP7DjdlZPJcchFqwGri7m/V3BTMilALkuPsgSb3&#10;/2D5q9U1EJmltB9TolmJGtWf62/1Q/31ZHu7vavv6+/1l4TUP7Yf64ftp/oeT28JRiN1lXUJItzY&#10;a2iKd/bK8HeOaDMtmF6ICwBTFYJlmHCIjx5daAyHV8m8emkyfJgtvQksrnMoG0Dkh6yDWJuDWGLt&#10;CcfDQTyOh13UlKNvOBr2RoMmpYgl+9sWnH8uTEmaTUpzZSrMC/x12y7hJba6cr69tg8PlRgls5lU&#10;KhiwmE8VkBXDJpqFb/eSOw5TmlQpPR30BgH5kc8dQ3TD9zeIUnqcBiXLlI4PQSxpKHyms9CrnknV&#10;7rFSpbHgPY2tHH49Xwc9e3uB5ibbIMlg2ubHYcVNYeADJRU2fkrd+yUDQYl6oVGo07jfbyYlGP3B&#10;qIcGHHvmxx6mOUKl1FPSbqe+na6lBbko8KU4sKHNBYqby8B1k3Gb1S59bO6g3G4Qm+k5tkPUr9/F&#10;5CcAAAD//wMAUEsDBBQABgAIAAAAIQBLcjXb3wAAAAkBAAAPAAAAZHJzL2Rvd25yZXYueG1sTI9B&#10;T4NAEIXvJv6HzZh4aexCaS0iS2NMMPbgQfTibWFHILKzhN1S/PeOJz3Oe1/evJcfFjuIGSffO1IQ&#10;ryMQSI0zPbUK3t/KmxSED5qMHhyhgm/0cCguL3KdGXemV5yr0AoOIZ9pBV0IYyalbzq02q/diMTe&#10;p5usDnxOrTSTPnO4HeQmim6l1T3xh06P+Nhh81WdrIJNuqqe6KV83tZHU+pd/DGvkqNS11fLwz2I&#10;gEv4g+G3PleHgjvV7kTGi0HBPk2YVJDEPIn99G7LQs1gst+BLHL5f0HxAwAA//8DAFBLAQItABQA&#10;BgAIAAAAIQC2gziS/gAAAOEBAAATAAAAAAAAAAAAAAAAAAAAAABbQ29udGVudF9UeXBlc10ueG1s&#10;UEsBAi0AFAAGAAgAAAAhADj9If/WAAAAlAEAAAsAAAAAAAAAAAAAAAAALwEAAF9yZWxzLy5yZWxz&#10;UEsBAi0AFAAGAAgAAAAhAPchnSdcAgAAdgQAAA4AAAAAAAAAAAAAAAAALgIAAGRycy9lMm9Eb2Mu&#10;eG1sUEsBAi0AFAAGAAgAAAAhAEtyNdvfAAAACQEAAA8AAAAAAAAAAAAAAAAAtgQAAGRycy9kb3du&#10;cmV2LnhtbFBLBQYAAAAABAAEAPMAAADCBQAAAAA=&#10;">
                <v:textbox>
                  <w:txbxContent>
                    <w:p w:rsidR="00F14637" w:rsidRPr="00F76438" w:rsidRDefault="00F14637" w:rsidP="00F764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438">
                        <w:rPr>
                          <w:rFonts w:ascii="Times New Roman" w:hAnsi="Times New Roman" w:cs="Times New Roman"/>
                        </w:rPr>
                        <w:t>Проверка содержания заявления и прилагаемых к нему документов, на полноту и достоверность представленных сведений, принятие решения о наличии (отсутствии) оснований для предоставления муниципальной услуги</w:t>
                      </w:r>
                    </w:p>
                    <w:p w:rsidR="00F14637" w:rsidRPr="008B0AB5" w:rsidRDefault="00F14637" w:rsidP="00F76438"/>
                    <w:p w:rsidR="00F14637" w:rsidRDefault="00F14637" w:rsidP="00F76438"/>
                    <w:p w:rsidR="00F14637" w:rsidRDefault="00F14637" w:rsidP="00F76438"/>
                    <w:p w:rsidR="00F14637" w:rsidRDefault="00F14637" w:rsidP="00F76438"/>
                    <w:p w:rsidR="00F14637" w:rsidRDefault="00F14637" w:rsidP="00F76438"/>
                    <w:p w:rsidR="00F14637" w:rsidRDefault="00F14637" w:rsidP="00F76438"/>
                    <w:p w:rsidR="00F14637" w:rsidRDefault="00F14637" w:rsidP="00F76438"/>
                    <w:p w:rsidR="00F14637" w:rsidRDefault="00F14637" w:rsidP="00F76438"/>
                    <w:p w:rsidR="00F14637" w:rsidRDefault="00F14637" w:rsidP="00F76438"/>
                    <w:p w:rsidR="00F14637" w:rsidRDefault="00F14637" w:rsidP="00F76438"/>
                    <w:p w:rsidR="00F14637" w:rsidRDefault="00F14637" w:rsidP="00F76438"/>
                  </w:txbxContent>
                </v:textbox>
              </v:shape>
            </w:pict>
          </mc:Fallback>
        </mc:AlternateContent>
      </w: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376874" wp14:editId="1DAEFC7D">
                <wp:simplePos x="0" y="0"/>
                <wp:positionH relativeFrom="column">
                  <wp:posOffset>4182745</wp:posOffset>
                </wp:positionH>
                <wp:positionV relativeFrom="paragraph">
                  <wp:posOffset>60325</wp:posOffset>
                </wp:positionV>
                <wp:extent cx="0" cy="243840"/>
                <wp:effectExtent l="0" t="0" r="19050" b="2286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29.35pt;margin-top:4.75pt;width:0;height:19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HRTAIAAFUEAAAOAAAAZHJzL2Uyb0RvYy54bWysVEtu2zAQ3RfoHQjtbVmOnDpC5KCQ7G7S&#10;1kDSA9AkZRGVSIJkLBtFgTQXyBF6hW666Ac5g3SjDinbSNpNUdQLekjOvHkz86jzi21doQ3ThkuR&#10;BtFwFCAmiKRcrNPg3fViMA2QsVhQXEnB0mDHTHAxe/7svFEJG8tSVpRpBCDCJI1Kg9JalYShISWr&#10;sRlKxQRcFlLX2MJWr0OqcQPodRWOR6PTsJGaKi0JMwZO8/4ymHn8omDEvi0Kwyyq0gC4Wb9qv67c&#10;Gs7OcbLWWJWc7Gngf2BRYy4g6REqxxajG83/gKo50dLIwg6JrENZFJwwXwNUE41+q+aqxIr5WqA5&#10;Rh3bZP4fLHmzWWrEaRrE0B6Ba5hR+7m77e7bn+2X7h51n9oHWLq77rb92v5ov7cP7TcEztC5RpkE&#10;ADKx1K52shVX6lKS9wYJmZVYrJmv4HqnADVyEeGTELcxCvKvmteSgg++sdK3cVvo2kFCg9DWT2t3&#10;nBbbWkT6QwKn4/hk2tMJcXKIU9rYV0zWyBlpYKzGfF3aTAoBkpA68lnw5tJYxwonhwCXVMgFryqv&#10;jEqgJg3OJuOJDzCy4tRdOjej16us0miDnbb8z5cIN4/dtLwR1IOVDNP53raYV70NySvh8KAuoLO3&#10;evF8OBudzafzaTyIx6fzQTzK88HLRRYPThfRi0l+kmdZHn101KI4KTmlTDh2ByFH8d8JZf+kegke&#10;pXxsQ/gU3fcLyB7+PWk/WDfLXhUrSXdLfRg4aNc779+ZexyP92A//hrMfgEAAP//AwBQSwMEFAAG&#10;AAgAAAAhAM0IzojdAAAACAEAAA8AAABkcnMvZG93bnJldi54bWxMj0FrwkAUhO+F/oflFbyUulEa&#10;NTEvIkIPPVaFXtfsM4lm34bsxqT++m7poT0OM8x8k21G04gbda62jDCbRiCIC6trLhGOh7eXFQjn&#10;FWvVWCaEL3KwyR8fMpVqO/AH3fa+FKGEXaoQKu/bVEpXVGSUm9qWOHhn2xnlg+xKqTs1hHLTyHkU&#10;LaRRNYeFSrW0q6i47nuDQK6PZ9E2MeXx/T48f87vl6E9IE6exu0ahKfR/4XhBz+gQx6YTrZn7USD&#10;sIhXyxBFSGIQwf/VJ4TXZQIyz+T/A/k3AAAA//8DAFBLAQItABQABgAIAAAAIQC2gziS/gAAAOEB&#10;AAATAAAAAAAAAAAAAAAAAAAAAABbQ29udGVudF9UeXBlc10ueG1sUEsBAi0AFAAGAAgAAAAhADj9&#10;If/WAAAAlAEAAAsAAAAAAAAAAAAAAAAALwEAAF9yZWxzLy5yZWxzUEsBAi0AFAAGAAgAAAAhAMMW&#10;4dFMAgAAVQQAAA4AAAAAAAAAAAAAAAAALgIAAGRycy9lMm9Eb2MueG1sUEsBAi0AFAAGAAgAAAAh&#10;AM0IzojdAAAACAEAAA8AAAAAAAAAAAAAAAAApgQAAGRycy9kb3ducmV2LnhtbFBLBQYAAAAABAAE&#10;APMAAACwBQAAAAA=&#10;"/>
            </w:pict>
          </mc:Fallback>
        </mc:AlternateContent>
      </w: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919D5B" wp14:editId="174E7DA9">
                <wp:simplePos x="0" y="0"/>
                <wp:positionH relativeFrom="column">
                  <wp:posOffset>1541145</wp:posOffset>
                </wp:positionH>
                <wp:positionV relativeFrom="paragraph">
                  <wp:posOffset>58420</wp:posOffset>
                </wp:positionV>
                <wp:extent cx="0" cy="243840"/>
                <wp:effectExtent l="0" t="0" r="19050" b="2286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35pt;margin-top:4.6pt;width:0;height:19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QkTQIAAFUEAAAOAAAAZHJzL2Uyb0RvYy54bWysVEtu2zAQ3RfoHQjuHVm2ktpC5KCQ7G7S&#10;NkDSA9AkZRGVSIJkLBtFgTQXyBF6hW666Ac5g3yjDukPnHZTFPWCHpIzb97MPOr8YtXUaMmNFUpm&#10;OD7pY8QlVUzIRYbf3cx6I4ysI5KRWkme4TW3+GLy/Nl5q1M+UJWqGTcIQKRNW53hyjmdRpGlFW+I&#10;PVGaS7gslWmIg61ZRMyQFtCbOhr0+2dRqwzTRlFuLZwW20s8Cfhlyal7W5aWO1RnGLi5sJqwzv0a&#10;Tc5JujBEV4LuaJB/YNEQISHpAaogjqBbI/6AagQ1yqrSnVDVRKosBeWhBqgm7v9WzXVFNA+1QHOs&#10;PrTJ/j9Y+mZ5ZZBgGR6OMZKkgRl1nzd3m4fuZ/dl84A2n7pHWDb3m7vua/ej+949dt8QOEPnWm1T&#10;AMjllfG105W81peKvrdIqrwicsFDBTdrDaixj4iehPiN1ZB/3r5WDHzIrVOhjavSNB4SGoRWYVrr&#10;w7T4yiG6PaRwOkiGoyQMMiLpPk4b615x1SBvZNg6Q8SicrmSEiShTByykOWldZ4VSfcBPqlUM1HX&#10;QRm1RG2Gx6eD0xBgVS2Yv/Ru1izmeW3QknhthV8oEW6O3Yy6lSyAVZyw6c52RNRbG5LX0uNBXUBn&#10;Z23F82HcH09H01HSSwZn017SL4rey1me9M5m8YvTYljkeRF/9NTiJK0EY1x6dnshx8nfCWX3pLYS&#10;PEj50IboKXroF5Dd/wfSYbB+lltVzBVbX5n9wEG7wXn3zvzjON6Dffw1mPwCAAD//wMAUEsDBBQA&#10;BgAIAAAAIQBoDwBS3QAAAAgBAAAPAAAAZHJzL2Rvd25yZXYueG1sTI/NTsMwEITvSLyDtUi9IOrU&#10;6g8N2VRVJQ4caStxdeMlCcTrKHaa0KfHqIdyHM1o5ptsM9pGnKnztWOE2TQBQVw4U3OJcDy8Pj2D&#10;8EGz0Y1jQvghD5v8/i7TqXEDv9N5H0oRS9inGqEKoU2l9EVFVvupa4mj9+k6q0OUXSlNp4dYbhup&#10;kmQpra45LlS6pV1Fxfe+twjk+8Us2a5teXy7DI8f6vI1tAfEycO4fQERaAy3MPzhR3TII9PJ9Wy8&#10;aBDUXK1iFGGtQET/qk8I89USZJ7J/wfyXwAAAP//AwBQSwECLQAUAAYACAAAACEAtoM4kv4AAADh&#10;AQAAEwAAAAAAAAAAAAAAAAAAAAAAW0NvbnRlbnRfVHlwZXNdLnhtbFBLAQItABQABgAIAAAAIQA4&#10;/SH/1gAAAJQBAAALAAAAAAAAAAAAAAAAAC8BAABfcmVscy8ucmVsc1BLAQItABQABgAIAAAAIQCf&#10;5fQkTQIAAFUEAAAOAAAAAAAAAAAAAAAAAC4CAABkcnMvZTJvRG9jLnhtbFBLAQItABQABgAIAAAA&#10;IQBoDwBS3QAAAAgBAAAPAAAAAAAAAAAAAAAAAKcEAABkcnMvZG93bnJldi54bWxQSwUGAAAAAAQA&#10;BADzAAAAsQUAAAAA&#10;"/>
            </w:pict>
          </mc:Fallback>
        </mc:AlternateContent>
      </w: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D3C880" wp14:editId="5CBFA818">
                <wp:simplePos x="0" y="0"/>
                <wp:positionH relativeFrom="column">
                  <wp:posOffset>3138170</wp:posOffset>
                </wp:positionH>
                <wp:positionV relativeFrom="paragraph">
                  <wp:posOffset>106045</wp:posOffset>
                </wp:positionV>
                <wp:extent cx="2537460" cy="670560"/>
                <wp:effectExtent l="0" t="0" r="15240" b="15240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670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7" w:rsidRPr="00F76438" w:rsidRDefault="00F14637" w:rsidP="00F76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>В случае наличия оснований для отказа в предоставлении муниципальной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29" type="#_x0000_t109" style="position:absolute;left:0;text-align:left;margin-left:247.1pt;margin-top:8.35pt;width:199.8pt;height:5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ZwXAIAAHYEAAAOAAAAZHJzL2Uyb0RvYy54bWysVM1uEzEQviPxDpbvzW7SpD+rbqqqJQip&#10;QKTCAzheb9bC6zG2k0050QPceRMuvQAqr7B5I8beNE2BE2IP1oxn/M3MNzN7crqqFVkK6yTonPZ7&#10;KSVCcyiknuf07ZvJ3hElzjNdMAVa5PRaOHo6fvrkpDGZGEAFqhCWIIh2WWNyWnlvsiRxvBI1cz0w&#10;QqOxBFszj6qdJ4VlDaLXKhmk6UHSgC2MBS6cw9uLzkjHEb8sBfevy9IJT1ROMTcfTxvPWTiT8QnL&#10;5paZSvJNGuwfsqiZ1Bh0C3XBPCMLK/+AqiW34KD0PQ51AmUpuYg1YDX99LdqripmRKwFyXFmS5P7&#10;f7D81XJqiSxyuo+d0qzGHrVf2u/tXfttb32z/tTetj/arxlpf64/tnfrz+0t3t4Q9EbqGuMyRLgy&#10;UxuKd+YS+DtHNJxXTM/FmbXQVIIVmHA/+CePHgTF4VMya15CgYHZwkNkcVXaOgAiP2QVm3W9bZZY&#10;ecLxcjDaPxweYE852g4O0xHKIQTL7l8b6/xzATUJQk5LBQ3mZf20G5cYiS0vne+e3bvHSkDJYiKV&#10;ioqdz86VJUuGQzSJ3yaS23VTmjQ5PR4NRhH5kc3tQqTx+xtELT1ug5J1To+2TiwLFD7TBabJMs+k&#10;6mSsVOkNp4HGrh1+NVt1/QwBAsUzKK6RZAvd8OOyolCB/UBJg4OfU/d+waygRL3Q2Kjj/nAYNiUq&#10;w9HhABW7a5ntWpjmCJVTT0knnvtuuxbGynmFkfqRDQ1n2NxSRq4fstqkj8MdO7dZxLA9u3r0evhd&#10;jH8BAAD//wMAUEsDBBQABgAIAAAAIQC/bfIP4QAAAAoBAAAPAAAAZHJzL2Rvd25yZXYueG1sTI/B&#10;TsMwEETvSPyDtUhcKurUCW0a4lQIKYgeOBB64ebEJomI11HspuHvWU5w3Jmn2Zn8sNiBzWbyvUMJ&#10;m3UEzGDjdI+thNN7eZcC80GhVoNDI+HbeDgU11e5yrS74JuZq9AyCkGfKQldCGPGuW86Y5Vfu9Eg&#10;eZ9usirQObVcT+pC4XbgIoq23Koe6UOnRvPUmearOlsJIl1Vz/haviT1UZfqfvMxr+KjlLc3y+MD&#10;sGCW8AfDb32qDgV1qt0ZtWeDhGSfCELJ2O6AEZDuY9pSkyBEDLzI+f8JxQ8AAAD//wMAUEsBAi0A&#10;FAAGAAgAAAAhALaDOJL+AAAA4QEAABMAAAAAAAAAAAAAAAAAAAAAAFtDb250ZW50X1R5cGVzXS54&#10;bWxQSwECLQAUAAYACAAAACEAOP0h/9YAAACUAQAACwAAAAAAAAAAAAAAAAAvAQAAX3JlbHMvLnJl&#10;bHNQSwECLQAUAAYACAAAACEAy7MWcFwCAAB2BAAADgAAAAAAAAAAAAAAAAAuAgAAZHJzL2Uyb0Rv&#10;Yy54bWxQSwECLQAUAAYACAAAACEAv23yD+EAAAAKAQAADwAAAAAAAAAAAAAAAAC2BAAAZHJzL2Rv&#10;d25yZXYueG1sUEsFBgAAAAAEAAQA8wAAAMQFAAAAAA==&#10;">
                <v:textbox>
                  <w:txbxContent>
                    <w:p w:rsidR="00F14637" w:rsidRPr="00F76438" w:rsidRDefault="00F14637" w:rsidP="00F764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438">
                        <w:rPr>
                          <w:rFonts w:ascii="Times New Roman" w:hAnsi="Times New Roman" w:cs="Times New Roman"/>
                        </w:rPr>
                        <w:t>В случае наличия оснований для отказа в предоставлении муниципальной 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5A8C68" wp14:editId="6AC95BCD">
                <wp:simplePos x="0" y="0"/>
                <wp:positionH relativeFrom="column">
                  <wp:posOffset>494030</wp:posOffset>
                </wp:positionH>
                <wp:positionV relativeFrom="paragraph">
                  <wp:posOffset>98425</wp:posOffset>
                </wp:positionV>
                <wp:extent cx="2296160" cy="678180"/>
                <wp:effectExtent l="0" t="0" r="27940" b="26670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678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7" w:rsidRPr="00F76438" w:rsidRDefault="00F14637" w:rsidP="00762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>В случае наличия оснований для предоставления муниципальной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30" type="#_x0000_t109" style="position:absolute;left:0;text-align:left;margin-left:38.9pt;margin-top:7.75pt;width:180.8pt;height:5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SdXgIAAHYEAAAOAAAAZHJzL2Uyb0RvYy54bWysVMGO0zAQvSPxD5bvu2lKt9tGTVerLkVI&#10;C1Ra+ADXcRoLxzZjt2k5sQe48ydc9gJo+YX0j5g4bekCJ0QOlsczfp55byaji3WpyEqAk0anND7t&#10;UCI0N5nUi5S+eT09GVDiPNMZU0aLlG6Eoxfjx49GlU1E1xRGZQIIgmiXVDalhfc2iSLHC1Eyd2qs&#10;0OjMDZTMowmLKANWIXqpom6n048qA5kFw4VzeHrVOuk44Oe54P5VnjvhiUop5ubDCmGdN2s0HrFk&#10;AcwWku/SYP+QRcmkxkcPUFfMM7IE+QdUKTkYZ3J/yk0ZmTyXXIQasJq481s1NwWzItSC5Dh7oMn9&#10;P1j+cjUDIrOUPjmnRLMSNao/19/q+/rryfZ2+7G+q7/XXxJS/9h+qO+3n+o7PL0lGI3UVdYliHBj&#10;Z9AU7+y14W8d0WZSML0QlwCmKgTLMOG4iY8eXGgMh1fJvHphMnyYLb0JLK5zKBtA5Iesg1ibg1hi&#10;7QnHw2532I/7qClHX/98EA+CmhFL9rctOP9MmJI0m5TmylSYF/hZ2y7hJba6dr7JjCX78FCJUTKb&#10;SqWCAYv5RAFZMWyiafhCMVjwcZjSpErp8Kx7FpAf+NwxRCd8f4MopcdpULJM6eAQxJKGwqc6C73q&#10;mVTtHlNWesdpQ2Mrh1/P10HP3l6guck2SDKYtvlxWHFTGHhPSYWNn1L3bslAUKKeaxRqGPd6zaQE&#10;o3d23kUDjj3zYw/THKFS6ilptxPfTtfSglwU+FIc2NDmEsXNZeC6Eb7Napc+NneQYDeIzfQc2yHq&#10;1+9i/BMAAP//AwBQSwMEFAAGAAgAAAAhACkKnYfgAAAACQEAAA8AAABkcnMvZG93bnJldi54bWxM&#10;j81OwzAQhO9IvIO1SFwq6jY/tIQ4FUIKogcOBC7cNrFJIuJ1FLtpeHuWExxnZjXzbX5Y7CBmM/ne&#10;kYLtegPCUON0T62C97fyZg/CBySNgyOj4Nt4OBSXFzlm2p3p1cxVaAWXkM9QQRfCmEnpm85Y9Gs3&#10;GuLs000WA8uplXrCM5fbQUabza202BMvdDiax840X9XJKoj2q+qJXsrnpD7qEtPtx7yKj0pdXy0P&#10;9yCCWcLfMfziMzoUzFS7E2kvBgW7HZMH9tMUBOdJfJeAqNmIohhkkcv/HxQ/AAAA//8DAFBLAQIt&#10;ABQABgAIAAAAIQC2gziS/gAAAOEBAAATAAAAAAAAAAAAAAAAAAAAAABbQ29udGVudF9UeXBlc10u&#10;eG1sUEsBAi0AFAAGAAgAAAAhADj9If/WAAAAlAEAAAsAAAAAAAAAAAAAAAAALwEAAF9yZWxzLy5y&#10;ZWxzUEsBAi0AFAAGAAgAAAAhAN/BxJ1eAgAAdgQAAA4AAAAAAAAAAAAAAAAALgIAAGRycy9lMm9E&#10;b2MueG1sUEsBAi0AFAAGAAgAAAAhACkKnYfgAAAACQEAAA8AAAAAAAAAAAAAAAAAuAQAAGRycy9k&#10;b3ducmV2LnhtbFBLBQYAAAAABAAEAPMAAADFBQAAAAA=&#10;">
                <v:textbox>
                  <w:txbxContent>
                    <w:p w:rsidR="00F14637" w:rsidRPr="00F76438" w:rsidRDefault="00F14637" w:rsidP="00762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438">
                        <w:rPr>
                          <w:rFonts w:ascii="Times New Roman" w:hAnsi="Times New Roman" w:cs="Times New Roman"/>
                        </w:rPr>
                        <w:t>В случае наличия оснований для предоставления муниципальной 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EB3867B" wp14:editId="283B1638">
                <wp:simplePos x="0" y="0"/>
                <wp:positionH relativeFrom="column">
                  <wp:posOffset>4177665</wp:posOffset>
                </wp:positionH>
                <wp:positionV relativeFrom="paragraph">
                  <wp:posOffset>165735</wp:posOffset>
                </wp:positionV>
                <wp:extent cx="635" cy="316230"/>
                <wp:effectExtent l="0" t="0" r="37465" b="266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28.95pt;margin-top:13.05pt;width:.05pt;height:24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SoUAIAAFcEAAAOAAAAZHJzL2Uyb0RvYy54bWysVEtu2zAQ3RfoHQjubVn+1REiB4Vkd5O2&#10;AZIegCYpi6hEEiRt2SgKpLlAjtArdNNFP8gZ5Bt1SH+QtJuiqBf0kJx582bmUecXm7pCa26sUDLF&#10;cbeHEZdUMSGXKX53M+9MMLKOSEYqJXmKt9zii+nzZ+eNTnhflapi3CAAkTZpdIpL53QSRZaWvCa2&#10;qzSXcFkoUxMHW7OMmCENoNdV1O/1xlGjDNNGUW4tnOb7SzwN+EXBqXtbFJY7VKUYuLmwmrAu/BpN&#10;z0myNESXgh5okH9gURMhIekJKieOoJURf0DVghplVeG6VNWRKgpBeagBqol7v1VzXRLNQy3QHKtP&#10;bbL/D5a+WV8ZJFiKB2OMJKlhRu3n3e3uvv3Zftndo92n9gGW3d3utv3a/mi/tw/tNwTO0LlG2wQA&#10;MnllfO10I6/1paLvLZIqK4lc8lDBzVYDauwjoichfmM15F80rxUDH7JyKrRxU5jaQ0KD0CZMa3ua&#10;Ft84ROFwPBhhROF8EI/7gzDKiCTHSG2se8VVjbyRYusMEcvSZUpKEIUycchD1pfWeV4kOQb4tFLN&#10;RVUFbVQSNSk+G/VHIcCqSjB/6d2sWS6yyqA18eoKv1Ak3Dx2M2olWQArOWGzg+2IqPY2JK+kx4PK&#10;gM7B2svnw1nvbDaZTYadYX886wx7ed55Oc+GnfE8fjHKB3mW5fFHTy0eJqVgjEvP7ijlePh3Ujk8&#10;qr0IT2I+tSF6ih76BWSP/4F0GK2f5l4XC8W2V+Y4clBvcD68NP88Hu/Bfvw9mP4CAAD//wMAUEsD&#10;BBQABgAIAAAAIQBWJfkP3wAAAAkBAAAPAAAAZHJzL2Rvd25yZXYueG1sTI9BT4NAEIXvJv6HzZh4&#10;MXaBBFqQoWlMPHi0beJ1y45Ay84SdinYX+960uNkvrz3vXK7mF5caXSdZYR4FYEgrq3uuEE4Ht6e&#10;NyCcV6xVb5kQvsnBtrq/K1Wh7cwfdN37RoQQdoVCaL0fCild3ZJRbmUH4vD7sqNRPpxjI/Wo5hBu&#10;eplEUSaN6jg0tGqg15bqy34yCOSmNI52uWmO77f56TO5nefhgPj4sOxeQHha/B8Mv/pBHargdLIT&#10;ayd6hCxd5wFFSLIYRACydBPGnRDWaQ6yKuX/BdUPAAAA//8DAFBLAQItABQABgAIAAAAIQC2gziS&#10;/gAAAOEBAAATAAAAAAAAAAAAAAAAAAAAAABbQ29udGVudF9UeXBlc10ueG1sUEsBAi0AFAAGAAgA&#10;AAAhADj9If/WAAAAlAEAAAsAAAAAAAAAAAAAAAAALwEAAF9yZWxzLy5yZWxzUEsBAi0AFAAGAAgA&#10;AAAhAM4OxKhQAgAAVwQAAA4AAAAAAAAAAAAAAAAALgIAAGRycy9lMm9Eb2MueG1sUEsBAi0AFAAG&#10;AAgAAAAhAFYl+Q/fAAAACQEAAA8AAAAAAAAAAAAAAAAAqgQAAGRycy9kb3ducmV2LnhtbFBLBQYA&#10;AAAABAAEAPMAAAC2BQAAAAA=&#10;"/>
            </w:pict>
          </mc:Fallback>
        </mc:AlternateContent>
      </w: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7024338" wp14:editId="1CD97D95">
                <wp:simplePos x="0" y="0"/>
                <wp:positionH relativeFrom="column">
                  <wp:posOffset>1541145</wp:posOffset>
                </wp:positionH>
                <wp:positionV relativeFrom="paragraph">
                  <wp:posOffset>165735</wp:posOffset>
                </wp:positionV>
                <wp:extent cx="635" cy="308610"/>
                <wp:effectExtent l="0" t="0" r="37465" b="152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21.35pt;margin-top:13.05pt;width:.05pt;height:24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d8TwIAAFcEAAAOAAAAZHJzL2Uyb0RvYy54bWysVEtu2zAQ3RfoHQjuHUmO7TpC5KCQ7G7S&#10;1kDSA9AkZRGVSIJkLBtFgTQXyBF6hW666Ac5g3yjDukPknZTFPWCHpIzb97MPOr8Yt3UaMWNFUpm&#10;ODmJMeKSKibkMsPvrme9MUbWEclIrSTP8IZbfDF5/uy81Snvq0rVjBsEINKmrc5w5ZxOo8jSijfE&#10;nijNJVyWyjTEwdYsI2ZIC+hNHfXjeBS1yjBtFOXWwmmxu8STgF+WnLq3ZWm5Q3WGgZsLqwnrwq/R&#10;5JykS0N0JeieBvkHFg0REpIeoQriCLox4g+oRlCjrCrdCVVNpMpSUB5qgGqS+LdqriqieagFmmP1&#10;sU32/8HSN6u5QYJl+HSIkSQNzKj7vL3d3nc/uy/be7T91D3Asr3b3nZfux/d9+6h+4bAGTrXapsC&#10;QC7nxtdO1/JKXyr63iKp8orIJQ8VXG80oCY+InoS4jdWQ/5F+1ox8CE3ToU2rkvTeEhoEFqHaW2O&#10;0+JrhygcjjxjCuen8XiUhFFGJD1EamPdK64a5I0MW2eIWFYuV1KCKJRJQh6yurTO8yLpIcCnlWom&#10;6jpoo5aozfDZsD8MAVbVgvlL72bNcpHXBq2IV1f4hSLh5rGbUTeSBbCKEzbd246IemdD8lp6PKgM&#10;6OytnXw+nMVn0/F0POgN+qNpbxAXRe/lLB/0RrPkxbA4LfK8SD56askgrQRjXHp2Bykng7+Tyv5R&#10;7UR4FPOxDdFT9NAvIHv4D6TDaP00d7pYKLaZm8PIQb3Bef/S/PN4vAf78fdg8gsAAP//AwBQSwME&#10;FAAGAAgAAAAhAD7+4JfeAAAACQEAAA8AAABkcnMvZG93bnJldi54bWxMj0FvwjAMhe+T+A+RkbhM&#10;I23FKHRNEULaYccB0q6h8dpujVM1Ke349fNO42b7PT1/L99NthVX7H3jSEG8jEAglc40VCk4n16f&#10;NiB80GR06wgV/KCHXTF7yHVm3EjveD2GSnAI+UwrqEPoMil9WaPVfuk6JNY+XW914LWvpOn1yOG2&#10;lUkUraXVDfGHWnd4qLH8Pg5WAfrhOY72W1ud327j40dy+xq7k1KL+bR/ARFwCv9m+MNndCiY6eIG&#10;Ml60CpJVkrKVh3UMgg184C4XBekqBVnk8r5B8QsAAP//AwBQSwECLQAUAAYACAAAACEAtoM4kv4A&#10;AADhAQAAEwAAAAAAAAAAAAAAAAAAAAAAW0NvbnRlbnRfVHlwZXNdLnhtbFBLAQItABQABgAIAAAA&#10;IQA4/SH/1gAAAJQBAAALAAAAAAAAAAAAAAAAAC8BAABfcmVscy8ucmVsc1BLAQItABQABgAIAAAA&#10;IQDKvmd8TwIAAFcEAAAOAAAAAAAAAAAAAAAAAC4CAABkcnMvZTJvRG9jLnhtbFBLAQItABQABgAI&#10;AAAAIQA+/uCX3gAAAAkBAAAPAAAAAAAAAAAAAAAAAKkEAABkcnMvZG93bnJldi54bWxQSwUGAAAA&#10;AAQABADzAAAAtAUAAAAA&#10;"/>
            </w:pict>
          </mc:Fallback>
        </mc:AlternateContent>
      </w: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14345B" wp14:editId="31297AAD">
                <wp:simplePos x="0" y="0"/>
                <wp:positionH relativeFrom="column">
                  <wp:posOffset>495300</wp:posOffset>
                </wp:positionH>
                <wp:positionV relativeFrom="paragraph">
                  <wp:posOffset>71755</wp:posOffset>
                </wp:positionV>
                <wp:extent cx="2296160" cy="600075"/>
                <wp:effectExtent l="0" t="0" r="27940" b="28575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7" w:rsidRPr="00F76438" w:rsidRDefault="00F14637" w:rsidP="00F764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 xml:space="preserve">Назначение выплаты </w:t>
                            </w:r>
                          </w:p>
                          <w:p w:rsidR="00F14637" w:rsidRPr="00F76438" w:rsidRDefault="00F14637" w:rsidP="00F764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 xml:space="preserve">Срок - 5 рабочих дней </w:t>
                            </w:r>
                            <w:proofErr w:type="gramStart"/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>с  даты регистрации</w:t>
                            </w:r>
                            <w:proofErr w:type="gramEnd"/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31" type="#_x0000_t109" style="position:absolute;left:0;text-align:left;margin-left:39pt;margin-top:5.65pt;width:180.8pt;height:4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YbXgIAAHYEAAAOAAAAZHJzL2Uyb0RvYy54bWysVMFuEzEQvSPxD5bvzW7SJG1W2VRVShBS&#10;gUiFD3C83qyF12NsJ5tyoge48ydcegFUfmHzR8x60zQFTog9WDOe8ZuZNzM7PtuUiqyFdRJ0Srud&#10;mBKhOWRSL1P69s3s6JQS55nOmAItUnotHD2bPH0yrkwielCAyoQlCKJdUpmUFt6bJIocL0TJXAeM&#10;0GjMwZbMo2qXUWZZheilinpxPIwqsJmxwIVzeHvRGukk4Oe54P51njvhiUop5ubDacO5aM5oMmbJ&#10;0jJTSL5Lg/1DFiWTGoPuoS6YZ2Rl5R9QpeQWHOS+w6GMIM8lF6EGrKYb/1bNVcGMCLUgOc7saXL/&#10;D5a/Ws8tkVlKj48p0azEHtVf6u/1Xf3taHuz/VTf1j/qrwmpf24/1nfbz/Ut3t4Q9EbqKuMSRLgy&#10;c9sU78wl8HeOaJgWTC/FubVQFYJlmHC38Y8ePWgUh0/JonoJGQZmKw+BxU1uywYQ+SGb0KzrfbPE&#10;xhOOl73eaNgdYk852oZxHJ8MQgiW3L821vnnAkrSCCnNFVSYl/XzdlxCJLa+dL7JjCX37qESUDKb&#10;SaWCYpeLqbJkzXCIZuHbRXKHbkqTKqWjQW8QkB/Z3CEE5orf3yBK6XEblCxTerp3YklD4TOdhVn1&#10;TKpWxpSV3nHa0Ni2w28Wm9DPwEZD8QKyayTZQjv8uKwoFGA/UFLh4KfUvV8xKyhRLzQ2atTt95tN&#10;CUp/cNJDxR5aFocWpjlCpdRT0opT327Xyli5LDBSN7Ch4Rybm8vA9UNWu/RxuEMLdovYbM+hHrwe&#10;fheTXwAAAP//AwBQSwMEFAAGAAgAAAAhAF8KtjTgAAAACQEAAA8AAABkcnMvZG93bnJldi54bWxM&#10;j0FPg0AQhe8m/ofNmHhp7EJpKyJLY0ww9uBB9OJtYFcgsrOE3VL8944nPc57L2++lx8WO4jZTL53&#10;pCBeRyAMNU731Cp4fytvUhA+IGkcHBkF38bDobi8yDHT7kyvZq5CK7iEfIYKuhDGTErfdMaiX7vR&#10;EHufbrIY+JxaqSc8c7kd5CaK9tJiT/yhw9E8dqb5qk5WwSZdVU/0Uj5v66MucRd/zKvkqNT11fJw&#10;DyKYJfyF4Ref0aFgptqdSHsxKLhNeUpgPU5AsL9N7vYgahaiXQqyyOX/BcUPAAAA//8DAFBLAQIt&#10;ABQABgAIAAAAIQC2gziS/gAAAOEBAAATAAAAAAAAAAAAAAAAAAAAAABbQ29udGVudF9UeXBlc10u&#10;eG1sUEsBAi0AFAAGAAgAAAAhADj9If/WAAAAlAEAAAsAAAAAAAAAAAAAAAAALwEAAF9yZWxzLy5y&#10;ZWxzUEsBAi0AFAAGAAgAAAAhAIQJ5hteAgAAdgQAAA4AAAAAAAAAAAAAAAAALgIAAGRycy9lMm9E&#10;b2MueG1sUEsBAi0AFAAGAAgAAAAhAF8KtjTgAAAACQEAAA8AAAAAAAAAAAAAAAAAuAQAAGRycy9k&#10;b3ducmV2LnhtbFBLBQYAAAAABAAEAPMAAADFBQAAAAA=&#10;">
                <v:textbox>
                  <w:txbxContent>
                    <w:p w:rsidR="00F14637" w:rsidRPr="00F76438" w:rsidRDefault="00F14637" w:rsidP="00F764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438">
                        <w:rPr>
                          <w:rFonts w:ascii="Times New Roman" w:hAnsi="Times New Roman" w:cs="Times New Roman"/>
                        </w:rPr>
                        <w:t xml:space="preserve">Назначение выплаты </w:t>
                      </w:r>
                    </w:p>
                    <w:p w:rsidR="00F14637" w:rsidRPr="00F76438" w:rsidRDefault="00F14637" w:rsidP="00F764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438">
                        <w:rPr>
                          <w:rFonts w:ascii="Times New Roman" w:hAnsi="Times New Roman" w:cs="Times New Roman"/>
                        </w:rPr>
                        <w:t xml:space="preserve">Срок - 5 рабочих дней </w:t>
                      </w:r>
                      <w:proofErr w:type="gramStart"/>
                      <w:r w:rsidRPr="00F76438">
                        <w:rPr>
                          <w:rFonts w:ascii="Times New Roman" w:hAnsi="Times New Roman" w:cs="Times New Roman"/>
                        </w:rPr>
                        <w:t>с  даты регистрации</w:t>
                      </w:r>
                      <w:proofErr w:type="gramEnd"/>
                      <w:r w:rsidRPr="00F76438">
                        <w:rPr>
                          <w:rFonts w:ascii="Times New Roman" w:hAnsi="Times New Roman" w:cs="Times New Roman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064A9B" wp14:editId="3368EB36">
                <wp:simplePos x="0" y="0"/>
                <wp:positionH relativeFrom="column">
                  <wp:posOffset>3135630</wp:posOffset>
                </wp:positionH>
                <wp:positionV relativeFrom="paragraph">
                  <wp:posOffset>66040</wp:posOffset>
                </wp:positionV>
                <wp:extent cx="2428240" cy="590550"/>
                <wp:effectExtent l="0" t="0" r="10160" b="1905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7" w:rsidRPr="00F76438" w:rsidRDefault="00F14637" w:rsidP="00F764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>Подготовка мотивированного отказа в предоставлении муниципальной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32" type="#_x0000_t109" style="position:absolute;left:0;text-align:left;margin-left:246.9pt;margin-top:5.2pt;width:191.2pt;height:4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ONXgIAAHYEAAAOAAAAZHJzL2Uyb0RvYy54bWysVMFu1DAQvSPxD5bvbXbDbmmjZquqpQip&#10;QKXCB3gdZ2PheMzYu9lyoody50+49AKo/EL2j5g422ULnBA5WB7P+HnmvZkcHi1rwxYKvQab8+Hu&#10;gDNlJRTaznL+9s3Zzj5nPghbCANW5fxKeX40efzosHGZSqECUyhkBGJ91ricVyG4LEm8rFQt/C44&#10;ZclZAtYikImzpEDREHptknQw2EsawMIhSOU9nZ72Tj6J+GWpZHhdll4FZnJOuYW4Ylyn3ZpMDkU2&#10;Q+EqLddpiH/Iohba0qMbqFMRBJuj/gOq1hLBQxl2JdQJlKWWKtZA1QwHv1VzWQmnYi1Ejncbmvz/&#10;g5WvFhfIdJHzJyPOrKhJo/Zz+629a7/urK5XN+1t+739krH2x+pje7f61N7S6TWjaKKucT4jhEt3&#10;gV3x3p2DfOeZhZNK2Jk6RoSmUqKghIddfPLgQmd4usqmzUso6GExDxBZXJZYd4DED1tGsa42Yqll&#10;YJIO01G6n45IU0m+8cFgPI5qJiK7v+3Qh+cKatZtcl4aaCgvDBd9u8SXxOLchy4zkd2Hx0rA6OJM&#10;GxMNnE1PDLKFoCY6i18shgreDjOWNTk/GKfjiPzA57chBvH7G0StA02D0XXO9zdBIusofGaL2KtB&#10;aNPvKWVj15x2NPZyhOV0GfXcuxdoCsUVkYzQNz8NK20qwA+cNdT4Offv5wIVZ+aFJaEOhqOO1RCN&#10;0fhpSgZue6bbHmElQeU8cNZvT0I/XXOHelbRS8PIhoVjErfUketO+D6rdfrU3FGC9SB207Ntx6hf&#10;v4vJTwAAAP//AwBQSwMEFAAGAAgAAAAhALHd8argAAAACgEAAA8AAABkcnMvZG93bnJldi54bWxM&#10;j0FPg0AQhe8m/ofNmHhp7FLAisjSGBOMPXgQvXgb2BWI7GzDbin+e6cnPb55L+99U+wWO4rZTH5w&#10;pGCzjkAYap0eqFPw8V7dZCB8QNI4OjIKfoyHXXl5UWCu3YnezFyHTnAJ+RwV9CEccil92xuLfu0O&#10;htj7cpPFwHLqpJ7wxOV2lHEUbaXFgXihx4N56k37XR+tgjhb1c/0Wr2kzV5XeLv5nFfJXqnrq+Xx&#10;AUQwS/gLwxmf0aFkpsYdSXsxKkjvE0YPbEQpCA5kd9sYRHM+JCnIspD/Xyh/AQAA//8DAFBLAQIt&#10;ABQABgAIAAAAIQC2gziS/gAAAOEBAAATAAAAAAAAAAAAAAAAAAAAAABbQ29udGVudF9UeXBlc10u&#10;eG1sUEsBAi0AFAAGAAgAAAAhADj9If/WAAAAlAEAAAsAAAAAAAAAAAAAAAAALwEAAF9yZWxzLy5y&#10;ZWxzUEsBAi0AFAAGAAgAAAAhAKbik41eAgAAdgQAAA4AAAAAAAAAAAAAAAAALgIAAGRycy9lMm9E&#10;b2MueG1sUEsBAi0AFAAGAAgAAAAhALHd8argAAAACgEAAA8AAAAAAAAAAAAAAAAAuAQAAGRycy9k&#10;b3ducmV2LnhtbFBLBQYAAAAABAAEAPMAAADFBQAAAAA=&#10;">
                <v:textbox>
                  <w:txbxContent>
                    <w:p w:rsidR="00F14637" w:rsidRPr="00F76438" w:rsidRDefault="00F14637" w:rsidP="00F764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438">
                        <w:rPr>
                          <w:rFonts w:ascii="Times New Roman" w:hAnsi="Times New Roman" w:cs="Times New Roman"/>
                        </w:rPr>
                        <w:t>Подготовка мотивированного отказа в предоставлении муниципальной 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A889179" wp14:editId="6441B5D5">
                <wp:simplePos x="0" y="0"/>
                <wp:positionH relativeFrom="column">
                  <wp:posOffset>4174490</wp:posOffset>
                </wp:positionH>
                <wp:positionV relativeFrom="paragraph">
                  <wp:posOffset>47625</wp:posOffset>
                </wp:positionV>
                <wp:extent cx="0" cy="236855"/>
                <wp:effectExtent l="0" t="0" r="19050" b="107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8.7pt;margin-top:3.75pt;width:0;height:18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QHTQIAAFU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sxacxRpLUMKP24+52d99+bz/t7tHuQ/sAZne3u20/t9/ar+1D+wVBMHSu0TYB&#10;gEwujK+dbuSVvlT0rUVSZSWRKx4quN5qQA0Z0aMUv7Aa7l82LxWDGHLjVGjjpjC1h4QGoU2Y1vY4&#10;Lb5xiHabFHYHp+PJaOTpRCQ55Glj3QuuauSdFFtniFiVLlNSgiSUicMtZH1pXZd4SPCXSjUXVRWU&#10;UUnUpPhsNBiFBKsqwfyhD7Nmtcwqg9bEayv89iwehRl1I1kAKzlhs73viKg6H1hX0uNBXUBn73Xi&#10;eXfWP5tNZpNhbzgYz3rDfp73ns+zYW88j5+N8tM8y/L4vacWD5NSMMalZ3cQcjz8O6Hsn1QnwaOU&#10;j22IHqOHRgPZw38gHQbrZ9mpYqnYdmF8a/2MQbsheP/O/OP4dR2ifn4Npj8AAAD//wMAUEsDBBQA&#10;BgAIAAAAIQDrVw+33QAAAAgBAAAPAAAAZHJzL2Rvd25yZXYueG1sTI/NbsIwEITvSLyDtZV6QcUB&#10;Jfyk2SCE1EOPBaReTbwkaeN1FDsk5enrqof2OJrRzDfZbjSNuFHnassIi3kEgriwuuYS4Xx6edqA&#10;cF6xVo1lQvgiB7t8OslUqu3Ab3Q7+lKEEnapQqi8b1MpXVGRUW5uW+LgXW1nlA+yK6Xu1BDKTSOX&#10;UbSSRtUcFirV0qGi4vPYGwRyfbKI9ltTnl/vw+x9ef8Y2hPi48O4fwbhafR/YfjBD+iQB6aL7Vk7&#10;0SCsknUcogjrBETwf/UFIY43IPNM/j+QfwMAAP//AwBQSwECLQAUAAYACAAAACEAtoM4kv4AAADh&#10;AQAAEwAAAAAAAAAAAAAAAAAAAAAAW0NvbnRlbnRfVHlwZXNdLnhtbFBLAQItABQABgAIAAAAIQA4&#10;/SH/1gAAAJQBAAALAAAAAAAAAAAAAAAAAC8BAABfcmVscy8ucmVsc1BLAQItABQABgAIAAAAIQAM&#10;mWQHTQIAAFUEAAAOAAAAAAAAAAAAAAAAAC4CAABkcnMvZTJvRG9jLnhtbFBLAQItABQABgAIAAAA&#10;IQDrVw+33QAAAAgBAAAPAAAAAAAAAAAAAAAAAKcEAABkcnMvZG93bnJldi54bWxQSwUGAAAAAAQA&#10;BADzAAAAsQUAAAAA&#10;"/>
            </w:pict>
          </mc:Fallback>
        </mc:AlternateContent>
      </w: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BCE0545" wp14:editId="79ACF038">
                <wp:simplePos x="0" y="0"/>
                <wp:positionH relativeFrom="column">
                  <wp:posOffset>1535430</wp:posOffset>
                </wp:positionH>
                <wp:positionV relativeFrom="paragraph">
                  <wp:posOffset>60960</wp:posOffset>
                </wp:positionV>
                <wp:extent cx="635" cy="221615"/>
                <wp:effectExtent l="0" t="0" r="37465" b="260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20.9pt;margin-top:4.8pt;width:.05pt;height:17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HzTwIAAFcEAAAOAAAAZHJzL2Uyb0RvYy54bWysVEtu2zAQ3RfoHQjuHVnyp4kQOSgku5u0&#10;DZD0ADRJWUQlkiAZy0ZRIM0FcoReoZsu+kHOIN+oQ/qDuN0URb2gh+TMmzczjzq/WDU1WnJjhZIZ&#10;jk/6GHFJFRNykeF3N7PeKUbWEclIrSTP8JpbfDF5/uy81SlPVKVqxg0CEGnTVme4ck6nUWRpxRti&#10;T5TmEi5LZRriYGsWETOkBfSmjpJ+fxy1yjBtFOXWwmmxvcSTgF+WnLq3ZWm5Q3WGgZsLqwnr3K/R&#10;5JykC0N0JeiOBvkHFg0REpIeoAriCLo14g+oRlCjrCrdCVVNpMpSUB5qgGri/m/VXFdE81ALNMfq&#10;Q5vs/4Olb5ZXBgmW4UGCkSQNzKj7vLnbPHQ/uy+bB7T51D3Csrnf3HVfux/d9+6x+4bAGTrXapsC&#10;QC6vjK+druS1vlT0vUVS5RWRCx4quFlrQI19RHQU4jdWQ/55+1ox8CG3ToU2rkrTeEhoEFqFaa0P&#10;0+IrhygcjgcjjCicJ0k8jkcBnqT7SG2se8VVg7yRYesMEYvK5UpKEIUycchDlpfWeV4k3Qf4tFLN&#10;RF0HbdQStRk+GyWjEGBVLZi/9G7WLOZ5bdCSeHWF347FkZtRt5IFsIoTNt3Zjoh6a0PyWno8qAzo&#10;7KytfD6c9c+mp9PTYW+YjKe9Yb8oei9n+bA3nsUvRsWgyPMi/uipxcO0Eoxx6dntpRwP/04qu0e1&#10;FeFBzIc2RMfooV9Adv8fSIfR+mludTFXbH1l9iMH9Qbn3Uvzz+PpHuyn34PJLwAAAP//AwBQSwME&#10;FAAGAAgAAAAhAOsj1D/cAAAACAEAAA8AAABkcnMvZG93bnJldi54bWxMj0FPg0AUhO8m/ofNM/Fi&#10;7AKhjSCPpjHx4NG2Sa9beALKviXsUrC/3udJj5OZzHxTbBfbqwuNvnOMEK8iUMSVqztuEI6H18cn&#10;UD4Yrk3vmBC+ycO2vL0pTF67md/psg+NkhL2uUFoQxhyrX3VkjV+5QZi8T7caE0QOTa6Hs0s5bbX&#10;SRRttDUdy0JrBnppqfraTxaB/LSOo11mm+PbdX44JdfPeTgg3t8tu2dQgZbwF4ZffEGHUpjObuLa&#10;qx4hSWNBDwjZBpT4ojNQZ4Q0XYMuC/3/QPkDAAD//wMAUEsBAi0AFAAGAAgAAAAhALaDOJL+AAAA&#10;4QEAABMAAAAAAAAAAAAAAAAAAAAAAFtDb250ZW50X1R5cGVzXS54bWxQSwECLQAUAAYACAAAACEA&#10;OP0h/9YAAACUAQAACwAAAAAAAAAAAAAAAAAvAQAAX3JlbHMvLnJlbHNQSwECLQAUAAYACAAAACEA&#10;G1Xh808CAABXBAAADgAAAAAAAAAAAAAAAAAuAgAAZHJzL2Uyb0RvYy54bWxQSwECLQAUAAYACAAA&#10;ACEA6yPUP9wAAAAIAQAADwAAAAAAAAAAAAAAAACpBAAAZHJzL2Rvd25yZXYueG1sUEsFBgAAAAAE&#10;AAQA8wAAALIFAAAAAA==&#10;"/>
            </w:pict>
          </mc:Fallback>
        </mc:AlternateContent>
      </w: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0C06FD" wp14:editId="5674F652">
                <wp:simplePos x="0" y="0"/>
                <wp:positionH relativeFrom="column">
                  <wp:posOffset>486410</wp:posOffset>
                </wp:positionH>
                <wp:positionV relativeFrom="paragraph">
                  <wp:posOffset>86995</wp:posOffset>
                </wp:positionV>
                <wp:extent cx="2296160" cy="1135380"/>
                <wp:effectExtent l="0" t="0" r="27940" b="2667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135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7" w:rsidRPr="00F76438" w:rsidRDefault="00F14637" w:rsidP="00F764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38">
                              <w:rPr>
                                <w:rFonts w:ascii="Times New Roman" w:hAnsi="Times New Roman" w:cs="Times New Roman"/>
                              </w:rPr>
                              <w:t>Уведомление заявителя о предоставлении муниципальной  услуги.</w:t>
                            </w:r>
                          </w:p>
                          <w:p w:rsidR="00F14637" w:rsidRPr="008D6976" w:rsidRDefault="00F14637" w:rsidP="00F764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 xml:space="preserve">Срок - 5 рабочих дней </w:t>
                            </w:r>
                            <w:proofErr w:type="gramStart"/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>с даты издания</w:t>
                            </w:r>
                            <w:proofErr w:type="gramEnd"/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 xml:space="preserve"> правового акта о назначении выплаты</w:t>
                            </w:r>
                          </w:p>
                          <w:p w:rsidR="00F14637" w:rsidRDefault="00F14637" w:rsidP="00F76438"/>
                          <w:p w:rsidR="00F14637" w:rsidRPr="00DB77DD" w:rsidRDefault="00F14637" w:rsidP="00F76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3" type="#_x0000_t109" style="position:absolute;left:0;text-align:left;margin-left:38.3pt;margin-top:6.85pt;width:180.8pt;height:89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5GXwIAAHcEAAAOAAAAZHJzL2Uyb0RvYy54bWysVM1u1DAQviPxDpbvbTbbbn+iZquqpQip&#10;QKXCA3gdZ2PheMzYu9lyoody50249AKovEL2jZg422ULnBA5WB7P+PM338zk6HhRGzZX6DXYnKfb&#10;A86UlVBoO8352zfnWwec+SBsIQxYlfNr5fnx+OmTo8ZlaggVmEIhIxDrs8blvArBZUniZaVq4bfB&#10;KUvOErAWgUycJgWKhtBrkwwHg72kASwcglTe0+lZ7+TjiF+WSobXZelVYCbnxC3EFeM66dZkfCSy&#10;KQpXabmiIf6BRS20pUfXUGciCDZD/QdUrSWChzJsS6gTKEstVcyBskkHv2VzVQmnYi4kjndrmfz/&#10;g5Wv5pfIdJHzHZLHippq1H5uv7X37det5c3ytr1rv7dfMtb+WH5s75ef2js6vWEUTdI1zmeEcOUu&#10;sUveuwuQ7zyzcFoJO1UniNBUShREOO3ik0cXOsPTVTZpXkJBD4tZgKjiosS6AyR92CIW63pdLLUI&#10;TNLhcHi4l+4RaUm+NN0Z7RxETonIHq479OG5gpp1m5yXBhoihuGy75f4lJhf+NBRE9lDeEwFjC7O&#10;tTHRwOnk1CCbC+qi8/jFbCjjzTBjWZPzw9FwFJEf+fwmxCB+f4OodaBxMLrO+cE6SGSdhs9sEZs1&#10;CG36PVE2diVqp2Nfj7CYLGJB9x8qNIHimlRG6LufppU2FeAHzhrq/Jz79zOBijPzwlKlDtPd3W5U&#10;orE72h+SgZueyaZHWElQOQ+c9dvT0I/XzKGeVvRSGtWwcELVLXXUuqt8z2pFn7o7lmA1id34bNox&#10;6tf/YvwTAAD//wMAUEsDBBQABgAIAAAAIQBqQu5/4AAAAAkBAAAPAAAAZHJzL2Rvd25yZXYueG1s&#10;TI/BboMwEETvlfIP1kbqJWpMICGUYqKqElVzyKG0l94MdgEVrxF2CP37bk/JcWdGs2+yw2x6NunR&#10;dRYFbNYBMI21VR02Aj4/iocEmPMSlewtagG/2sEhX9xlMlX2gu96Kn3DqARdKgW03g8p565utZFu&#10;bQeN5H3b0UhP59hwNcoLlZueh0EQcyM7pA+tHPRLq+uf8mwEhMmqfMVT8batjqqQu83XtIqOQtwv&#10;5+cnYF7P/hqGf3xCh5yYKntG5VgvYB/HlCQ92gMjfxslIbCKhMdwBzzP+O2C/A8AAP//AwBQSwEC&#10;LQAUAAYACAAAACEAtoM4kv4AAADhAQAAEwAAAAAAAAAAAAAAAAAAAAAAW0NvbnRlbnRfVHlwZXNd&#10;LnhtbFBLAQItABQABgAIAAAAIQA4/SH/1gAAAJQBAAALAAAAAAAAAAAAAAAAAC8BAABfcmVscy8u&#10;cmVsc1BLAQItABQABgAIAAAAIQDFUB5GXwIAAHcEAAAOAAAAAAAAAAAAAAAAAC4CAABkcnMvZTJv&#10;RG9jLnhtbFBLAQItABQABgAIAAAAIQBqQu5/4AAAAAkBAAAPAAAAAAAAAAAAAAAAALkEAABkcnMv&#10;ZG93bnJldi54bWxQSwUGAAAAAAQABADzAAAAxgUAAAAA&#10;">
                <v:textbox>
                  <w:txbxContent>
                    <w:p w:rsidR="00F14637" w:rsidRPr="00F76438" w:rsidRDefault="00F14637" w:rsidP="00F764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438">
                        <w:rPr>
                          <w:rFonts w:ascii="Times New Roman" w:hAnsi="Times New Roman" w:cs="Times New Roman"/>
                        </w:rPr>
                        <w:t>Уведомление заявителя о предоставлении муниципальной  услуги.</w:t>
                      </w:r>
                    </w:p>
                    <w:p w:rsidR="00F14637" w:rsidRPr="008D6976" w:rsidRDefault="00F14637" w:rsidP="00F764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6976">
                        <w:rPr>
                          <w:rFonts w:ascii="Times New Roman" w:hAnsi="Times New Roman" w:cs="Times New Roman"/>
                        </w:rPr>
                        <w:t xml:space="preserve">Срок - 5 рабочих дней </w:t>
                      </w:r>
                      <w:proofErr w:type="gramStart"/>
                      <w:r w:rsidRPr="008D6976">
                        <w:rPr>
                          <w:rFonts w:ascii="Times New Roman" w:hAnsi="Times New Roman" w:cs="Times New Roman"/>
                        </w:rPr>
                        <w:t>с даты издания</w:t>
                      </w:r>
                      <w:proofErr w:type="gramEnd"/>
                      <w:r w:rsidRPr="008D6976">
                        <w:rPr>
                          <w:rFonts w:ascii="Times New Roman" w:hAnsi="Times New Roman" w:cs="Times New Roman"/>
                        </w:rPr>
                        <w:t xml:space="preserve"> правового акта о назначении выплаты</w:t>
                      </w:r>
                    </w:p>
                    <w:p w:rsidR="00F14637" w:rsidRDefault="00F14637" w:rsidP="00F76438"/>
                    <w:p w:rsidR="00F14637" w:rsidRPr="00DB77DD" w:rsidRDefault="00F14637" w:rsidP="00F76438"/>
                  </w:txbxContent>
                </v:textbox>
              </v:shape>
            </w:pict>
          </mc:Fallback>
        </mc:AlternateContent>
      </w: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4BCCF78" wp14:editId="4A700210">
                <wp:simplePos x="0" y="0"/>
                <wp:positionH relativeFrom="column">
                  <wp:posOffset>3136265</wp:posOffset>
                </wp:positionH>
                <wp:positionV relativeFrom="paragraph">
                  <wp:posOffset>83185</wp:posOffset>
                </wp:positionV>
                <wp:extent cx="2428240" cy="790575"/>
                <wp:effectExtent l="0" t="0" r="10160" b="28575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7" w:rsidRPr="008D6976" w:rsidRDefault="00F14637" w:rsidP="008D69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 xml:space="preserve">Направление </w:t>
                            </w:r>
                            <w:proofErr w:type="gramStart"/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>мотивированного</w:t>
                            </w:r>
                            <w:proofErr w:type="gramEnd"/>
                          </w:p>
                          <w:p w:rsidR="00F14637" w:rsidRPr="008D6976" w:rsidRDefault="00F14637" w:rsidP="008D69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 xml:space="preserve"> отказа заявителю.</w:t>
                            </w:r>
                          </w:p>
                          <w:p w:rsidR="00F14637" w:rsidRPr="008B0AB5" w:rsidRDefault="00F14637" w:rsidP="008D6976">
                            <w:pPr>
                              <w:spacing w:after="0" w:line="240" w:lineRule="auto"/>
                              <w:jc w:val="center"/>
                            </w:pPr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 xml:space="preserve">Срок - 30 дней </w:t>
                            </w:r>
                            <w:proofErr w:type="gramStart"/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>с даты регистрации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762B1C">
                              <w:rPr>
                                <w:rFonts w:ascii="Times New Roman" w:hAnsi="Times New Roman" w:cs="Times New Roman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34" type="#_x0000_t109" style="position:absolute;left:0;text-align:left;margin-left:246.95pt;margin-top:6.55pt;width:191.2pt;height:6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J6XAIAAHYEAAAOAAAAZHJzL2Uyb0RvYy54bWysVMFuEzEQvSPxD5bv7SarhCarbqoqJQip&#10;QKXCBzheb9bCa5uxk0050UO58ydcegFUfmHzR4y9aZoCJ8QerBnP+M3Mm5k9PlnXiqwEOGl0TvuH&#10;PUqE5qaQepHTd29nByNKnGe6YMpokdMr4ejJ5OmT48ZmIjWVUYUAgiDaZY3NaeW9zZLE8UrUzB0a&#10;KzQaSwM186jCIimANYheqyTt9Z4ljYHCguHCObw964x0EvHLUnD/piyd8ETlFHPz8YR4zsOZTI5Z&#10;tgBmK8m3abB/yKJmUmPQHdQZ84wsQf4BVUsOxpnSH3JTJ6YsJRexBqym3/utmsuKWRFrQXKc3dHk&#10;/h8sf726ACKLnKZjSjSrsUftl/Z7e9d+O9hcb27a2/ZH+zUj7c/Np/Zu87m9xdtrgt5IXWNdhgiX&#10;9gJC8c6eG/7eEW2mFdMLcQpgmkqwAhPuB//k0YOgOHxK5s0rU2BgtvQmsrguoQ6AyA9Zx2Zd7Zol&#10;1p5wvEwH6SgdYE852o7GveHRMIZg2f1rC86/EKYmQchpqUyDeYG/6MYlRmKrc+dDZiy7d4+VGCWL&#10;mVQqKrCYTxWQFcMhmsVvG8ntuylNmpyOh+kwIj+yuX2IXvz+BlFLj9ugZJ3T0c6JZYHC57qIs+qZ&#10;VJ2MKSu95TTQ2LXDr+fr2M9RCBAonpviCkkG0w0/LisKlYGPlDQ4+Dl1H5YMBCXqpcZGjfuDwKqP&#10;ymB4lKIC+5b5voVpjlA59ZR04tR327W0IBcVRupHNrQ5xeaWMnL9kNU2fRzu2ILtIobt2dej18Pv&#10;YvILAAD//wMAUEsDBBQABgAIAAAAIQBsJt7q4QAAAAoBAAAPAAAAZHJzL2Rvd25yZXYueG1sTI+x&#10;boMwEIb3SnkH6yJ1iRpDSAmhmCiqRNUMHUq7dDuwCyj4jLBD6NvXmdrx7v/033fZYdY9m9RoO0MC&#10;wnUATFFtZEeNgM+P4iEBZh2SxN6QEvCjLBzyxV2GqTRXeldT6RrmS8imKKB1bkg5t3WrNNq1GRT5&#10;7NuMGp0fx4bLEa++XPd8EwQx19iRv9DioJ5bVZ/LixawSVblC70Vr9vqJAt8DL+mVXQS4n45H5+A&#10;OTW7Pxhu+l4dcu9UmQtJy3oB232096gPohCYB5JdHAGrbotdDDzP+P8X8l8AAAD//wMAUEsBAi0A&#10;FAAGAAgAAAAhALaDOJL+AAAA4QEAABMAAAAAAAAAAAAAAAAAAAAAAFtDb250ZW50X1R5cGVzXS54&#10;bWxQSwECLQAUAAYACAAAACEAOP0h/9YAAACUAQAACwAAAAAAAAAAAAAAAAAvAQAAX3JlbHMvLnJl&#10;bHNQSwECLQAUAAYACAAAACEA2p5SelwCAAB2BAAADgAAAAAAAAAAAAAAAAAuAgAAZHJzL2Uyb0Rv&#10;Yy54bWxQSwECLQAUAAYACAAAACEAbCbe6uEAAAAKAQAADwAAAAAAAAAAAAAAAAC2BAAAZHJzL2Rv&#10;d25yZXYueG1sUEsFBgAAAAAEAAQA8wAAAMQFAAAAAA==&#10;">
                <v:textbox>
                  <w:txbxContent>
                    <w:p w:rsidR="00F14637" w:rsidRPr="008D6976" w:rsidRDefault="00F14637" w:rsidP="008D69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6976">
                        <w:rPr>
                          <w:rFonts w:ascii="Times New Roman" w:hAnsi="Times New Roman" w:cs="Times New Roman"/>
                        </w:rPr>
                        <w:t xml:space="preserve">Направление </w:t>
                      </w:r>
                      <w:proofErr w:type="gramStart"/>
                      <w:r w:rsidRPr="008D6976">
                        <w:rPr>
                          <w:rFonts w:ascii="Times New Roman" w:hAnsi="Times New Roman" w:cs="Times New Roman"/>
                        </w:rPr>
                        <w:t>мотивированного</w:t>
                      </w:r>
                      <w:proofErr w:type="gramEnd"/>
                    </w:p>
                    <w:p w:rsidR="00F14637" w:rsidRPr="008D6976" w:rsidRDefault="00F14637" w:rsidP="008D69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6976">
                        <w:rPr>
                          <w:rFonts w:ascii="Times New Roman" w:hAnsi="Times New Roman" w:cs="Times New Roman"/>
                        </w:rPr>
                        <w:t xml:space="preserve"> отказа заявителю.</w:t>
                      </w:r>
                    </w:p>
                    <w:p w:rsidR="00F14637" w:rsidRPr="008B0AB5" w:rsidRDefault="00F14637" w:rsidP="008D6976">
                      <w:pPr>
                        <w:spacing w:after="0" w:line="240" w:lineRule="auto"/>
                        <w:jc w:val="center"/>
                      </w:pPr>
                      <w:r w:rsidRPr="008D6976">
                        <w:rPr>
                          <w:rFonts w:ascii="Times New Roman" w:hAnsi="Times New Roman" w:cs="Times New Roman"/>
                        </w:rPr>
                        <w:t xml:space="preserve">Срок - 30 дней </w:t>
                      </w:r>
                      <w:proofErr w:type="gramStart"/>
                      <w:r w:rsidRPr="008D6976">
                        <w:rPr>
                          <w:rFonts w:ascii="Times New Roman" w:hAnsi="Times New Roman" w:cs="Times New Roman"/>
                        </w:rPr>
                        <w:t>с даты регистрации</w:t>
                      </w:r>
                      <w:proofErr w:type="gramEnd"/>
                      <w:r>
                        <w:t xml:space="preserve">  </w:t>
                      </w:r>
                      <w:r w:rsidRPr="00762B1C">
                        <w:rPr>
                          <w:rFonts w:ascii="Times New Roman" w:hAnsi="Times New Roman" w:cs="Times New Roman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0AE05C" wp14:editId="734DF4B9">
                <wp:simplePos x="0" y="0"/>
                <wp:positionH relativeFrom="column">
                  <wp:posOffset>4194810</wp:posOffset>
                </wp:positionH>
                <wp:positionV relativeFrom="paragraph">
                  <wp:posOffset>55880</wp:posOffset>
                </wp:positionV>
                <wp:extent cx="0" cy="203835"/>
                <wp:effectExtent l="0" t="0" r="19050" b="247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30.3pt;margin-top:4.4pt;width:0;height:16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sbSwIAAFUEAAAOAAAAZHJzL2Uyb0RvYy54bWysVEtu2zAQ3RfoHQjtbUn+1REsB4Vkd5O2&#10;AZIegCYpi6hEEiRt2SgKpLlAjtArdNNFP8gZ5Bt1SH8Qt5uiqBf0kJx582bmUZPLTV2hNdOGS5EG&#10;cTcKEBNEUi6WafDudt4ZB8hYLCiupGBpsGUmuJw+fzZpVMJ6spQVZRoBiDBJo9KgtFYlYWhIyWps&#10;ulIxAZeF1DW2sNXLkGrcAHpdhb0oGoWN1FRpSZgxcJrvL4Opxy8KRuzbojDMoioNgJv1q/brwq3h&#10;dIKTpcaq5ORAA/8DixpzAUlPUDm2GK00/wOq5kRLIwvbJbIOZVFwwnwNUE0c/VbNTYkV87VAc4w6&#10;tcn8P1jyZn2tEadp0INJCVzDjNrPu7vdQ/uz/bJ7QLtP7SMsu/vdXfu1/dF+bx/bbwicoXONMgkA&#10;ZOJau9rJRtyoK0neGyRkVmKxZL6C260C1NhFhGchbmMU5F80ryUFH7yy0rdxU+jaQUKD0MZPa3ua&#10;FttYRPaHBE57UX/cH3pwnBzjlDb2FZM1ckYaGKsxX5Y2k0KAJKSOfRa8vjLWscLJMcAlFXLOq8or&#10;oxKoSYOLYW/oA4ysOHWXzs3o5SKrNFpjpy3/O7A4c9NyJagHKxmms4NtMa/2NiSvhMODuoDOwdqL&#10;58NFdDEbz8aDzqA3mnUGUZ53Xs6zQWc0j18M836eZXn80VGLB0nJKWXCsTsKOR78nVAOT2ovwZOU&#10;T20Iz9F9v4Ds8d+T9oN1s9yrYiHp9lofBw7a9c6Hd+Yex9M92E+/BtNfAAAA//8DAFBLAwQUAAYA&#10;CAAAACEAl1E5ANsAAAAIAQAADwAAAGRycy9kb3ducmV2LnhtbEyPQUvDQBSE74L/YXmCF7G7LRra&#10;mJdSBA8ebQtet8kzSZt9G7KbJvbX+8SDPQ4zzHyTrSfXqjP1ofGMMJ8ZUMSFLxuuEPa7t8clqBAt&#10;l7b1TAjfFGCd395kNi39yB903sZKSQmH1CLUMXap1qGoydkw8x2xeF++dzaK7Ctd9naUctfqhTGJ&#10;drZhWahtR681Faft4BAoDM9zs1m5av9+GR8+F5fj2O0Q7++mzQuoSFP8D8MvvqBDLkwHP3AZVIuQ&#10;JCaRKMJSHoj/pw8IT2YFOs/09YH8BwAA//8DAFBLAQItABQABgAIAAAAIQC2gziS/gAAAOEBAAAT&#10;AAAAAAAAAAAAAAAAAAAAAABbQ29udGVudF9UeXBlc10ueG1sUEsBAi0AFAAGAAgAAAAhADj9If/W&#10;AAAAlAEAAAsAAAAAAAAAAAAAAAAALwEAAF9yZWxzLy5yZWxzUEsBAi0AFAAGAAgAAAAhAO/SqxtL&#10;AgAAVQQAAA4AAAAAAAAAAAAAAAAALgIAAGRycy9lMm9Eb2MueG1sUEsBAi0AFAAGAAgAAAAhAJdR&#10;OQDbAAAACAEAAA8AAAAAAAAAAAAAAAAApQQAAGRycy9kb3ducmV2LnhtbFBLBQYAAAAABAAEAPMA&#10;AACtBQAAAAA=&#10;"/>
            </w:pict>
          </mc:Fallback>
        </mc:AlternateContent>
      </w: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972C0F" wp14:editId="788201CE">
                <wp:simplePos x="0" y="0"/>
                <wp:positionH relativeFrom="column">
                  <wp:posOffset>3135630</wp:posOffset>
                </wp:positionH>
                <wp:positionV relativeFrom="paragraph">
                  <wp:posOffset>64770</wp:posOffset>
                </wp:positionV>
                <wp:extent cx="2428240" cy="388620"/>
                <wp:effectExtent l="0" t="0" r="10160" b="1143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388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7" w:rsidRPr="008D6976" w:rsidRDefault="00F14637" w:rsidP="008D69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>Отказ может быть обжалован</w:t>
                            </w:r>
                          </w:p>
                          <w:p w:rsidR="00F14637" w:rsidRPr="008D6976" w:rsidRDefault="00F14637" w:rsidP="008D69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>в судебном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5" type="#_x0000_t109" style="position:absolute;left:0;text-align:left;margin-left:246.9pt;margin-top:5.1pt;width:191.2pt;height:3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IQXQIAAHQEAAAOAAAAZHJzL2Uyb0RvYy54bWysVMFuEzEQvSPxD5bv7SZLUtJVN1WVUoRU&#10;IFLhAxyvN2vhtc3Yyaac6KHc+RMuvQAqv7D5I8beJKTACbEHy+MZP8+8N7Mnp6takaUAJ43Oaf+w&#10;R4nQ3BRSz3P69s3FwYgS55kumDJa5PRaOHo6fvzopLGZSE1lVCGAIIh2WWNzWnlvsyRxvBI1c4fG&#10;Co3O0kDNPJowTwpgDaLXKkl7vaOkMVBYMFw4h6fnnZOOI35ZCu5fl6UTnqicYm4+rhDXWViT8QnL&#10;5sBsJfkmDfYPWdRManx0B3XOPCMLkH9A1ZKDcab0h9zUiSlLyUWsAavp936r5qpiVsRakBxndzS5&#10;/wfLXy2nQGSR0yElmtUoUfu5/dbet18P1jfr2/au/d5+yUj7Y/2xvV9/au/w9IYMA3GNdRnev7JT&#10;CKU7e2n4O0e0mVRMz8UZgGkqwQpMtx/ikwcXguHwKpk1L02B77KFN5HDVQl1AER2yCpKdb2TSqw8&#10;4XiYDtJROkBFOfqejEZHadQyYdn2tgXnnwtTk7DJaalMg3mBn3bNEl9iy0vnQ2Ys24bHSoySxYVU&#10;Khown00UkCXDFrqIXywGC94PU5o0OT0epsOI/MDn9iF68fsbRC09zoKSdU5HuyCWBQqf6SJ2qmdS&#10;dXtMWekNp4HGTg6/mq2imsdbgWamuEaSwXStj6OKm8rAB0oabPucuvcLBoIS9UKjUMf9QWDVR2Mw&#10;fIq0Etj3zPY9THOEyqmnpNtOfDdbCwtyXuFL/ciGNmcobikj10H4LqtN+tjaUYLNGIbZ2bdj1K+f&#10;xfgnAAAA//8DAFBLAwQUAAYACAAAACEAiI4oCOAAAAAJAQAADwAAAGRycy9kb3ducmV2LnhtbEyP&#10;QU+DQBCF7yb+h82YeGnsAq0tIktjTDD24EH04m1gVyCys4TdUvz3jie9vcl7ee+b/LDYQcxm8r0j&#10;BfE6AmGocbqnVsH7W3mTgvABSePgyCj4Nh4OxeVFjpl2Z3o1cxVawSXkM1TQhTBmUvqmMxb92o2G&#10;2Pt0k8XA59RKPeGZy+0gkyjaSYs98UKHo3nsTPNVnayCJF1VT/RSPm/roy7xNv6YV5ujUtdXy8M9&#10;iGCW8BeGX3xGh4KZanci7cWgYHu3YfTARpSA4EC637GoFezjLcgil/8/KH4AAAD//wMAUEsBAi0A&#10;FAAGAAgAAAAhALaDOJL+AAAA4QEAABMAAAAAAAAAAAAAAAAAAAAAAFtDb250ZW50X1R5cGVzXS54&#10;bWxQSwECLQAUAAYACAAAACEAOP0h/9YAAACUAQAACwAAAAAAAAAAAAAAAAAvAQAAX3JlbHMvLnJl&#10;bHNQSwECLQAUAAYACAAAACEAp3UyEF0CAAB0BAAADgAAAAAAAAAAAAAAAAAuAgAAZHJzL2Uyb0Rv&#10;Yy54bWxQSwECLQAUAAYACAAAACEAiI4oCOAAAAAJAQAADwAAAAAAAAAAAAAAAAC3BAAAZHJzL2Rv&#10;d25yZXYueG1sUEsFBgAAAAAEAAQA8wAAAMQFAAAAAA==&#10;">
                <v:textbox>
                  <w:txbxContent>
                    <w:p w:rsidR="00F14637" w:rsidRPr="008D6976" w:rsidRDefault="00F14637" w:rsidP="008D69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6976">
                        <w:rPr>
                          <w:rFonts w:ascii="Times New Roman" w:hAnsi="Times New Roman" w:cs="Times New Roman"/>
                        </w:rPr>
                        <w:t>Отказ может быть обжалован</w:t>
                      </w:r>
                    </w:p>
                    <w:p w:rsidR="00F14637" w:rsidRPr="008D6976" w:rsidRDefault="00F14637" w:rsidP="008D69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6976">
                        <w:rPr>
                          <w:rFonts w:ascii="Times New Roman" w:hAnsi="Times New Roman" w:cs="Times New Roman"/>
                        </w:rPr>
                        <w:t>в судебном порядке</w:t>
                      </w:r>
                    </w:p>
                  </w:txbxContent>
                </v:textbox>
              </v:shape>
            </w:pict>
          </mc:Fallback>
        </mc:AlternateContent>
      </w: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1AD8BB9" wp14:editId="49D5EAA2">
                <wp:simplePos x="0" y="0"/>
                <wp:positionH relativeFrom="column">
                  <wp:posOffset>1551305</wp:posOffset>
                </wp:positionH>
                <wp:positionV relativeFrom="paragraph">
                  <wp:posOffset>196215</wp:posOffset>
                </wp:positionV>
                <wp:extent cx="0" cy="203835"/>
                <wp:effectExtent l="0" t="0" r="19050" b="247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2.15pt;margin-top:15.45pt;width:0;height:16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NeSQIAAFMEAAAOAAAAZHJzL2Uyb0RvYy54bWysVEuOEzEQ3SNxB8v7pD/5kLTSGaHuhM0A&#10;kWY4gGO70xbdtmU76UQIaZgLzBG4AhsWfDRn6NwI2/loAhuEyKJS/tSrV1XPPbna1hXYUKWZ4CmM&#10;uiEElGNBGF+l8N3tvDOCQBvECaoEpyncUQ2vps+fTRqZ0FiUoiJUAQvCddLIFJbGyCQINC5pjXRX&#10;SMrtYSFUjYxdqlVAFGosel0FcRgOg0YoIpXAVGu7mx8O4dTjFwXF5m1RaGpAlULLzXirvF06G0wn&#10;KFkpJEuGjzTQP7CoEeM26RkqRwaBtWJ/QNUMK6FFYbpY1IEoCoapr8FWE4W/VXNTIkl9LbY5Wp7b&#10;pP8fLH6zWSjASApjCDiq7Yjaz/u7/UP7s/2yfwD7T+2jNfv7/V37tf3Rfm8f228gdn1rpE5seMYX&#10;ylWOt/xGXgv8XgMushLxFfX8b3fSgkYuIrgIcQstbfZl81oQewetjfBN3BaqdpC2PWDrZ7U7z4pu&#10;DcCHTWx347A36g08OEpOcVJp84qKGjgnhdooxFalyQTnVhBCRT4L2lxr41ih5BTgknIxZ1XldVFx&#10;0KRwPIgHPkCLihF36K5ptVpmlQIb5JTlf0cWF9eUWHPiwUqKyOzoG8Sqg2+TV9zh2bosnaN3kM6H&#10;cTiejWajfqcfD2edfpjnnZfzrN8ZzqMXg7yXZ1kefXTUon5SMkIod+xOMo76fyeT44M6CPAs5HMb&#10;gkt03y9L9vTvSfvBulkeVLEUZLdQp4Fb5frLx1fmnsbTtfWffgumvwAAAP//AwBQSwMEFAAGAAgA&#10;AAAhANGLNkndAAAACQEAAA8AAABkcnMvZG93bnJldi54bWxMj8FOwzAMhu9IvENkJC6IJWvHxLq6&#10;04TEgSPbJK5Z47WFxqmadC17eoI4sKPtT7+/P99MthVn6n3jGGE+UyCIS2carhAO+9fHZxA+aDa6&#10;dUwI3+RhU9ze5DozbuR3Ou9CJWII+0wj1CF0mZS+rMlqP3MdcbydXG91iGNfSdPrMYbbViZKLaXV&#10;DccPte7opabyazdYBPLD01xtV7Y6vF3Gh4/k8jl2e8T7u2m7BhFoCv8w/OpHdSii09ENbLxoEZLF&#10;Io0oQqpWICLwtzgiLFMFssjldYPiBwAA//8DAFBLAQItABQABgAIAAAAIQC2gziS/gAAAOEBAAAT&#10;AAAAAAAAAAAAAAAAAAAAAABbQ29udGVudF9UeXBlc10ueG1sUEsBAi0AFAAGAAgAAAAhADj9If/W&#10;AAAAlAEAAAsAAAAAAAAAAAAAAAAALwEAAF9yZWxzLy5yZWxzUEsBAi0AFAAGAAgAAAAhACVgk15J&#10;AgAAUwQAAA4AAAAAAAAAAAAAAAAALgIAAGRycy9lMm9Eb2MueG1sUEsBAi0AFAAGAAgAAAAhANGL&#10;NkndAAAACQEAAA8AAAAAAAAAAAAAAAAAowQAAGRycy9kb3ducmV2LnhtbFBLBQYAAAAABAAEAPMA&#10;AACtBQAAAAA=&#10;"/>
            </w:pict>
          </mc:Fallback>
        </mc:AlternateContent>
      </w: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762B1C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7ECB6B" wp14:editId="594EB20B">
                <wp:simplePos x="0" y="0"/>
                <wp:positionH relativeFrom="column">
                  <wp:posOffset>486411</wp:posOffset>
                </wp:positionH>
                <wp:positionV relativeFrom="paragraph">
                  <wp:posOffset>-3175</wp:posOffset>
                </wp:positionV>
                <wp:extent cx="2303780" cy="952500"/>
                <wp:effectExtent l="0" t="0" r="20320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7" w:rsidRPr="008D6976" w:rsidRDefault="00F14637" w:rsidP="008D69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>Предоставление выплаты</w:t>
                            </w:r>
                          </w:p>
                          <w:p w:rsidR="00F14637" w:rsidRPr="008D6976" w:rsidRDefault="00F14637" w:rsidP="008D69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 xml:space="preserve">Срок - 3 дня </w:t>
                            </w:r>
                            <w:proofErr w:type="gramStart"/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>с даты поступления</w:t>
                            </w:r>
                            <w:proofErr w:type="gramEnd"/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 xml:space="preserve"> на счет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Отдела</w:t>
                            </w:r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 xml:space="preserve"> средств, предназначенных для</w:t>
                            </w:r>
                            <w:r>
                              <w:t xml:space="preserve"> </w:t>
                            </w:r>
                            <w:r w:rsidRPr="008D6976">
                              <w:rPr>
                                <w:rFonts w:ascii="Times New Roman" w:hAnsi="Times New Roman" w:cs="Times New Roman"/>
                              </w:rPr>
                              <w:t>предоставления выплаты</w:t>
                            </w:r>
                          </w:p>
                          <w:p w:rsidR="00F14637" w:rsidRPr="008B0AB5" w:rsidRDefault="00F14637" w:rsidP="00F76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6" type="#_x0000_t109" style="position:absolute;left:0;text-align:left;margin-left:38.3pt;margin-top:-.25pt;width:181.4pt;height: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OBWgIAAHUEAAAOAAAAZHJzL2Uyb0RvYy54bWysVMFuEzEQvSPxD5bvzW7SJk1X3VRVSxBS&#10;gUqFD3C83qyF12NsJ5tyoge48ydcegFUfmHzR4y9aZoCJ8QeLI9n/Dzz3swen6xqRZbCOgk6p/1e&#10;SonQHAqp5zl9+2a6N6bEeaYLpkCLnF4LR08mT58cNyYTA6hAFcISBNEua0xOK+9NliSOV6JmrgdG&#10;aHSWYGvm0bTzpLCsQfRaJYM0HSUN2MJY4MI5PD3vnHQS8ctScP+6LJ3wROUUc/NxtXGdhTWZHLNs&#10;bpmpJN+kwf4hi5pJjY9uoc6ZZ2Rh5R9QteQWHJS+x6FOoCwlF7EGrKaf/lbNVcWMiLUgOc5saXL/&#10;D5a/Wl5aIoucjijRrEaJ2i/t9/au/ba3vll/am/bH+3XjLQ/1x/bu/Xn9hZPb8goENcYl+H9K3Np&#10;Q+nOXAB/54iGs4rpuTi1FppKsALT7Yf45NGFYDi8SmbNSyjwXbbwEDlclbYOgMgOWUWprrdSiZUn&#10;HA8H++n+4RgV5eg7Gg6GadQyYdn9bWOdfy6gJmGT01JBg3lZf9k1S3yJLS+cD5mx7D48VgJKFlOp&#10;VDTsfHamLFkybKFp/GIxWPBumNKk6TKJyI98bhcijd/fIGrpcRaUrHM63gaxLFD4TBexUz2Tqttj&#10;ykpvOA00dnL41WwV1exHOgLHMyiukWULXe/jrOKmAvuBkgb7Pqfu/YJZQYl6oVGpo/7BQRiUaBwM&#10;Dwdo2F3PbNfDNEeonHpKuu2Z74ZrYaycV/hSP9Kh4RTVLWUk+yGrTf7Y21GDzRyG4dm1Y9TD32Ly&#10;CwAA//8DAFBLAwQUAAYACAAAACEAbrRZCOAAAAAIAQAADwAAAGRycy9kb3ducmV2LnhtbEyPQU+D&#10;QBCF7yb+h82YeGnapS3FFlkaY4KxBw+iF28DOwKRnSXsluK/dz3pcfK+vPdNdpxNLyYaXWdZwXoV&#10;gSCure64UfD+Viz3IJxH1thbJgXf5OCYX19lmGp74VeaSt+IUMIuRQWt90MqpatbMuhWdiAO2acd&#10;Dfpwjo3UI15CuenlJooSabDjsNDiQI8t1V/l2SjY7BflE78Uz3F10gXu1h/TYntS6vZmfrgH4Wn2&#10;fzD86gd1yINTZc+snegV3CVJIBUsdyBCHG8PMYgqcPFhBzLP5P8H8h8AAAD//wMAUEsBAi0AFAAG&#10;AAgAAAAhALaDOJL+AAAA4QEAABMAAAAAAAAAAAAAAAAAAAAAAFtDb250ZW50X1R5cGVzXS54bWxQ&#10;SwECLQAUAAYACAAAACEAOP0h/9YAAACUAQAACwAAAAAAAAAAAAAAAAAvAQAAX3JlbHMvLnJlbHNQ&#10;SwECLQAUAAYACAAAACEASUTzgVoCAAB1BAAADgAAAAAAAAAAAAAAAAAuAgAAZHJzL2Uyb0RvYy54&#10;bWxQSwECLQAUAAYACAAAACEAbrRZCOAAAAAIAQAADwAAAAAAAAAAAAAAAAC0BAAAZHJzL2Rvd25y&#10;ZXYueG1sUEsFBgAAAAAEAAQA8wAAAMEFAAAAAA==&#10;">
                <v:textbox>
                  <w:txbxContent>
                    <w:p w:rsidR="00F14637" w:rsidRPr="008D6976" w:rsidRDefault="00F14637" w:rsidP="008D69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6976">
                        <w:rPr>
                          <w:rFonts w:ascii="Times New Roman" w:hAnsi="Times New Roman" w:cs="Times New Roman"/>
                        </w:rPr>
                        <w:t>Предоставление выплаты</w:t>
                      </w:r>
                    </w:p>
                    <w:p w:rsidR="00F14637" w:rsidRPr="008D6976" w:rsidRDefault="00F14637" w:rsidP="008D69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6976">
                        <w:rPr>
                          <w:rFonts w:ascii="Times New Roman" w:hAnsi="Times New Roman" w:cs="Times New Roman"/>
                        </w:rPr>
                        <w:t xml:space="preserve">Срок - 3 дня </w:t>
                      </w:r>
                      <w:proofErr w:type="gramStart"/>
                      <w:r w:rsidRPr="008D6976">
                        <w:rPr>
                          <w:rFonts w:ascii="Times New Roman" w:hAnsi="Times New Roman" w:cs="Times New Roman"/>
                        </w:rPr>
                        <w:t>с даты поступления</w:t>
                      </w:r>
                      <w:proofErr w:type="gramEnd"/>
                      <w:r w:rsidRPr="008D6976">
                        <w:rPr>
                          <w:rFonts w:ascii="Times New Roman" w:hAnsi="Times New Roman" w:cs="Times New Roman"/>
                        </w:rPr>
                        <w:t xml:space="preserve"> на счет </w:t>
                      </w:r>
                      <w:r>
                        <w:rPr>
                          <w:rFonts w:ascii="Times New Roman" w:hAnsi="Times New Roman" w:cs="Times New Roman"/>
                        </w:rPr>
                        <w:t>Отдела</w:t>
                      </w:r>
                      <w:r w:rsidRPr="008D6976">
                        <w:rPr>
                          <w:rFonts w:ascii="Times New Roman" w:hAnsi="Times New Roman" w:cs="Times New Roman"/>
                        </w:rPr>
                        <w:t xml:space="preserve"> средств, предназначенных для</w:t>
                      </w:r>
                      <w:r>
                        <w:t xml:space="preserve"> </w:t>
                      </w:r>
                      <w:r w:rsidRPr="008D6976">
                        <w:rPr>
                          <w:rFonts w:ascii="Times New Roman" w:hAnsi="Times New Roman" w:cs="Times New Roman"/>
                        </w:rPr>
                        <w:t>предоставления выплаты</w:t>
                      </w:r>
                    </w:p>
                    <w:p w:rsidR="00F14637" w:rsidRPr="008B0AB5" w:rsidRDefault="00F14637" w:rsidP="00F76438"/>
                  </w:txbxContent>
                </v:textbox>
              </v:shape>
            </w:pict>
          </mc:Fallback>
        </mc:AlternateContent>
      </w:r>
    </w:p>
    <w:p w:rsidR="00F76438" w:rsidRPr="00F76438" w:rsidRDefault="00F76438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38" w:rsidRPr="00F76438" w:rsidRDefault="008D6976" w:rsidP="00F7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B113899" wp14:editId="1EB50EF0">
                <wp:simplePos x="0" y="0"/>
                <wp:positionH relativeFrom="column">
                  <wp:posOffset>1396365</wp:posOffset>
                </wp:positionH>
                <wp:positionV relativeFrom="paragraph">
                  <wp:posOffset>92710</wp:posOffset>
                </wp:positionV>
                <wp:extent cx="0" cy="0"/>
                <wp:effectExtent l="0" t="0" r="0" b="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09.95pt;margin-top:7.3pt;width:0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lzRwIAAFAEAAAOAAAAZHJzL2Uyb0RvYy54bWysVEtu2zAQ3RfoHQjubVmuncSC5aCQ7G7S&#10;NkDSA9AkZRGVSIKkLRtFgTQXyBF6hW666Ac5g3yjDukPnHZTFPWCHpIzb97MPGp8ua4rtOLGCiVT&#10;HHd7GHFJFRNykeJ3t7POBUbWEclIpSRP8YZbfDl5/mzc6IT3Vakqxg0CEGmTRqe4dE4nUWRpyWti&#10;u0pzCZeFMjVxsDWLiBnSAHpdRf1e7yxqlGHaKMqthdN8d4knAb8oOHVvi8Jyh6oUAzcXVhPWuV+j&#10;yZgkC0N0KeieBvkHFjUREpIeoXLiCFoa8QdULahRVhWuS1UdqaIQlIcaoJq491s1NyXRPNQCzbH6&#10;2Cb7/2Dpm9W1QYKluH+OkSQ1zKj9vL3bPrQ/2y/bB7T91D7Csr3f3rVf2x/t9/ax/YbAGTrXaJsA&#10;QCavja+druWNvlL0vUVSZSWRCx4quN1oQI19RPQkxG+shvzz5rVi4EOWToU2rgtTe0hoEFqHaW2O&#10;0+Jrh+jukB5OI5IcQrSx7hVXNfJGiq0zRCxKlykpQQ3KxCEBWV1Z5wmR5BDg80k1E1UVRFFJ1KR4&#10;NOwPQ4BVlWD+0rtZs5hnlUEr4mUVfqE6uDl1M2opWQArOWHTve2IqHY2JK+kx4OSgM7e2unmw6g3&#10;ml5MLwadQf9s2hn08rzzcpYNOmez+HyYv8izLI8/emrxICkFY1x6dgcNx4O/08j+Ne3Ud1TxsQ3R&#10;U/TQLyB7+A+kw0z9GHeCmCu2uTaHWYNsg/P+ifl3cboH+/RDMPkFAAD//wMAUEsDBBQABgAIAAAA&#10;IQAbtxEm2wAAAAkBAAAPAAAAZHJzL2Rvd25yZXYueG1sTI/BbsIwEETvSPyDtZV6QcVJ1KImxEEI&#10;qYceC0i9mnibhMbrKHZIytd3Kw7luDNPszP5ZrKtuGDvG0cK4mUEAql0pqFKwfHw9vQKwgdNRreO&#10;UMEPetgU81muM+NG+sDLPlSCQ8hnWkEdQpdJ6csarfZL1yGx9+V6qwOffSVNr0cOt61MomglrW6I&#10;P9S6w12N5fd+sArQDy9xtE1tdXy/jovP5Hoeu4NSjw/Tdg0i4BT+Yfirz9Wh4E4nN5DxolWQxGnK&#10;KBvPKxAM3ITTTZBFLu8XFL8AAAD//wMAUEsBAi0AFAAGAAgAAAAhALaDOJL+AAAA4QEAABMAAAAA&#10;AAAAAAAAAAAAAAAAAFtDb250ZW50X1R5cGVzXS54bWxQSwECLQAUAAYACAAAACEAOP0h/9YAAACU&#10;AQAACwAAAAAAAAAAAAAAAAAvAQAAX3JlbHMvLnJlbHNQSwECLQAUAAYACAAAACEASaY5c0cCAABQ&#10;BAAADgAAAAAAAAAAAAAAAAAuAgAAZHJzL2Uyb0RvYy54bWxQSwECLQAUAAYACAAAACEAG7cRJtsA&#10;AAAJAQAADwAAAAAAAAAAAAAAAAChBAAAZHJzL2Rvd25yZXYueG1sUEsFBgAAAAAEAAQA8wAAAKkF&#10;AAAAAA==&#10;"/>
            </w:pict>
          </mc:Fallback>
        </mc:AlternateContent>
      </w:r>
    </w:p>
    <w:p w:rsidR="00F14637" w:rsidRPr="00F14637" w:rsidRDefault="00F14637" w:rsidP="00F146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36" w:type="dxa"/>
        <w:tblInd w:w="5211" w:type="dxa"/>
        <w:tblLook w:val="01E0" w:firstRow="1" w:lastRow="1" w:firstColumn="1" w:lastColumn="1" w:noHBand="0" w:noVBand="0"/>
      </w:tblPr>
      <w:tblGrid>
        <w:gridCol w:w="4536"/>
      </w:tblGrid>
      <w:tr w:rsidR="00F14637" w:rsidRPr="009C55E1" w:rsidTr="00F14637">
        <w:trPr>
          <w:trHeight w:val="719"/>
        </w:trPr>
        <w:tc>
          <w:tcPr>
            <w:tcW w:w="4536" w:type="dxa"/>
          </w:tcPr>
          <w:p w:rsidR="00F14637" w:rsidRPr="00F14637" w:rsidRDefault="00F14637" w:rsidP="00F1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637" w:rsidRPr="00F14637" w:rsidRDefault="00F14637" w:rsidP="00F1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Отделом социальной поддержки населения Администрации Усть-Большерецкого муниципального района муниципальной услуги по оказанию единовременной материальной (натуральной) помощи гражданам</w:t>
            </w:r>
            <w:r w:rsidRPr="00F1463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14637" w:rsidRPr="009C55E1" w:rsidRDefault="00F14637" w:rsidP="00F146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637" w:rsidRDefault="00F14637" w:rsidP="00F14637">
      <w:pPr>
        <w:pStyle w:val="a7"/>
        <w:rPr>
          <w:lang w:eastAsia="ru-RU"/>
        </w:rPr>
      </w:pPr>
    </w:p>
    <w:p w:rsidR="00404AE6" w:rsidRPr="00012BAA" w:rsidRDefault="00762B1C" w:rsidP="00012BAA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12BAA" w:rsidRPr="00012BAA" w:rsidRDefault="00404AE6" w:rsidP="00012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12BAA" w:rsidRPr="00012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</w:t>
      </w:r>
    </w:p>
    <w:p w:rsidR="00012BAA" w:rsidRPr="00012BAA" w:rsidRDefault="00012BAA" w:rsidP="00012BAA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A" w:rsidRDefault="00DB7DDF" w:rsidP="00404AE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012BAA" w:rsidRPr="0040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012BAA" w:rsidRPr="0040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2BAA" w:rsidRPr="00012BAA" w:rsidRDefault="00012BAA" w:rsidP="00404AE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населения</w:t>
      </w:r>
    </w:p>
    <w:p w:rsidR="00012BAA" w:rsidRPr="00012BAA" w:rsidRDefault="00012BAA" w:rsidP="00404AE6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04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04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0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12B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012BAA" w:rsidRPr="00012BAA" w:rsidRDefault="00012BAA" w:rsidP="00404AE6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04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012BAA" w:rsidRPr="00012BAA" w:rsidRDefault="00012BAA" w:rsidP="00404AE6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012BAA" w:rsidRPr="00012BAA" w:rsidRDefault="00012BAA" w:rsidP="00404AE6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04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04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012BAA" w:rsidRPr="00012BAA" w:rsidRDefault="00012BAA" w:rsidP="00404AE6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04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04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04A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012BAA" w:rsidRPr="00012BAA" w:rsidRDefault="00012BAA" w:rsidP="00404AE6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404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12BAA" w:rsidRPr="00012BAA" w:rsidRDefault="00012BAA" w:rsidP="00012BAA">
      <w:pPr>
        <w:spacing w:after="0" w:line="240" w:lineRule="auto"/>
        <w:ind w:firstLine="485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(категория: инв., ветеран труда и т.п.)</w:t>
      </w:r>
    </w:p>
    <w:p w:rsidR="00012BAA" w:rsidRPr="00012BAA" w:rsidRDefault="00012BAA" w:rsidP="00404AE6">
      <w:pPr>
        <w:spacing w:after="0" w:line="336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</w:t>
      </w:r>
      <w:r w:rsidR="00404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12BAA" w:rsidRPr="00012BAA" w:rsidRDefault="00012BAA" w:rsidP="0001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AA" w:rsidRPr="00012BAA" w:rsidRDefault="00012BAA" w:rsidP="0001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AA" w:rsidRPr="00012BAA" w:rsidRDefault="00012BAA" w:rsidP="00012B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12BAA" w:rsidRPr="00012BAA" w:rsidRDefault="00012BAA" w:rsidP="00012B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AA" w:rsidRPr="00012BAA" w:rsidRDefault="00012BAA" w:rsidP="008D69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мне единовременную материальную</w:t>
      </w:r>
      <w:r w:rsidR="008D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(натуральную)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связи с трудной жизненной ситуацией </w:t>
      </w:r>
      <w:proofErr w:type="gramStart"/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12BAA" w:rsidRPr="00012BAA" w:rsidRDefault="00012BAA" w:rsidP="00012BAA">
      <w:pPr>
        <w:spacing w:after="0" w:line="228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AA" w:rsidRPr="00012BAA" w:rsidRDefault="00012BAA" w:rsidP="00012BAA">
      <w:pPr>
        <w:spacing w:after="0" w:line="228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помощь прошу выплатить через почтовое отделение № __</w:t>
      </w:r>
      <w:r w:rsidR="008D69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 или через кредитное учреждение ____________________ № ___</w:t>
      </w:r>
      <w:r w:rsidR="008D69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на лицевой счёт № ______________ или </w:t>
      </w:r>
      <w:proofErr w:type="gramStart"/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 на лицевой счёт № ________________________________________</w:t>
      </w:r>
      <w:r w:rsidR="008D69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12BAA" w:rsidRPr="00012BAA" w:rsidRDefault="00012BAA" w:rsidP="00012BAA">
      <w:pPr>
        <w:spacing w:after="0" w:line="228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AA" w:rsidRPr="00012BAA" w:rsidRDefault="00012BAA" w:rsidP="00012BAA">
      <w:pPr>
        <w:spacing w:after="0" w:line="228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828800" cy="4572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637" w:rsidRDefault="00F14637" w:rsidP="00012BA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F14637" w:rsidRPr="00B01C8D" w:rsidRDefault="00F14637" w:rsidP="00012BA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B01C8D">
                              <w:rPr>
                                <w:vertAlign w:val="superscrip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333pt;margin-top:11.05pt;width:2in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yUxQIAAMEFAAAOAAAAZHJzL2Uyb0RvYy54bWysVEtu2zAQ3RfoHQjuFX0i25IQOUgsqyiQ&#10;foC0B6AlyiIqkSpJW0qDnqWn6KpAz+AjdUjZjpOgQNGWC4LSDN/Mm3mci8uhbdCWSsUET7F/5mFE&#10;eSFKxtcp/vghdyKMlCa8JI3gNMV3VOHL+csXF32X0EDUoimpRADCVdJ3Ka617hLXVUVNW6LOREc5&#10;GCshW6LhU67dUpIe0NvGDTxv6vZClp0UBVUK/majEc8tflXRQr+rKkU1alIMuWm7S7uvzO7OL0iy&#10;lqSrWbFPg/xFFi1hHIIeoTKiCdpI9gyqZYUUSlT6rBCtK6qKFdRyADa+94TNbU06arlAcVR3LJP6&#10;f7DF2+17iViZ4nOMOGmhRbtvu5+7H7vv6NxUp+9UAk63Hbjp4VoM0GXLVHU3ovikEBeLmvA1vZJS&#10;9DUlJWTnm5vuydURRxmQVf9GlBCGbLSwQEMlW1M6KAYCdOjS3bEzdNCoMCGjIIo8MBVgCyczaL0N&#10;QZLD7U4q/YqKFplDiiV03qKT7Y3SJhuSHFxMMC5y1jS2+w1/9AMcxz8QG64am8nCNvM+9uJltIxC&#10;JwymSyf0ssy5yhehM8392SQ7zxaLzP9q4vphUrOypNyEOQjLD/+scXuJj5I4SkuJhpUGzqSk5Hq1&#10;aCTaEhB2bte+ICdu7uM0bBGAyxNKfhB610Hs5NNo5oR5OHHimRc5nh9fx1MvjMMsf0zphnH675RQ&#10;n+J4EkxGMf2Wm2fXc24kaZmG0dGwNsUgDVjGiSRGgkte2rMmrBnPJ6Uw6T+UAtp9aLQVrNHoqFY9&#10;rAb7MnwrZ6PmlSjvQMJSgMJAjDD34FAL+QWjHmZIitXnDZEUo+Y1h2cQ+2Foho79sKrFSJ5aVqcW&#10;wguASrHGaDwu9DioNp1k6xoijQ+Piyt4OhWzqn7Iav/gYE5YcvuZZgbR6bf1epi8818AAAD//wMA&#10;UEsDBBQABgAIAAAAIQBJ/4pa3gAAAAkBAAAPAAAAZHJzL2Rvd25yZXYueG1sTI9BT8MwDIXvSPsP&#10;kZG4saRVV22l6TSBuILYBhK3rPHaisapmmwt/x5zgpvt9/T8vXI7u15ccQydJw3JUoFAqr3tqNFw&#10;PDzfr0GEaMia3hNq+MYA22pxU5rC+one8LqPjeAQCoXR0MY4FFKGukVnwtIPSKyd/ehM5HVspB3N&#10;xOGul6lSuXSmI/7QmgEfW6y/9hen4f3l/PmRqdfmya2Gyc9KkttIre9u590DiIhz/DPDLz6jQ8VM&#10;J38hG0SvIc9z7hI1pGkCgg2bVcaHEw9ZArIq5f8G1Q8AAAD//wMAUEsBAi0AFAAGAAgAAAAhALaD&#10;OJL+AAAA4QEAABMAAAAAAAAAAAAAAAAAAAAAAFtDb250ZW50X1R5cGVzXS54bWxQSwECLQAUAAYA&#10;CAAAACEAOP0h/9YAAACUAQAACwAAAAAAAAAAAAAAAAAvAQAAX3JlbHMvLnJlbHNQSwECLQAUAAYA&#10;CAAAACEA/slMlMUCAADBBQAADgAAAAAAAAAAAAAAAAAuAgAAZHJzL2Uyb0RvYy54bWxQSwECLQAU&#10;AAYACAAAACEASf+KWt4AAAAJAQAADwAAAAAAAAAAAAAAAAAfBQAAZHJzL2Rvd25yZXYueG1sUEsF&#10;BgAAAAAEAAQA8wAAACoGAAAAAA==&#10;" filled="f" stroked="f">
                <v:textbox>
                  <w:txbxContent>
                    <w:p w:rsidR="00262276" w:rsidRDefault="00262276" w:rsidP="00012BAA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262276" w:rsidRPr="00B01C8D" w:rsidRDefault="00262276" w:rsidP="00012BAA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</w:t>
                      </w:r>
                      <w:r w:rsidRPr="00B01C8D">
                        <w:rPr>
                          <w:vertAlign w:val="superscript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об использовании предоставленных мной сведений для оформления иных мер социальной поддержки.</w:t>
      </w:r>
    </w:p>
    <w:p w:rsidR="00AE6E7D" w:rsidRDefault="00AE6E7D" w:rsidP="00012BAA">
      <w:pPr>
        <w:spacing w:after="0" w:line="228" w:lineRule="auto"/>
        <w:ind w:left="-1080"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AE6E7D" w:rsidRPr="00AE6E7D" w:rsidRDefault="00AE6E7D" w:rsidP="00012BAA">
      <w:pPr>
        <w:spacing w:after="0" w:line="228" w:lineRule="auto"/>
        <w:ind w:left="-1080"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012BAA" w:rsidRPr="00012BAA" w:rsidRDefault="00012BAA" w:rsidP="00012BAA">
      <w:pPr>
        <w:spacing w:after="0" w:line="228" w:lineRule="auto"/>
        <w:ind w:left="-10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Прилагаю:</w:t>
      </w:r>
    </w:p>
    <w:p w:rsidR="00012BAA" w:rsidRPr="00012BAA" w:rsidRDefault="00012BAA" w:rsidP="00012BAA">
      <w:pPr>
        <w:spacing w:after="0" w:line="228" w:lineRule="auto"/>
        <w:ind w:left="-10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(2,3 страницы и страница с отметкой о регистрации по месту жительства)</w:t>
      </w:r>
    </w:p>
    <w:p w:rsidR="00012BAA" w:rsidRPr="00012BAA" w:rsidRDefault="00012BAA" w:rsidP="00012BAA">
      <w:pPr>
        <w:spacing w:after="0" w:line="228" w:lineRule="auto"/>
        <w:ind w:left="-10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 (первой страницы, и с последней записью об увольнении);</w:t>
      </w:r>
    </w:p>
    <w:p w:rsidR="00012BAA" w:rsidRPr="00012BAA" w:rsidRDefault="00012BAA" w:rsidP="00012BAA">
      <w:pPr>
        <w:spacing w:after="0" w:line="228" w:lineRule="auto"/>
        <w:ind w:left="-10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составе семьи на ___ л.</w:t>
      </w:r>
      <w:proofErr w:type="gramStart"/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12BAA" w:rsidRPr="00012BAA" w:rsidRDefault="00012BAA" w:rsidP="00012BAA">
      <w:pPr>
        <w:spacing w:after="0" w:line="228" w:lineRule="auto"/>
        <w:ind w:left="-10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о доходах (зарплата, пособие по безработице) на ___ </w:t>
      </w:r>
      <w:proofErr w:type="gramStart"/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BAA" w:rsidRPr="00012BAA" w:rsidRDefault="00012BAA" w:rsidP="00012BAA">
      <w:pPr>
        <w:spacing w:after="0" w:line="228" w:lineRule="auto"/>
        <w:ind w:left="-10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МСЭ (ВТЭК) об инвалидности на ___ </w:t>
      </w:r>
      <w:proofErr w:type="gramStart"/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2BAA" w:rsidRPr="00012BAA" w:rsidRDefault="00012BAA" w:rsidP="00012BAA">
      <w:pPr>
        <w:spacing w:after="0" w:line="240" w:lineRule="auto"/>
        <w:ind w:left="-10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</w:t>
      </w:r>
    </w:p>
    <w:p w:rsidR="00012BAA" w:rsidRDefault="00012BAA" w:rsidP="00012BAA">
      <w:pPr>
        <w:spacing w:after="0" w:line="240" w:lineRule="auto"/>
        <w:ind w:left="-10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7D" w:rsidRPr="00012BAA" w:rsidRDefault="00AE6E7D" w:rsidP="00012BAA">
      <w:pPr>
        <w:spacing w:after="0" w:line="240" w:lineRule="auto"/>
        <w:ind w:left="-10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AA" w:rsidRPr="00012BAA" w:rsidRDefault="00012BAA" w:rsidP="00012BAA">
      <w:pPr>
        <w:spacing w:after="0" w:line="240" w:lineRule="auto"/>
        <w:ind w:left="-10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«___»___________201__г. Подпись: _____________________</w:t>
      </w:r>
    </w:p>
    <w:p w:rsidR="00F14637" w:rsidRPr="00AE6E7D" w:rsidRDefault="00F14637" w:rsidP="00AE6E7D">
      <w:pPr>
        <w:tabs>
          <w:tab w:val="left" w:pos="4678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36" w:type="dxa"/>
        <w:tblInd w:w="5211" w:type="dxa"/>
        <w:tblLook w:val="01E0" w:firstRow="1" w:lastRow="1" w:firstColumn="1" w:lastColumn="1" w:noHBand="0" w:noVBand="0"/>
      </w:tblPr>
      <w:tblGrid>
        <w:gridCol w:w="4536"/>
      </w:tblGrid>
      <w:tr w:rsidR="00F14637" w:rsidRPr="009C55E1" w:rsidTr="00F14637">
        <w:trPr>
          <w:trHeight w:val="719"/>
        </w:trPr>
        <w:tc>
          <w:tcPr>
            <w:tcW w:w="4536" w:type="dxa"/>
          </w:tcPr>
          <w:p w:rsidR="00F14637" w:rsidRPr="00F14637" w:rsidRDefault="00F14637" w:rsidP="00F1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F1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637" w:rsidRPr="00F14637" w:rsidRDefault="00F14637" w:rsidP="00F1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Отделом социальной поддержки населения Администрации Усть-Большерецкого муниципального района муниципальной услуги по оказанию единовременной материальной (натуральной) помощи гражданам</w:t>
            </w:r>
            <w:r w:rsidRPr="00F1463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14637" w:rsidRPr="009C55E1" w:rsidRDefault="00F14637" w:rsidP="00F146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E7D" w:rsidRPr="00AE6E7D" w:rsidRDefault="00AE6E7D" w:rsidP="00AE6E7D">
      <w:pPr>
        <w:tabs>
          <w:tab w:val="left" w:pos="467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467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</w:t>
      </w:r>
      <w:r w:rsidRPr="00AE6E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ведомления об </w:t>
      </w:r>
      <w:r w:rsidRPr="00AE6E7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оказании материальной помощи </w:t>
      </w: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Уведомление об </w:t>
      </w:r>
      <w:r w:rsidRPr="00AE6E7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оказании материальной помощи</w:t>
      </w:r>
    </w:p>
    <w:p w:rsidR="00AE6E7D" w:rsidRPr="00AE6E7D" w:rsidRDefault="00AE6E7D" w:rsidP="00AE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Настоящим уведомляю, что на основании заявления от </w:t>
      </w:r>
      <w:r w:rsidRPr="00AE6E7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[ФИО получателя, дата рождения, паспорт серии___номер___]</w:t>
      </w:r>
      <w:r w:rsidRPr="00AE6E7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AE6E7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об оказании материальной помощи 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Pr="00AE6E7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[дата принятия заявления]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принято решение о оказании материальной помощи в размере -------- рублей.</w:t>
      </w:r>
      <w:r w:rsidRPr="00AE6E7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[ФИО получателя]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</w:pP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</w:pPr>
      <w:r w:rsidRPr="00AE6E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  <w:t>________________________</w:t>
      </w:r>
    </w:p>
    <w:p w:rsidR="00AE6E7D" w:rsidRPr="0013619A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x-none"/>
        </w:rPr>
      </w:pPr>
      <w:r w:rsidRPr="00AE6E7D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x-none" w:eastAsia="x-none"/>
        </w:rPr>
        <w:t xml:space="preserve">Подпись </w:t>
      </w:r>
      <w:r w:rsidR="0013619A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x-none"/>
        </w:rPr>
        <w:t>Начальника</w:t>
      </w: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</w:pPr>
      <w:r w:rsidRPr="00AE6E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  <w:t>"___" ________ 20___ г.</w:t>
      </w:r>
    </w:p>
    <w:p w:rsidR="00AE6E7D" w:rsidRPr="00AE6E7D" w:rsidRDefault="00AE6E7D" w:rsidP="00AE6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Default="00AE6E7D" w:rsidP="00AE6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Default="00AE6E7D" w:rsidP="00AE6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Pr="00AE6E7D" w:rsidRDefault="00AE6E7D" w:rsidP="00AE6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</w:t>
      </w:r>
      <w:r w:rsidRPr="00AE6E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ведомления об отказе в </w:t>
      </w:r>
      <w:r w:rsidRPr="00AE6E7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оказании материальной помощи </w:t>
      </w:r>
    </w:p>
    <w:p w:rsidR="00AE6E7D" w:rsidRPr="00AE6E7D" w:rsidRDefault="00AE6E7D" w:rsidP="00AE6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Уведомление об отказе в </w:t>
      </w:r>
      <w:r w:rsidRPr="00AE6E7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оказании материальной помощи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Настоящим уведомляю, что на основании заявления от </w:t>
      </w:r>
      <w:r w:rsidRPr="00AE6E7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[ФИО получателя, дата рождения, паспорт серии___номер___]</w:t>
      </w:r>
      <w:r w:rsidRPr="00AE6E7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AE6E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E6E7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оказании материальной помощи, </w:t>
      </w:r>
      <w:r w:rsidRPr="00AE6E7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[дата принятия заявления]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принято решение об отказе в об</w:t>
      </w:r>
      <w:r w:rsidRPr="00AE6E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E6E7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оказании материальной помощи, </w:t>
      </w:r>
      <w:r w:rsidRPr="00AE6E7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[ФИО получателя]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(</w:t>
      </w:r>
      <w:r w:rsidRPr="00AE6E7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указать причины отказа в оказании материальной помощи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</w:pPr>
      <w:r w:rsidRPr="00AE6E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  <w:t>"___" ________ 20___ г.</w:t>
      </w: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</w:pPr>
      <w:r w:rsidRPr="00AE6E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  <w:t>________________________</w:t>
      </w:r>
    </w:p>
    <w:p w:rsidR="00AE6E7D" w:rsidRPr="0013619A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lang w:eastAsia="x-none"/>
        </w:rPr>
      </w:pPr>
      <w:r w:rsidRPr="00AE6E7D">
        <w:rPr>
          <w:rFonts w:ascii="Times New Roman" w:eastAsia="Calibri" w:hAnsi="Times New Roman" w:cs="Times New Roman"/>
          <w:noProof/>
          <w:lang w:val="x-none" w:eastAsia="x-none"/>
        </w:rPr>
        <w:t xml:space="preserve">Подпись </w:t>
      </w:r>
      <w:r w:rsidR="0013619A">
        <w:rPr>
          <w:rFonts w:ascii="Times New Roman" w:eastAsia="Calibri" w:hAnsi="Times New Roman" w:cs="Times New Roman"/>
          <w:noProof/>
          <w:lang w:eastAsia="x-none"/>
        </w:rPr>
        <w:t>Начальника</w:t>
      </w: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2B1C" w:rsidRDefault="00762B1C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Форма уведомления о возврате заявления и документов на </w:t>
      </w:r>
      <w:r w:rsidRPr="00AE6E7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оказании материальной помощи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Уведомление о возврате заявления и документов на </w:t>
      </w:r>
      <w:r w:rsidRPr="00AE6E7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оказании материальной помощи</w:t>
      </w:r>
    </w:p>
    <w:p w:rsidR="00AE6E7D" w:rsidRPr="00AE6E7D" w:rsidRDefault="00AE6E7D" w:rsidP="00AE6E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E6E7D" w:rsidRPr="00AE6E7D" w:rsidRDefault="00AE6E7D" w:rsidP="00AE6E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Настоящим уведомляю, что </w:t>
      </w:r>
      <w:r w:rsidRPr="00AE6E7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[ФИО получателя, дата рождения, паспорт серии___номер___] 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возврате заявления и документов на </w:t>
      </w:r>
      <w:r w:rsidRPr="00AE6E7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оказании материальной помощи </w:t>
      </w:r>
      <w:r w:rsidRPr="00AE6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 основании следующих причин:</w:t>
      </w:r>
    </w:p>
    <w:p w:rsidR="00AE6E7D" w:rsidRPr="00AE6E7D" w:rsidRDefault="00AE6E7D" w:rsidP="00AE6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Pr="00AE6E7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указать причины возврата заявления и документов</w:t>
      </w:r>
      <w:r w:rsidRPr="00AE6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).</w:t>
      </w: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</w:pP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</w:pPr>
      <w:r w:rsidRPr="00AE6E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  <w:t>"___" ________ 20___ г.</w:t>
      </w: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</w:pPr>
      <w:r w:rsidRPr="00AE6E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  <w:t>____________________</w:t>
      </w: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AE6E7D">
        <w:rPr>
          <w:rFonts w:ascii="Times New Roman" w:eastAsia="Calibri" w:hAnsi="Times New Roman" w:cs="Times New Roman"/>
          <w:noProof/>
          <w:lang w:val="x-none" w:eastAsia="x-none"/>
        </w:rPr>
        <w:t xml:space="preserve">Подпись </w:t>
      </w:r>
      <w:r w:rsidR="0013619A">
        <w:rPr>
          <w:rFonts w:ascii="Times New Roman" w:eastAsia="Calibri" w:hAnsi="Times New Roman" w:cs="Times New Roman"/>
          <w:noProof/>
          <w:lang w:eastAsia="x-none"/>
        </w:rPr>
        <w:t>Начальника</w:t>
      </w:r>
      <w:r w:rsidRPr="00AE6E7D">
        <w:rPr>
          <w:rFonts w:ascii="Times New Roman" w:eastAsia="Calibri" w:hAnsi="Times New Roman" w:cs="Times New Roman"/>
          <w:noProof/>
          <w:lang w:val="x-none" w:eastAsia="x-none"/>
        </w:rPr>
        <w:t xml:space="preserve"> </w:t>
      </w: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Default="00AE6E7D" w:rsidP="00AE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Форма уведомления о продлении сроков рассмотрения обращения об </w:t>
      </w:r>
      <w:r w:rsidRPr="00AE6E7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оказании материальной помощи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6E7D" w:rsidRPr="00AE6E7D" w:rsidRDefault="00AE6E7D" w:rsidP="00AE6E7D">
      <w:pPr>
        <w:spacing w:after="0" w:line="240" w:lineRule="auto"/>
        <w:ind w:left="567" w:right="-2"/>
        <w:contextualSpacing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x-none" w:eastAsia="x-none"/>
        </w:rPr>
      </w:pPr>
      <w:r w:rsidRPr="00AE6E7D">
        <w:rPr>
          <w:rFonts w:ascii="Times New Roman" w:eastAsia="Calibri" w:hAnsi="Times New Roman" w:cs="Times New Roman"/>
          <w:noProof/>
          <w:sz w:val="28"/>
          <w:szCs w:val="28"/>
          <w:lang w:val="x-none" w:eastAsia="x-none"/>
        </w:rPr>
        <w:t>Уведомление</w:t>
      </w:r>
      <w:r w:rsidRPr="00AE6E7D">
        <w:rPr>
          <w:rFonts w:ascii="Times New Roman" w:eastAsia="Calibri" w:hAnsi="Times New Roman" w:cs="Times New Roman"/>
          <w:noProof/>
          <w:lang w:val="x-none" w:eastAsia="x-none"/>
        </w:rPr>
        <w:t xml:space="preserve"> </w:t>
      </w:r>
      <w:r w:rsidRPr="00AE6E7D">
        <w:rPr>
          <w:rFonts w:ascii="Times New Roman" w:eastAsia="Calibri" w:hAnsi="Times New Roman" w:cs="Times New Roman"/>
          <w:noProof/>
          <w:sz w:val="28"/>
          <w:szCs w:val="28"/>
          <w:lang w:val="x-none" w:eastAsia="x-none"/>
        </w:rPr>
        <w:t xml:space="preserve">о продлении сроков рассмотрения обращения об </w:t>
      </w:r>
      <w:r w:rsidRPr="00AE6E7D">
        <w:rPr>
          <w:rFonts w:ascii="Times New Roman" w:eastAsia="Calibri" w:hAnsi="Times New Roman" w:cs="Arial"/>
          <w:color w:val="000000"/>
          <w:sz w:val="28"/>
          <w:szCs w:val="28"/>
          <w:lang w:val="x-none" w:eastAsia="x-none"/>
        </w:rPr>
        <w:t>оказании материальной помощи</w:t>
      </w:r>
    </w:p>
    <w:p w:rsidR="00AE6E7D" w:rsidRPr="00AE6E7D" w:rsidRDefault="00AE6E7D" w:rsidP="00AE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Настоящим уведомляю, что </w:t>
      </w:r>
      <w:r w:rsidRPr="00AE6E7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[ФИО получателя, дата рождения, паспорт серии___номер___]</w:t>
      </w:r>
      <w:r w:rsidRPr="00AE6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продлении сроков рассмотрения обращения об </w:t>
      </w:r>
      <w:r w:rsidRPr="00AE6E7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оказании материальной помощи</w:t>
      </w:r>
      <w:r w:rsidRPr="00AE6E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E6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 основании следующих причин:</w:t>
      </w:r>
    </w:p>
    <w:p w:rsidR="00AE6E7D" w:rsidRPr="00AE6E7D" w:rsidRDefault="00AE6E7D" w:rsidP="00AE6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E6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Pr="00AE6E7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указать причины продления сроков рассмотрения обращения</w:t>
      </w:r>
      <w:r w:rsidRPr="00AE6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).</w:t>
      </w: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</w:pP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</w:pPr>
      <w:r w:rsidRPr="00AE6E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  <w:t>"___" ________ 20___ г.</w:t>
      </w: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</w:pPr>
      <w:r w:rsidRPr="00AE6E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x-none" w:eastAsia="x-none"/>
        </w:rPr>
        <w:t>____________________</w:t>
      </w:r>
    </w:p>
    <w:p w:rsidR="00AE6E7D" w:rsidRPr="00AE6E7D" w:rsidRDefault="00AE6E7D" w:rsidP="00AE6E7D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AE6E7D">
        <w:rPr>
          <w:rFonts w:ascii="Times New Roman" w:eastAsia="Calibri" w:hAnsi="Times New Roman" w:cs="Times New Roman"/>
          <w:noProof/>
          <w:lang w:val="x-none" w:eastAsia="x-none"/>
        </w:rPr>
        <w:t xml:space="preserve">Подпись </w:t>
      </w:r>
      <w:r w:rsidR="0013619A">
        <w:rPr>
          <w:rFonts w:ascii="Times New Roman" w:eastAsia="Calibri" w:hAnsi="Times New Roman" w:cs="Times New Roman"/>
          <w:noProof/>
          <w:lang w:eastAsia="x-none"/>
        </w:rPr>
        <w:t>Начальника</w:t>
      </w:r>
      <w:r w:rsidRPr="00AE6E7D">
        <w:rPr>
          <w:rFonts w:ascii="Times New Roman" w:eastAsia="Calibri" w:hAnsi="Times New Roman" w:cs="Times New Roman"/>
          <w:noProof/>
          <w:lang w:val="x-none" w:eastAsia="x-none"/>
        </w:rPr>
        <w:t xml:space="preserve"> </w:t>
      </w:r>
    </w:p>
    <w:p w:rsidR="00AE6E7D" w:rsidRPr="00AE6E7D" w:rsidRDefault="00AE6E7D" w:rsidP="00AE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AA" w:rsidRPr="00012BAA" w:rsidRDefault="00012BAA" w:rsidP="00012BAA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AA" w:rsidRDefault="00012BAA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BAA" w:rsidRDefault="00012BAA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BAA" w:rsidRDefault="00012BAA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BAA" w:rsidRDefault="00012BAA" w:rsidP="0067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BAA" w:rsidSect="00FC729F">
      <w:pgSz w:w="11906" w:h="16838"/>
      <w:pgMar w:top="568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70"/>
    <w:rsid w:val="00012BAA"/>
    <w:rsid w:val="00065480"/>
    <w:rsid w:val="000E408A"/>
    <w:rsid w:val="0013619A"/>
    <w:rsid w:val="001970DB"/>
    <w:rsid w:val="001D1D26"/>
    <w:rsid w:val="001E3D9E"/>
    <w:rsid w:val="001F753F"/>
    <w:rsid w:val="0022058B"/>
    <w:rsid w:val="00241CC2"/>
    <w:rsid w:val="00262276"/>
    <w:rsid w:val="002A02B7"/>
    <w:rsid w:val="002C28E8"/>
    <w:rsid w:val="002C312D"/>
    <w:rsid w:val="002C5F0A"/>
    <w:rsid w:val="00317DE0"/>
    <w:rsid w:val="00334D33"/>
    <w:rsid w:val="00404AE6"/>
    <w:rsid w:val="004773D1"/>
    <w:rsid w:val="00485654"/>
    <w:rsid w:val="00500C96"/>
    <w:rsid w:val="005040DE"/>
    <w:rsid w:val="00537334"/>
    <w:rsid w:val="005E1DA8"/>
    <w:rsid w:val="005E68DF"/>
    <w:rsid w:val="005F1EB2"/>
    <w:rsid w:val="00603E35"/>
    <w:rsid w:val="00630494"/>
    <w:rsid w:val="00673848"/>
    <w:rsid w:val="006847CF"/>
    <w:rsid w:val="006876F6"/>
    <w:rsid w:val="006F19D6"/>
    <w:rsid w:val="006F7B0A"/>
    <w:rsid w:val="007077EB"/>
    <w:rsid w:val="00750E27"/>
    <w:rsid w:val="00762B1C"/>
    <w:rsid w:val="00766554"/>
    <w:rsid w:val="00784642"/>
    <w:rsid w:val="007D03F2"/>
    <w:rsid w:val="007E67AB"/>
    <w:rsid w:val="0087590F"/>
    <w:rsid w:val="008942C9"/>
    <w:rsid w:val="008D6976"/>
    <w:rsid w:val="00921189"/>
    <w:rsid w:val="00970261"/>
    <w:rsid w:val="00993D7F"/>
    <w:rsid w:val="009C55E1"/>
    <w:rsid w:val="009F44E7"/>
    <w:rsid w:val="00A847F9"/>
    <w:rsid w:val="00AC0F4D"/>
    <w:rsid w:val="00AE3DFA"/>
    <w:rsid w:val="00AE6E7D"/>
    <w:rsid w:val="00BC51BB"/>
    <w:rsid w:val="00BD45EC"/>
    <w:rsid w:val="00BF160A"/>
    <w:rsid w:val="00C47643"/>
    <w:rsid w:val="00C76FC9"/>
    <w:rsid w:val="00C87A8D"/>
    <w:rsid w:val="00CB18D9"/>
    <w:rsid w:val="00CC3876"/>
    <w:rsid w:val="00D41F1A"/>
    <w:rsid w:val="00DB7DDF"/>
    <w:rsid w:val="00DF6B6D"/>
    <w:rsid w:val="00E11126"/>
    <w:rsid w:val="00E348C5"/>
    <w:rsid w:val="00E553EF"/>
    <w:rsid w:val="00EA7FB0"/>
    <w:rsid w:val="00F14637"/>
    <w:rsid w:val="00F64E0C"/>
    <w:rsid w:val="00F76438"/>
    <w:rsid w:val="00FA72F6"/>
    <w:rsid w:val="00FB3470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F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7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F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7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m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drav_uzsp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_ub_r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22</Pages>
  <Words>6570</Words>
  <Characters>37450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II. Стандарт предоставления муниципальной услуги</vt:lpstr>
      <vt:lpstr/>
      <vt:lpstr>2.1.Наименование муниципальной услуги</vt:lpstr>
      <vt:lpstr>2.2. Наименование органа, предоставляющего муниципальную услугу</vt:lpstr>
      <vt:lpstr>2.3. Описание результата предоставления муниципальной услуги</vt:lpstr>
      <vt:lpstr>2.5. Перечень нормативных актов, регулирующих отношения, </vt:lpstr>
      <vt:lpstr>возникающие в связи с предоставлением муниципальной услуги</vt:lpstr>
      <vt:lpstr>    2.7.1. Основанием для отказа в приеме документов и возврата документов, представ</vt:lpstr>
      <vt:lpstr>    1) если представленные документы не отвечают требованиям раздела 2.6 настоящего </vt:lpstr>
    </vt:vector>
  </TitlesOfParts>
  <Company>SPecialiST RePack</Company>
  <LinksUpToDate>false</LinksUpToDate>
  <CharactersWithSpaces>43933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Pantyathina</dc:creator>
  <cp:lastModifiedBy>Evdokimova</cp:lastModifiedBy>
  <cp:revision>14</cp:revision>
  <cp:lastPrinted>2016-03-01T23:41:00Z</cp:lastPrinted>
  <dcterms:created xsi:type="dcterms:W3CDTF">2015-02-26T00:02:00Z</dcterms:created>
  <dcterms:modified xsi:type="dcterms:W3CDTF">2016-03-01T23:42:00Z</dcterms:modified>
</cp:coreProperties>
</file>