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C9" w:rsidRDefault="009036C9">
      <w:pPr>
        <w:jc w:val="center"/>
        <w:rPr>
          <w:sz w:val="18"/>
        </w:rPr>
      </w:pPr>
    </w:p>
    <w:p w:rsidR="00C80417" w:rsidRPr="009036C9" w:rsidRDefault="0049380A">
      <w:pPr>
        <w:jc w:val="center"/>
        <w:rPr>
          <w:b/>
          <w:sz w:val="16"/>
          <w:szCs w:val="16"/>
        </w:rPr>
      </w:pPr>
      <w:r>
        <w:rPr>
          <w:noProof/>
          <w:sz w:val="18"/>
        </w:rPr>
        <w:drawing>
          <wp:inline distT="0" distB="0" distL="0" distR="0">
            <wp:extent cx="472440" cy="6019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C9" w:rsidRPr="009036C9" w:rsidRDefault="009036C9">
      <w:pPr>
        <w:jc w:val="center"/>
        <w:rPr>
          <w:b/>
          <w:sz w:val="16"/>
          <w:szCs w:val="16"/>
        </w:rPr>
      </w:pPr>
    </w:p>
    <w:p w:rsidR="002D318E" w:rsidRPr="009036C9" w:rsidRDefault="002D318E">
      <w:pPr>
        <w:jc w:val="center"/>
        <w:rPr>
          <w:b/>
        </w:rPr>
      </w:pPr>
      <w:r w:rsidRPr="009036C9">
        <w:rPr>
          <w:b/>
        </w:rPr>
        <w:t>Р А С П О Р Я Ж Е Н И Е</w:t>
      </w:r>
    </w:p>
    <w:p w:rsidR="002D318E" w:rsidRPr="009036C9" w:rsidRDefault="002D318E">
      <w:pPr>
        <w:jc w:val="center"/>
        <w:rPr>
          <w:b/>
        </w:rPr>
      </w:pPr>
    </w:p>
    <w:p w:rsidR="002D318E" w:rsidRPr="009036C9" w:rsidRDefault="002D318E" w:rsidP="00D73D60">
      <w:pPr>
        <w:jc w:val="center"/>
        <w:rPr>
          <w:b/>
        </w:rPr>
      </w:pPr>
      <w:r w:rsidRPr="009036C9">
        <w:rPr>
          <w:b/>
        </w:rPr>
        <w:t>АДМИНИСТРАЦИИ</w:t>
      </w:r>
      <w:r w:rsidR="00D27429" w:rsidRPr="009036C9">
        <w:rPr>
          <w:b/>
        </w:rPr>
        <w:t xml:space="preserve">  </w:t>
      </w:r>
      <w:r w:rsidRPr="009036C9">
        <w:rPr>
          <w:b/>
        </w:rPr>
        <w:t>УСТЬ-БОЛЬШЕРЕЦКОГО</w:t>
      </w:r>
      <w:r w:rsidR="00D27429" w:rsidRPr="009036C9">
        <w:rPr>
          <w:b/>
        </w:rPr>
        <w:t xml:space="preserve">  </w:t>
      </w:r>
      <w:r w:rsidRPr="009036C9">
        <w:rPr>
          <w:b/>
        </w:rPr>
        <w:t>МУНИЦИПАЛЬНОГО</w:t>
      </w:r>
      <w:r w:rsidR="00D27429" w:rsidRPr="009036C9">
        <w:rPr>
          <w:b/>
        </w:rPr>
        <w:t xml:space="preserve">  </w:t>
      </w:r>
      <w:r w:rsidRPr="009036C9">
        <w:rPr>
          <w:b/>
        </w:rPr>
        <w:t>РАЙОНА</w:t>
      </w:r>
    </w:p>
    <w:p w:rsidR="00E9574F" w:rsidRPr="00AE330C" w:rsidRDefault="00E9574F"/>
    <w:p w:rsidR="006D3BBE" w:rsidRPr="00AE330C" w:rsidRDefault="006D3BBE"/>
    <w:p w:rsidR="00D73D60" w:rsidRPr="008729A1" w:rsidRDefault="00D73D60" w:rsidP="00D27429">
      <w:pPr>
        <w:tabs>
          <w:tab w:val="left" w:pos="4860"/>
        </w:tabs>
        <w:jc w:val="both"/>
        <w:rPr>
          <w:u w:val="single"/>
        </w:rPr>
      </w:pPr>
      <w:proofErr w:type="gramStart"/>
      <w:r w:rsidRPr="00AE330C">
        <w:rPr>
          <w:b/>
        </w:rPr>
        <w:t>от</w:t>
      </w:r>
      <w:proofErr w:type="gramEnd"/>
      <w:r w:rsidRPr="00AE330C">
        <w:rPr>
          <w:b/>
        </w:rPr>
        <w:t xml:space="preserve"> </w:t>
      </w:r>
      <w:r w:rsidR="008729A1" w:rsidRPr="008729A1">
        <w:rPr>
          <w:b/>
          <w:u w:val="single"/>
        </w:rPr>
        <w:t>31.03.</w:t>
      </w:r>
      <w:r w:rsidR="001122CA" w:rsidRPr="008729A1">
        <w:rPr>
          <w:b/>
          <w:u w:val="single"/>
        </w:rPr>
        <w:t xml:space="preserve"> </w:t>
      </w:r>
      <w:r w:rsidR="00A93694" w:rsidRPr="008729A1">
        <w:rPr>
          <w:b/>
          <w:u w:val="single"/>
        </w:rPr>
        <w:t>20</w:t>
      </w:r>
      <w:r w:rsidR="00430ECF" w:rsidRPr="008729A1">
        <w:rPr>
          <w:b/>
          <w:u w:val="single"/>
        </w:rPr>
        <w:t>2</w:t>
      </w:r>
      <w:r w:rsidR="001F2926" w:rsidRPr="008729A1">
        <w:rPr>
          <w:b/>
          <w:u w:val="single"/>
        </w:rPr>
        <w:t>2</w:t>
      </w:r>
      <w:r w:rsidR="00430ECF">
        <w:rPr>
          <w:b/>
        </w:rPr>
        <w:t xml:space="preserve"> </w:t>
      </w:r>
      <w:r w:rsidR="008729A1">
        <w:rPr>
          <w:b/>
        </w:rPr>
        <w:t xml:space="preserve">№ </w:t>
      </w:r>
      <w:r w:rsidR="008729A1" w:rsidRPr="008729A1">
        <w:rPr>
          <w:b/>
          <w:u w:val="single"/>
        </w:rPr>
        <w:t xml:space="preserve">42 </w:t>
      </w:r>
    </w:p>
    <w:p w:rsidR="00D27429" w:rsidRDefault="00B84200" w:rsidP="00D27429">
      <w:r w:rsidRPr="00AE330C">
        <w:rPr>
          <w:b/>
        </w:rPr>
        <w:t xml:space="preserve">           </w:t>
      </w:r>
      <w:r w:rsidR="00CE083F" w:rsidRPr="00AE330C">
        <w:t xml:space="preserve"> </w:t>
      </w:r>
    </w:p>
    <w:p w:rsidR="00AE330C" w:rsidRPr="00AE330C" w:rsidRDefault="00AE330C" w:rsidP="00D274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</w:tblGrid>
      <w:tr w:rsidR="00D27429" w:rsidRPr="00AE330C" w:rsidTr="00476F28">
        <w:trPr>
          <w:trHeight w:val="12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27429" w:rsidRPr="00AE330C" w:rsidRDefault="00AE1D85" w:rsidP="00476F28">
            <w:pPr>
              <w:ind w:right="92"/>
              <w:jc w:val="both"/>
              <w:rPr>
                <w:b/>
              </w:rPr>
            </w:pPr>
            <w:r w:rsidRPr="00AE330C">
              <w:rPr>
                <w:b/>
                <w:bCs/>
              </w:rPr>
              <w:t>О создании комиссии по приемке</w:t>
            </w:r>
            <w:r w:rsidR="009036C9" w:rsidRPr="00AE330C">
              <w:rPr>
                <w:b/>
                <w:bCs/>
              </w:rPr>
              <w:t xml:space="preserve"> результатов </w:t>
            </w:r>
            <w:r w:rsidR="00476CA1">
              <w:rPr>
                <w:b/>
                <w:bCs/>
              </w:rPr>
              <w:t xml:space="preserve">выполненных </w:t>
            </w:r>
            <w:r w:rsidR="009036C9" w:rsidRPr="00AE330C">
              <w:rPr>
                <w:b/>
                <w:bCs/>
              </w:rPr>
              <w:t>работ</w:t>
            </w:r>
            <w:r w:rsidR="00430ECF">
              <w:rPr>
                <w:b/>
                <w:bCs/>
              </w:rPr>
              <w:t xml:space="preserve"> по </w:t>
            </w:r>
            <w:r w:rsidR="001F2926">
              <w:rPr>
                <w:b/>
                <w:bCs/>
              </w:rPr>
              <w:t>строительству</w:t>
            </w:r>
            <w:r w:rsidR="001F2926" w:rsidRPr="001F2926">
              <w:rPr>
                <w:b/>
                <w:bCs/>
              </w:rPr>
              <w:t xml:space="preserve"> оптических сетей для оказания услуг </w:t>
            </w:r>
            <w:r w:rsidR="001F2926">
              <w:rPr>
                <w:b/>
                <w:bCs/>
              </w:rPr>
              <w:t>широкополосного доступа к инфор</w:t>
            </w:r>
            <w:r w:rsidR="001F2926" w:rsidRPr="001F2926">
              <w:rPr>
                <w:b/>
                <w:bCs/>
              </w:rPr>
              <w:t xml:space="preserve">мационно-телекоммуникационной сети «Интернет», </w:t>
            </w:r>
            <w:r w:rsidR="001F2926">
              <w:rPr>
                <w:b/>
                <w:bCs/>
              </w:rPr>
              <w:t xml:space="preserve">интерактивного телевидения </w:t>
            </w:r>
            <w:r w:rsidR="008729A1" w:rsidRPr="008729A1">
              <w:rPr>
                <w:b/>
                <w:bCs/>
              </w:rPr>
              <w:t xml:space="preserve">Запорожского сельского поселения, Озерновского городского поселения и поселка Паужетка Усть-Большерецкого муниципального района Камчатского края </w:t>
            </w:r>
            <w:r w:rsidR="00430ECF">
              <w:rPr>
                <w:b/>
                <w:bCs/>
              </w:rPr>
              <w:t>по Соглашению</w:t>
            </w:r>
            <w:r w:rsidR="00476F28">
              <w:rPr>
                <w:b/>
                <w:bCs/>
              </w:rPr>
              <w:t xml:space="preserve"> </w:t>
            </w:r>
            <w:r w:rsidR="00430ECF">
              <w:rPr>
                <w:b/>
                <w:bCs/>
              </w:rPr>
              <w:t xml:space="preserve">о предоставлении субсидии </w:t>
            </w:r>
            <w:r w:rsidRPr="00AE330C">
              <w:rPr>
                <w:b/>
                <w:bCs/>
              </w:rPr>
              <w:t xml:space="preserve">от </w:t>
            </w:r>
            <w:r w:rsidR="00901ADF">
              <w:rPr>
                <w:b/>
                <w:bCs/>
              </w:rPr>
              <w:t>28.03.2022</w:t>
            </w:r>
            <w:r w:rsidR="001F2926">
              <w:rPr>
                <w:b/>
                <w:bCs/>
              </w:rPr>
              <w:t xml:space="preserve">                </w:t>
            </w:r>
            <w:r w:rsidRPr="00AE330C">
              <w:rPr>
                <w:b/>
                <w:bCs/>
              </w:rPr>
              <w:t xml:space="preserve"> № </w:t>
            </w:r>
            <w:r w:rsidR="00901ADF">
              <w:rPr>
                <w:b/>
                <w:bCs/>
              </w:rPr>
              <w:t>1</w:t>
            </w:r>
          </w:p>
        </w:tc>
      </w:tr>
    </w:tbl>
    <w:p w:rsidR="00CE083F" w:rsidRPr="00AE330C" w:rsidRDefault="00CE083F" w:rsidP="00CE083F">
      <w:pPr>
        <w:jc w:val="both"/>
      </w:pPr>
    </w:p>
    <w:p w:rsidR="00CE083F" w:rsidRPr="00AE330C" w:rsidRDefault="00CE083F" w:rsidP="00CE083F">
      <w:pPr>
        <w:jc w:val="both"/>
      </w:pPr>
    </w:p>
    <w:p w:rsidR="00841E59" w:rsidRDefault="004E2346" w:rsidP="00476F28">
      <w:pPr>
        <w:jc w:val="both"/>
      </w:pPr>
      <w:r>
        <w:rPr>
          <w:sz w:val="28"/>
          <w:szCs w:val="28"/>
        </w:rPr>
        <w:tab/>
      </w:r>
      <w:r w:rsidR="00430ECF">
        <w:t xml:space="preserve">В </w:t>
      </w:r>
      <w:r w:rsidR="00A5062F">
        <w:t xml:space="preserve">целях приемки выполненных работ по соглашению </w:t>
      </w:r>
      <w:r w:rsidR="00A5062F" w:rsidRPr="00A5062F">
        <w:t>о предоставлении субсидии из бюджета Усть-Большерецкого муниципального района на возмещение части затрат, направленных на строительство оптических сетей для оказания услуг широкополосного доступа к информационно-телекоммуникационной сети «Интернет», интерактивного телевидения населению Запорожского сельского поселения, Озерновского городского поселения и поселка Паужетка Усть-Большерецкого муниципального района Камчатского края</w:t>
      </w:r>
      <w:r w:rsidR="005A3BD8">
        <w:t xml:space="preserve"> от 28 марта </w:t>
      </w:r>
      <w:r w:rsidR="00A5062F">
        <w:t xml:space="preserve">2022 г. № </w:t>
      </w:r>
      <w:r w:rsidR="00097261">
        <w:t>1 (далее – Соглашение)</w:t>
      </w:r>
    </w:p>
    <w:p w:rsidR="00841E59" w:rsidRDefault="00841E59" w:rsidP="00901ADF">
      <w:pPr>
        <w:tabs>
          <w:tab w:val="left" w:pos="1418"/>
        </w:tabs>
        <w:spacing w:line="360" w:lineRule="auto"/>
        <w:ind w:left="709"/>
        <w:jc w:val="both"/>
      </w:pPr>
    </w:p>
    <w:p w:rsidR="00901ADF" w:rsidRPr="00901ADF" w:rsidRDefault="00901ADF" w:rsidP="00097261">
      <w:pPr>
        <w:pStyle w:val="a5"/>
        <w:numPr>
          <w:ilvl w:val="0"/>
          <w:numId w:val="41"/>
        </w:numPr>
        <w:spacing w:line="360" w:lineRule="auto"/>
        <w:ind w:left="0" w:firstLine="709"/>
        <w:jc w:val="both"/>
      </w:pPr>
      <w:r>
        <w:t xml:space="preserve">Создать </w:t>
      </w:r>
      <w:r w:rsidR="00A11D09">
        <w:t>и утвердить состав комиссии</w:t>
      </w:r>
      <w:r>
        <w:t xml:space="preserve"> по приемки </w:t>
      </w:r>
      <w:r w:rsidR="00097261">
        <w:t>выполненных работ по        С</w:t>
      </w:r>
      <w:r w:rsidRPr="00901ADF">
        <w:t>оглашению</w:t>
      </w:r>
      <w:r>
        <w:t>, согласно приложению № 1 к настоящему распоряжению.</w:t>
      </w:r>
    </w:p>
    <w:p w:rsidR="00B678B7" w:rsidRPr="00AE330C" w:rsidRDefault="00B678B7" w:rsidP="00097261">
      <w:pPr>
        <w:pStyle w:val="a5"/>
        <w:numPr>
          <w:ilvl w:val="0"/>
          <w:numId w:val="41"/>
        </w:numPr>
        <w:tabs>
          <w:tab w:val="left" w:pos="1418"/>
        </w:tabs>
        <w:spacing w:line="360" w:lineRule="auto"/>
        <w:ind w:left="0" w:firstLine="709"/>
        <w:jc w:val="both"/>
      </w:pPr>
      <w:r w:rsidRPr="00AE330C">
        <w:t xml:space="preserve">Наделить приемочную комиссию правом </w:t>
      </w:r>
      <w:r w:rsidR="00F94522">
        <w:t xml:space="preserve">рекомендовать принять результаты работ по </w:t>
      </w:r>
      <w:r w:rsidR="00841E59">
        <w:t>Соглашени</w:t>
      </w:r>
      <w:r w:rsidR="00F94522">
        <w:t>ю</w:t>
      </w:r>
      <w:r w:rsidR="00097261">
        <w:t>,</w:t>
      </w:r>
      <w:r w:rsidR="00841E59">
        <w:t xml:space="preserve"> </w:t>
      </w:r>
      <w:r w:rsidRPr="00AE330C">
        <w:t>в слу</w:t>
      </w:r>
      <w:r w:rsidR="00335664" w:rsidRPr="00AE330C">
        <w:t xml:space="preserve">чае выявления </w:t>
      </w:r>
      <w:r w:rsidR="00F94522">
        <w:t xml:space="preserve">соответствия </w:t>
      </w:r>
      <w:r w:rsidR="00335664" w:rsidRPr="00AE330C">
        <w:t xml:space="preserve">этих результатов </w:t>
      </w:r>
      <w:r w:rsidRPr="00AE330C">
        <w:t xml:space="preserve">условиям </w:t>
      </w:r>
      <w:r w:rsidR="00841E59">
        <w:t>Соглашения</w:t>
      </w:r>
      <w:r w:rsidRPr="00AE330C">
        <w:t>.</w:t>
      </w:r>
      <w:bookmarkStart w:id="0" w:name="_GoBack"/>
      <w:bookmarkEnd w:id="0"/>
    </w:p>
    <w:p w:rsidR="00A857C0" w:rsidRPr="00AE330C" w:rsidRDefault="00B678B7" w:rsidP="00097261">
      <w:pPr>
        <w:pStyle w:val="a5"/>
        <w:numPr>
          <w:ilvl w:val="0"/>
          <w:numId w:val="41"/>
        </w:numPr>
        <w:tabs>
          <w:tab w:val="left" w:pos="1418"/>
        </w:tabs>
        <w:spacing w:line="360" w:lineRule="auto"/>
        <w:ind w:left="0" w:firstLine="709"/>
        <w:jc w:val="both"/>
      </w:pPr>
      <w:r w:rsidRPr="00AE330C">
        <w:t xml:space="preserve">Лиц, осуществляющих приемку </w:t>
      </w:r>
      <w:r w:rsidR="00841E59">
        <w:t>выполненных работ</w:t>
      </w:r>
      <w:r w:rsidR="00A857C0" w:rsidRPr="00AE330C">
        <w:t xml:space="preserve">, наделить правом удостоверить своей подписью только те факты, которые были установлены с их участием. </w:t>
      </w:r>
    </w:p>
    <w:p w:rsidR="00B678B7" w:rsidRPr="00AE330C" w:rsidRDefault="00A857C0" w:rsidP="00097261">
      <w:pPr>
        <w:tabs>
          <w:tab w:val="left" w:pos="1418"/>
        </w:tabs>
        <w:spacing w:line="360" w:lineRule="auto"/>
        <w:ind w:firstLine="709"/>
        <w:jc w:val="both"/>
      </w:pPr>
      <w:r w:rsidRPr="00AE330C">
        <w:t>Запись в акте данных, не установленных непосредственно участниками приемки запрещается.</w:t>
      </w:r>
    </w:p>
    <w:p w:rsidR="00A857C0" w:rsidRPr="00AE330C" w:rsidRDefault="00A857C0" w:rsidP="00097261">
      <w:pPr>
        <w:tabs>
          <w:tab w:val="left" w:pos="1418"/>
        </w:tabs>
        <w:spacing w:line="360" w:lineRule="auto"/>
        <w:ind w:firstLine="709"/>
        <w:jc w:val="both"/>
      </w:pPr>
      <w:r w:rsidRPr="00AE330C">
        <w:t xml:space="preserve">За подписание акта о приемке </w:t>
      </w:r>
      <w:r w:rsidR="003E6D5E">
        <w:t>работ</w:t>
      </w:r>
      <w:r w:rsidR="00F94522">
        <w:t>,</w:t>
      </w:r>
      <w:r w:rsidR="003E6D5E">
        <w:t xml:space="preserve"> </w:t>
      </w:r>
      <w:r w:rsidRPr="00AE330C">
        <w:t xml:space="preserve">содержащего </w:t>
      </w:r>
      <w:r w:rsidR="00F94522">
        <w:t>сведения</w:t>
      </w:r>
      <w:r w:rsidR="00566AD8">
        <w:t>,</w:t>
      </w:r>
      <w:r w:rsidR="00F94522">
        <w:t xml:space="preserve"> </w:t>
      </w:r>
      <w:r w:rsidRPr="00AE330C">
        <w:t>не несоответствующие действительности</w:t>
      </w:r>
      <w:r w:rsidR="00F94522">
        <w:t>, члены комиссии</w:t>
      </w:r>
      <w:r w:rsidRPr="00AE330C">
        <w:t xml:space="preserve">, принимавшие участие в приемке </w:t>
      </w:r>
      <w:r w:rsidR="00F94522">
        <w:t>выполненных работ</w:t>
      </w:r>
      <w:r w:rsidRPr="00AE330C">
        <w:t>, несут установленную законом ответственность</w:t>
      </w:r>
      <w:r w:rsidR="00F94522">
        <w:t>, в т. ч. дисциплинарную</w:t>
      </w:r>
      <w:r w:rsidRPr="00AE330C">
        <w:t>.</w:t>
      </w:r>
    </w:p>
    <w:p w:rsidR="00A857C0" w:rsidRPr="00AE330C" w:rsidRDefault="00A857C0" w:rsidP="00097261">
      <w:pPr>
        <w:numPr>
          <w:ilvl w:val="0"/>
          <w:numId w:val="41"/>
        </w:numPr>
        <w:tabs>
          <w:tab w:val="left" w:pos="1418"/>
        </w:tabs>
        <w:spacing w:line="360" w:lineRule="auto"/>
        <w:ind w:left="0" w:firstLine="709"/>
        <w:jc w:val="both"/>
      </w:pPr>
      <w:r w:rsidRPr="00AE330C">
        <w:lastRenderedPageBreak/>
        <w:t>Наделить приемочную комиссию правом</w:t>
      </w:r>
      <w:r w:rsidR="00097261">
        <w:t>,</w:t>
      </w:r>
      <w:r w:rsidRPr="00AE330C">
        <w:t xml:space="preserve"> в случае необходимости проведения экспертизы</w:t>
      </w:r>
      <w:r w:rsidR="007E2B3B">
        <w:t xml:space="preserve">, провести </w:t>
      </w:r>
      <w:r w:rsidRPr="00AE330C">
        <w:t xml:space="preserve">своими силами, либо </w:t>
      </w:r>
      <w:r w:rsidR="007E2B3B">
        <w:t xml:space="preserve">с </w:t>
      </w:r>
      <w:r w:rsidRPr="00AE330C">
        <w:t xml:space="preserve">привлечением сторонних экспертов для проверки предоставленных </w:t>
      </w:r>
      <w:r w:rsidR="003E6D5E">
        <w:t>исполнителем результатов работ и документов</w:t>
      </w:r>
      <w:r w:rsidRPr="00AE330C">
        <w:t>.</w:t>
      </w:r>
    </w:p>
    <w:p w:rsidR="00A857C0" w:rsidRPr="00AE330C" w:rsidRDefault="00A857C0" w:rsidP="00097261">
      <w:pPr>
        <w:numPr>
          <w:ilvl w:val="0"/>
          <w:numId w:val="41"/>
        </w:numPr>
        <w:tabs>
          <w:tab w:val="left" w:pos="1418"/>
        </w:tabs>
        <w:spacing w:line="360" w:lineRule="auto"/>
        <w:ind w:left="0" w:firstLine="709"/>
        <w:jc w:val="both"/>
      </w:pPr>
      <w:r w:rsidRPr="00AE330C">
        <w:t xml:space="preserve">Председателю приемочной комиссии осуществлять замену членов приемочной комиссии только путем внесения соответствующих изменений в </w:t>
      </w:r>
      <w:r w:rsidR="007E2B3B">
        <w:t xml:space="preserve">настоящее </w:t>
      </w:r>
      <w:r w:rsidRPr="00AE330C">
        <w:t>распоряжение Администрации муниципального района.</w:t>
      </w:r>
    </w:p>
    <w:p w:rsidR="00A857C0" w:rsidRPr="00AE330C" w:rsidRDefault="00A857C0" w:rsidP="00097261">
      <w:pPr>
        <w:numPr>
          <w:ilvl w:val="0"/>
          <w:numId w:val="41"/>
        </w:numPr>
        <w:tabs>
          <w:tab w:val="left" w:pos="1418"/>
        </w:tabs>
        <w:spacing w:line="360" w:lineRule="auto"/>
        <w:ind w:left="0" w:firstLine="709"/>
        <w:jc w:val="both"/>
      </w:pPr>
      <w:r w:rsidRPr="00AE330C">
        <w:t xml:space="preserve">Контроль за исполнением настоящего распоряжения возложить на </w:t>
      </w:r>
      <w:r w:rsidR="00335664" w:rsidRPr="00AE330C">
        <w:t>руководителя Комитета ЖКХ, ТЭК, тр</w:t>
      </w:r>
      <w:r w:rsidR="00476CA1">
        <w:t>анспорта, связи и строительства.</w:t>
      </w:r>
    </w:p>
    <w:p w:rsidR="00A857C0" w:rsidRPr="00AE330C" w:rsidRDefault="00A857C0" w:rsidP="00097261">
      <w:pPr>
        <w:numPr>
          <w:ilvl w:val="0"/>
          <w:numId w:val="41"/>
        </w:numPr>
        <w:tabs>
          <w:tab w:val="left" w:pos="1418"/>
        </w:tabs>
        <w:spacing w:line="360" w:lineRule="auto"/>
        <w:ind w:left="0" w:firstLine="709"/>
        <w:jc w:val="both"/>
      </w:pPr>
      <w:r w:rsidRPr="00AE330C">
        <w:t>Настоящее распоряжение вступает в силу со дня его подписания.</w:t>
      </w:r>
    </w:p>
    <w:p w:rsidR="004E2346" w:rsidRDefault="004E2346" w:rsidP="009758BC">
      <w:pPr>
        <w:spacing w:line="360" w:lineRule="auto"/>
        <w:jc w:val="both"/>
        <w:rPr>
          <w:sz w:val="28"/>
          <w:szCs w:val="28"/>
        </w:rPr>
      </w:pPr>
    </w:p>
    <w:p w:rsidR="00E93133" w:rsidRDefault="00E93133" w:rsidP="003B0ACC">
      <w:pPr>
        <w:jc w:val="both"/>
        <w:rPr>
          <w:sz w:val="28"/>
          <w:szCs w:val="28"/>
        </w:rPr>
      </w:pPr>
    </w:p>
    <w:p w:rsidR="002A4196" w:rsidRPr="00476CA1" w:rsidRDefault="002A4196" w:rsidP="003B0ACC">
      <w:pPr>
        <w:jc w:val="both"/>
      </w:pPr>
      <w:r w:rsidRPr="00476CA1">
        <w:t>Глав</w:t>
      </w:r>
      <w:r w:rsidR="005B294C">
        <w:t xml:space="preserve">а </w:t>
      </w:r>
      <w:r w:rsidRPr="00476CA1">
        <w:t>Усть-Большерецкого</w:t>
      </w:r>
    </w:p>
    <w:p w:rsidR="003B0ACC" w:rsidRPr="00865DA0" w:rsidRDefault="00B41069" w:rsidP="003B0ACC">
      <w:pPr>
        <w:jc w:val="both"/>
        <w:rPr>
          <w:sz w:val="28"/>
          <w:szCs w:val="28"/>
        </w:rPr>
      </w:pPr>
      <w:proofErr w:type="gramStart"/>
      <w:r w:rsidRPr="00476CA1">
        <w:t>м</w:t>
      </w:r>
      <w:r w:rsidR="002A4196" w:rsidRPr="00476CA1">
        <w:t>униципального</w:t>
      </w:r>
      <w:proofErr w:type="gramEnd"/>
      <w:r w:rsidR="002A4196" w:rsidRPr="00476CA1">
        <w:t xml:space="preserve"> района</w:t>
      </w:r>
      <w:r w:rsidR="008E045C" w:rsidRPr="00476CA1">
        <w:tab/>
      </w:r>
      <w:r w:rsidR="008E045C" w:rsidRPr="00476CA1">
        <w:tab/>
      </w:r>
      <w:r w:rsidR="008E045C" w:rsidRPr="00476CA1">
        <w:tab/>
      </w:r>
      <w:r w:rsidR="008E045C" w:rsidRPr="00476CA1">
        <w:tab/>
      </w:r>
      <w:r w:rsidR="008E045C" w:rsidRPr="00476CA1">
        <w:tab/>
      </w:r>
      <w:r w:rsidR="008E045C" w:rsidRPr="00476CA1">
        <w:tab/>
      </w:r>
      <w:r w:rsidR="00476CA1">
        <w:tab/>
      </w:r>
      <w:r w:rsidR="005B294C">
        <w:t xml:space="preserve">                    К.С. Волков</w:t>
      </w:r>
    </w:p>
    <w:p w:rsidR="00584209" w:rsidRDefault="006D304A" w:rsidP="006D304A">
      <w:pPr>
        <w:pStyle w:val="ConsPlusNormal"/>
      </w:pPr>
      <w:r w:rsidRPr="00584209">
        <w:t xml:space="preserve"> </w:t>
      </w: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01ADF" w:rsidRDefault="00901ADF" w:rsidP="009758BC">
      <w:pPr>
        <w:pStyle w:val="ConsPlusNormal"/>
        <w:jc w:val="right"/>
      </w:pPr>
    </w:p>
    <w:p w:rsidR="00901ADF" w:rsidRDefault="00901ADF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1ADF" w:rsidRDefault="00901ADF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1ADF" w:rsidRDefault="00901ADF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1ADF" w:rsidRDefault="00901ADF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B83EAF">
        <w:rPr>
          <w:rFonts w:ascii="Times New Roman" w:hAnsi="Times New Roman"/>
          <w:b/>
          <w:sz w:val="24"/>
          <w:szCs w:val="24"/>
        </w:rPr>
        <w:lastRenderedPageBreak/>
        <w:t xml:space="preserve">Исполнитель (разработчик):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отдела строительства</w:t>
      </w:r>
      <w:r w:rsidRPr="00B83EAF">
        <w:rPr>
          <w:rFonts w:ascii="Times New Roman" w:hAnsi="Times New Roman"/>
          <w:sz w:val="24"/>
          <w:szCs w:val="24"/>
        </w:rPr>
        <w:t xml:space="preserve">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ЖКХ, ТЭК, транспорта,</w:t>
      </w:r>
      <w:r w:rsidRPr="00B83EAF">
        <w:rPr>
          <w:rFonts w:ascii="Times New Roman" w:hAnsi="Times New Roman"/>
          <w:sz w:val="24"/>
          <w:szCs w:val="24"/>
        </w:rPr>
        <w:t xml:space="preserve">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и строительства</w:t>
      </w:r>
      <w:r w:rsidRPr="00B83EA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>Усть-Большерецкого муни</w:t>
      </w:r>
      <w:r>
        <w:rPr>
          <w:rFonts w:ascii="Times New Roman" w:hAnsi="Times New Roman"/>
          <w:sz w:val="24"/>
          <w:szCs w:val="24"/>
        </w:rPr>
        <w:t>ципального района   _________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Смищук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Е.В.</w:t>
      </w:r>
      <w:r w:rsidRPr="00B83EA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_</w:t>
      </w:r>
      <w:proofErr w:type="gramStart"/>
      <w:r w:rsidRPr="00B83EA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.03.2022</w:t>
      </w:r>
      <w:proofErr w:type="gramEnd"/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83EAF">
        <w:rPr>
          <w:rFonts w:ascii="Times New Roman" w:hAnsi="Times New Roman"/>
          <w:sz w:val="24"/>
          <w:szCs w:val="24"/>
        </w:rPr>
        <w:t>(</w:t>
      </w:r>
      <w:proofErr w:type="gramStart"/>
      <w:r w:rsidRPr="00B83EAF">
        <w:rPr>
          <w:rFonts w:ascii="Times New Roman" w:hAnsi="Times New Roman"/>
          <w:sz w:val="24"/>
          <w:szCs w:val="24"/>
        </w:rPr>
        <w:t>подпись)  (</w:t>
      </w:r>
      <w:proofErr w:type="gramEnd"/>
      <w:r w:rsidRPr="00B83EAF">
        <w:rPr>
          <w:rFonts w:ascii="Times New Roman" w:hAnsi="Times New Roman"/>
          <w:sz w:val="24"/>
          <w:szCs w:val="24"/>
        </w:rPr>
        <w:t xml:space="preserve">расшифровка подписи)  (дата)  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B83EAF">
        <w:rPr>
          <w:rFonts w:ascii="Times New Roman" w:hAnsi="Times New Roman"/>
          <w:b/>
          <w:sz w:val="24"/>
          <w:szCs w:val="24"/>
        </w:rPr>
        <w:t>Согласовано:</w:t>
      </w:r>
    </w:p>
    <w:p w:rsidR="00097261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Комитета ЖКХ, ТЭК, транспорта,</w:t>
      </w:r>
      <w:r w:rsidRPr="00B83EAF">
        <w:rPr>
          <w:rFonts w:ascii="Times New Roman" w:hAnsi="Times New Roman"/>
          <w:sz w:val="24"/>
          <w:szCs w:val="24"/>
        </w:rPr>
        <w:t xml:space="preserve">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и строительства</w:t>
      </w:r>
      <w:r w:rsidRPr="00B83EA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>Усть-Большерецкого муни</w:t>
      </w:r>
      <w:r>
        <w:rPr>
          <w:rFonts w:ascii="Times New Roman" w:hAnsi="Times New Roman"/>
          <w:sz w:val="24"/>
          <w:szCs w:val="24"/>
        </w:rPr>
        <w:t>ципального района   _______ _</w:t>
      </w:r>
      <w:r>
        <w:rPr>
          <w:rFonts w:ascii="Times New Roman" w:hAnsi="Times New Roman"/>
          <w:sz w:val="24"/>
          <w:szCs w:val="24"/>
          <w:u w:val="single"/>
        </w:rPr>
        <w:t xml:space="preserve">А.В.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Левченко.</w:t>
      </w:r>
      <w:r w:rsidRPr="00B83EAF"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    _</w:t>
      </w:r>
      <w:r w:rsidRPr="00B83EA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.03</w:t>
      </w:r>
      <w:r w:rsidRPr="00B83EAF">
        <w:rPr>
          <w:rFonts w:ascii="Times New Roman" w:hAnsi="Times New Roman"/>
          <w:sz w:val="24"/>
          <w:szCs w:val="24"/>
          <w:u w:val="single"/>
        </w:rPr>
        <w:t>.2022</w:t>
      </w:r>
    </w:p>
    <w:p w:rsidR="00097261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B83EAF">
        <w:rPr>
          <w:rFonts w:ascii="Times New Roman" w:hAnsi="Times New Roman"/>
          <w:sz w:val="24"/>
          <w:szCs w:val="24"/>
        </w:rPr>
        <w:t>(расшифровка подписи)  (дата</w:t>
      </w:r>
      <w:r>
        <w:rPr>
          <w:rFonts w:ascii="Times New Roman" w:hAnsi="Times New Roman"/>
          <w:sz w:val="24"/>
          <w:szCs w:val="24"/>
        </w:rPr>
        <w:t>)</w:t>
      </w:r>
    </w:p>
    <w:p w:rsidR="00097261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944C3C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944C3C">
        <w:t xml:space="preserve"> </w:t>
      </w:r>
      <w:r w:rsidRPr="00944C3C">
        <w:rPr>
          <w:rFonts w:ascii="Times New Roman" w:hAnsi="Times New Roman"/>
          <w:sz w:val="24"/>
          <w:szCs w:val="24"/>
        </w:rPr>
        <w:t>Комитета по управлению</w:t>
      </w:r>
    </w:p>
    <w:p w:rsidR="00097261" w:rsidRPr="00944C3C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 w:rsidRPr="00944C3C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944C3C">
        <w:rPr>
          <w:rFonts w:ascii="Times New Roman" w:hAnsi="Times New Roman"/>
          <w:sz w:val="24"/>
          <w:szCs w:val="24"/>
        </w:rPr>
        <w:t xml:space="preserve"> имуществом Администрации </w:t>
      </w:r>
    </w:p>
    <w:p w:rsidR="00097261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944C3C">
        <w:rPr>
          <w:rFonts w:ascii="Times New Roman" w:hAnsi="Times New Roman"/>
          <w:sz w:val="24"/>
          <w:szCs w:val="24"/>
        </w:rPr>
        <w:t>Усть-Большерецкого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отдела имущественных отношений </w:t>
      </w:r>
    </w:p>
    <w:p w:rsidR="00097261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омитета по управлению </w:t>
      </w:r>
      <w:r w:rsidRPr="00B83EAF">
        <w:rPr>
          <w:rFonts w:ascii="Times New Roman" w:hAnsi="Times New Roman"/>
          <w:sz w:val="24"/>
          <w:szCs w:val="24"/>
        </w:rPr>
        <w:t>муниципальным и</w:t>
      </w:r>
      <w:r>
        <w:rPr>
          <w:rFonts w:ascii="Times New Roman" w:hAnsi="Times New Roman"/>
          <w:sz w:val="24"/>
          <w:szCs w:val="24"/>
        </w:rPr>
        <w:t xml:space="preserve">муществом </w:t>
      </w:r>
    </w:p>
    <w:p w:rsidR="00097261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F5D06">
        <w:rPr>
          <w:rFonts w:ascii="Times New Roman" w:hAnsi="Times New Roman"/>
          <w:sz w:val="24"/>
          <w:szCs w:val="24"/>
        </w:rPr>
        <w:t>Усть-Большерецкого муниципального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2F5D06">
        <w:rPr>
          <w:rFonts w:ascii="Times New Roman" w:hAnsi="Times New Roman"/>
          <w:sz w:val="24"/>
          <w:szCs w:val="24"/>
        </w:rPr>
        <w:t>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</w:t>
      </w:r>
      <w:r w:rsidRPr="00B83EA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Н.Н. Бокова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_   .03.2022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83EAF">
        <w:rPr>
          <w:rFonts w:ascii="Times New Roman" w:hAnsi="Times New Roman"/>
          <w:sz w:val="24"/>
          <w:szCs w:val="24"/>
        </w:rPr>
        <w:t>(</w:t>
      </w:r>
      <w:proofErr w:type="gramStart"/>
      <w:r w:rsidRPr="00B83EA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B83EAF">
        <w:rPr>
          <w:rFonts w:ascii="Times New Roman" w:hAnsi="Times New Roman"/>
          <w:sz w:val="24"/>
          <w:szCs w:val="24"/>
        </w:rPr>
        <w:t xml:space="preserve">(расшифровка подписи)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3EAF">
        <w:rPr>
          <w:rFonts w:ascii="Times New Roman" w:hAnsi="Times New Roman"/>
          <w:sz w:val="24"/>
          <w:szCs w:val="24"/>
        </w:rPr>
        <w:t xml:space="preserve">(дата)  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Аппарата Администрации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Усть-Большерецкого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83EA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                    ______________</w:t>
      </w:r>
      <w:r w:rsidRPr="00B83EAF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  <w:u w:val="single"/>
        </w:rPr>
        <w:t>Г.И. Кисельников  ___.03</w:t>
      </w:r>
      <w:r w:rsidRPr="00B83EAF">
        <w:rPr>
          <w:rFonts w:ascii="Times New Roman" w:hAnsi="Times New Roman"/>
          <w:sz w:val="24"/>
          <w:szCs w:val="24"/>
          <w:u w:val="single"/>
        </w:rPr>
        <w:t>.2022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83EAF">
        <w:rPr>
          <w:rFonts w:ascii="Times New Roman" w:hAnsi="Times New Roman"/>
          <w:sz w:val="24"/>
          <w:szCs w:val="24"/>
        </w:rPr>
        <w:t>(</w:t>
      </w:r>
      <w:proofErr w:type="gramStart"/>
      <w:r w:rsidRPr="00B83EA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B83EAF">
        <w:rPr>
          <w:rFonts w:ascii="Times New Roman" w:hAnsi="Times New Roman"/>
          <w:sz w:val="24"/>
          <w:szCs w:val="24"/>
        </w:rPr>
        <w:t xml:space="preserve">(расшифровка подписи)  (дата) 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Начальник правового отдела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 w:rsidRPr="00B83EAF">
        <w:rPr>
          <w:rFonts w:ascii="Times New Roman" w:hAnsi="Times New Roman"/>
          <w:sz w:val="24"/>
          <w:szCs w:val="24"/>
        </w:rPr>
        <w:t>в</w:t>
      </w:r>
      <w:proofErr w:type="gramEnd"/>
      <w:r w:rsidRPr="00B83EAF">
        <w:rPr>
          <w:rFonts w:ascii="Times New Roman" w:hAnsi="Times New Roman"/>
          <w:sz w:val="24"/>
          <w:szCs w:val="24"/>
        </w:rPr>
        <w:t xml:space="preserve"> составе Аппарата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Администрации Усть-Большерецкого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83EAF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                           _________   </w:t>
      </w:r>
      <w:r w:rsidRPr="00B83EA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Т.Е. Кокорина  ____.03</w:t>
      </w:r>
      <w:r w:rsidRPr="00B83EAF">
        <w:rPr>
          <w:rFonts w:ascii="Times New Roman" w:hAnsi="Times New Roman"/>
          <w:sz w:val="24"/>
          <w:szCs w:val="24"/>
          <w:u w:val="single"/>
        </w:rPr>
        <w:t>.2022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83EAF">
        <w:rPr>
          <w:rFonts w:ascii="Times New Roman" w:hAnsi="Times New Roman"/>
          <w:sz w:val="24"/>
          <w:szCs w:val="24"/>
        </w:rPr>
        <w:t>(</w:t>
      </w:r>
      <w:proofErr w:type="gramStart"/>
      <w:r w:rsidRPr="00B83EAF">
        <w:rPr>
          <w:rFonts w:ascii="Times New Roman" w:hAnsi="Times New Roman"/>
          <w:sz w:val="24"/>
          <w:szCs w:val="24"/>
        </w:rPr>
        <w:t xml:space="preserve">подпись)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83EAF">
        <w:rPr>
          <w:rFonts w:ascii="Times New Roman" w:hAnsi="Times New Roman"/>
          <w:sz w:val="24"/>
          <w:szCs w:val="24"/>
        </w:rPr>
        <w:t xml:space="preserve">(расшифровка подписи)  (дата)                                                                                                                                                                       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sz w:val="24"/>
          <w:szCs w:val="24"/>
        </w:rPr>
      </w:pPr>
    </w:p>
    <w:p w:rsidR="00097261" w:rsidRPr="00B83EAF" w:rsidRDefault="00097261" w:rsidP="00097261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B83EAF">
        <w:rPr>
          <w:rFonts w:ascii="Times New Roman" w:hAnsi="Times New Roman"/>
          <w:b/>
          <w:sz w:val="24"/>
          <w:szCs w:val="24"/>
        </w:rPr>
        <w:t>Разослать:</w:t>
      </w:r>
    </w:p>
    <w:p w:rsidR="00097261" w:rsidRDefault="00097261" w:rsidP="000972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ЖКХ</w:t>
      </w:r>
    </w:p>
    <w:p w:rsidR="00097261" w:rsidRDefault="00097261" w:rsidP="000972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</w:t>
      </w:r>
    </w:p>
    <w:p w:rsidR="00097261" w:rsidRPr="00B83EAF" w:rsidRDefault="00097261" w:rsidP="000972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>Обнародовать</w:t>
      </w:r>
    </w:p>
    <w:p w:rsidR="00097261" w:rsidRPr="00E17BDC" w:rsidRDefault="00097261" w:rsidP="000972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EAF">
        <w:rPr>
          <w:rFonts w:ascii="Times New Roman" w:hAnsi="Times New Roman"/>
          <w:sz w:val="24"/>
          <w:szCs w:val="24"/>
        </w:rPr>
        <w:t>Сайт</w:t>
      </w:r>
    </w:p>
    <w:p w:rsidR="00901ADF" w:rsidRDefault="00901ADF" w:rsidP="00097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261" w:rsidRDefault="00097261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261" w:rsidRDefault="00097261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261" w:rsidRDefault="00097261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261" w:rsidRDefault="00097261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58BC" w:rsidRPr="009758BC" w:rsidRDefault="009758BC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8BC">
        <w:rPr>
          <w:rFonts w:ascii="Times New Roman" w:hAnsi="Times New Roman" w:cs="Times New Roman"/>
          <w:sz w:val="24"/>
          <w:szCs w:val="24"/>
        </w:rPr>
        <w:t>Приложение</w:t>
      </w:r>
      <w:r w:rsidR="00901ADF">
        <w:rPr>
          <w:rFonts w:ascii="Times New Roman" w:hAnsi="Times New Roman" w:cs="Times New Roman"/>
          <w:sz w:val="24"/>
          <w:szCs w:val="24"/>
        </w:rPr>
        <w:t xml:space="preserve"> № 1</w:t>
      </w:r>
      <w:r w:rsidRPr="009758BC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9758BC" w:rsidRPr="009758BC" w:rsidRDefault="009758BC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58BC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</w:t>
      </w:r>
    </w:p>
    <w:p w:rsidR="009758BC" w:rsidRPr="009758BC" w:rsidRDefault="009758BC" w:rsidP="00975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58B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9758BC">
        <w:rPr>
          <w:rFonts w:ascii="Times New Roman" w:hAnsi="Times New Roman" w:cs="Times New Roman"/>
          <w:sz w:val="24"/>
          <w:szCs w:val="24"/>
        </w:rPr>
        <w:t xml:space="preserve"> от ____________№_____</w:t>
      </w:r>
    </w:p>
    <w:p w:rsidR="009758BC" w:rsidRPr="009758BC" w:rsidRDefault="009758BC" w:rsidP="006D30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58BC" w:rsidRPr="009758BC" w:rsidRDefault="009758BC" w:rsidP="006D30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58BC" w:rsidRPr="009758BC" w:rsidRDefault="009758BC" w:rsidP="006D30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58BC" w:rsidRPr="009758BC" w:rsidRDefault="009758BC" w:rsidP="0097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BC">
        <w:rPr>
          <w:rFonts w:ascii="Times New Roman" w:hAnsi="Times New Roman" w:cs="Times New Roman"/>
          <w:b/>
          <w:sz w:val="24"/>
          <w:szCs w:val="24"/>
        </w:rPr>
        <w:t>Комиссия по приемки выполненных работ по соглашению о предоставлении субсидии из бюджета Усть-Большерецкого муниципального района на возмещение части затрат, направленных на строительство оптических сетей для оказания услуг широкополосного доступа к информационно-телекоммуникационной сети «Интернет», интерактивного телевидения населению Запорожского сельского поселения, Озерновского городского поселения и поселка Паужетка Усть-Большерецкого муниципального района Камчатского края от 28 марта 2022 г. № 1</w:t>
      </w:r>
    </w:p>
    <w:p w:rsidR="009758BC" w:rsidRPr="009758BC" w:rsidRDefault="009758BC" w:rsidP="0097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p w:rsidR="009758BC" w:rsidRDefault="009758BC" w:rsidP="006D304A">
      <w:pPr>
        <w:pStyle w:val="ConsPlusNormal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9758BC" w:rsidRPr="00E51DB8" w:rsidTr="00EC7856">
        <w:tc>
          <w:tcPr>
            <w:tcW w:w="4111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  <w:r w:rsidRPr="00E51DB8">
              <w:rPr>
                <w:b w:val="0"/>
              </w:rPr>
              <w:t>Левченко Александр Владимирович</w:t>
            </w:r>
          </w:p>
        </w:tc>
        <w:tc>
          <w:tcPr>
            <w:tcW w:w="5387" w:type="dxa"/>
            <w:shd w:val="clear" w:color="auto" w:fill="auto"/>
          </w:tcPr>
          <w:p w:rsidR="009758BC" w:rsidRDefault="009758BC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E51DB8">
              <w:rPr>
                <w:b w:val="0"/>
              </w:rPr>
              <w:t>руководитель 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b w:val="0"/>
              </w:rPr>
              <w:t>, председатель комиссии;</w:t>
            </w:r>
          </w:p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</w:p>
        </w:tc>
      </w:tr>
      <w:tr w:rsidR="009758BC" w:rsidRPr="00E51DB8" w:rsidTr="00EC7856">
        <w:tc>
          <w:tcPr>
            <w:tcW w:w="4111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Смищук</w:t>
            </w:r>
            <w:proofErr w:type="spellEnd"/>
            <w:r>
              <w:rPr>
                <w:b w:val="0"/>
              </w:rPr>
              <w:t xml:space="preserve"> Елена Владимировна                     </w:t>
            </w:r>
          </w:p>
        </w:tc>
        <w:tc>
          <w:tcPr>
            <w:tcW w:w="5387" w:type="dxa"/>
            <w:shd w:val="clear" w:color="auto" w:fill="auto"/>
          </w:tcPr>
          <w:p w:rsidR="009758BC" w:rsidRPr="00E51DB8" w:rsidRDefault="00E74377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9758BC">
              <w:rPr>
                <w:b w:val="0"/>
              </w:rPr>
              <w:t xml:space="preserve">консультант отдела строительства </w:t>
            </w:r>
            <w:r w:rsidR="009758BC" w:rsidRPr="00A5062F">
              <w:rPr>
                <w:b w:val="0"/>
              </w:rPr>
              <w:t>комитета ЖКХ, ТЭК, транспорта, связи и строительства Администрации Усть-Большерецкого мун</w:t>
            </w:r>
            <w:r w:rsidR="009758BC">
              <w:rPr>
                <w:b w:val="0"/>
              </w:rPr>
              <w:t>иципального района, секретарь</w:t>
            </w:r>
            <w:r w:rsidR="009758BC" w:rsidRPr="00A5062F">
              <w:rPr>
                <w:b w:val="0"/>
              </w:rPr>
              <w:t xml:space="preserve"> комиссии</w:t>
            </w:r>
            <w:r w:rsidR="009758BC">
              <w:rPr>
                <w:b w:val="0"/>
              </w:rPr>
              <w:t>;</w:t>
            </w:r>
          </w:p>
        </w:tc>
      </w:tr>
      <w:tr w:rsidR="009758BC" w:rsidRPr="00E51DB8" w:rsidTr="00EC7856">
        <w:tc>
          <w:tcPr>
            <w:tcW w:w="4111" w:type="dxa"/>
            <w:shd w:val="clear" w:color="auto" w:fill="auto"/>
          </w:tcPr>
          <w:p w:rsidR="009758BC" w:rsidRDefault="009758BC" w:rsidP="00EC7856">
            <w:pPr>
              <w:pStyle w:val="a6"/>
              <w:jc w:val="both"/>
              <w:rPr>
                <w:b w:val="0"/>
              </w:rPr>
            </w:pPr>
          </w:p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Таперечкина</w:t>
            </w:r>
            <w:proofErr w:type="spellEnd"/>
            <w:r>
              <w:rPr>
                <w:b w:val="0"/>
              </w:rPr>
              <w:t xml:space="preserve"> Татьяна Викторовна</w:t>
            </w:r>
          </w:p>
        </w:tc>
        <w:tc>
          <w:tcPr>
            <w:tcW w:w="5387" w:type="dxa"/>
            <w:shd w:val="clear" w:color="auto" w:fill="auto"/>
          </w:tcPr>
          <w:p w:rsidR="009758BC" w:rsidRDefault="009758BC" w:rsidP="00EC7856">
            <w:pPr>
              <w:pStyle w:val="a6"/>
              <w:jc w:val="both"/>
              <w:rPr>
                <w:b w:val="0"/>
              </w:rPr>
            </w:pPr>
          </w:p>
          <w:p w:rsidR="009758BC" w:rsidRPr="00E51DB8" w:rsidRDefault="00E74377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- г</w:t>
            </w:r>
            <w:r w:rsidR="009758BC">
              <w:rPr>
                <w:b w:val="0"/>
              </w:rPr>
              <w:t>лава Запорожского сельского поселения;</w:t>
            </w:r>
          </w:p>
        </w:tc>
      </w:tr>
      <w:tr w:rsidR="009758BC" w:rsidRPr="00C72321" w:rsidTr="00EC7856">
        <w:tc>
          <w:tcPr>
            <w:tcW w:w="4111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</w:p>
        </w:tc>
      </w:tr>
      <w:tr w:rsidR="009758BC" w:rsidRPr="00E51DB8" w:rsidTr="00EC7856">
        <w:tc>
          <w:tcPr>
            <w:tcW w:w="4111" w:type="dxa"/>
            <w:shd w:val="clear" w:color="auto" w:fill="auto"/>
          </w:tcPr>
          <w:p w:rsidR="00082B1C" w:rsidRDefault="00082B1C" w:rsidP="00EC7856">
            <w:pPr>
              <w:pStyle w:val="a6"/>
              <w:jc w:val="both"/>
              <w:rPr>
                <w:b w:val="0"/>
              </w:rPr>
            </w:pPr>
          </w:p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Танков Дмитрий</w:t>
            </w:r>
            <w:r w:rsidR="00082B1C">
              <w:rPr>
                <w:b w:val="0"/>
              </w:rPr>
              <w:t xml:space="preserve"> Евгеньевич</w:t>
            </w:r>
          </w:p>
        </w:tc>
        <w:tc>
          <w:tcPr>
            <w:tcW w:w="5387" w:type="dxa"/>
            <w:shd w:val="clear" w:color="auto" w:fill="auto"/>
          </w:tcPr>
          <w:p w:rsidR="00082B1C" w:rsidRDefault="00082B1C" w:rsidP="00EC7856">
            <w:pPr>
              <w:pStyle w:val="a6"/>
              <w:jc w:val="both"/>
              <w:rPr>
                <w:b w:val="0"/>
              </w:rPr>
            </w:pPr>
          </w:p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E74377">
              <w:rPr>
                <w:b w:val="0"/>
              </w:rPr>
              <w:t>н</w:t>
            </w:r>
            <w:r w:rsidRPr="006D304A">
              <w:rPr>
                <w:b w:val="0"/>
              </w:rPr>
              <w:t>ачальник отдела имущества, землеустройства, ЖКХ, архитектуры и строительства</w:t>
            </w:r>
            <w:r w:rsidR="00082B1C">
              <w:rPr>
                <w:b w:val="0"/>
              </w:rPr>
              <w:t xml:space="preserve"> Администрации Озерновского городского поселения;</w:t>
            </w:r>
          </w:p>
        </w:tc>
      </w:tr>
      <w:tr w:rsidR="009758BC" w:rsidRPr="00C72321" w:rsidTr="00EC7856">
        <w:tc>
          <w:tcPr>
            <w:tcW w:w="4111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</w:p>
        </w:tc>
      </w:tr>
      <w:tr w:rsidR="009758BC" w:rsidRPr="00E51DB8" w:rsidTr="00EC7856">
        <w:tc>
          <w:tcPr>
            <w:tcW w:w="4111" w:type="dxa"/>
            <w:shd w:val="clear" w:color="auto" w:fill="auto"/>
          </w:tcPr>
          <w:p w:rsidR="009758BC" w:rsidRDefault="009758BC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Бокова Наталья Николаевна</w:t>
            </w:r>
          </w:p>
          <w:p w:rsidR="009A2F39" w:rsidRDefault="009A2F39" w:rsidP="00EC7856">
            <w:pPr>
              <w:pStyle w:val="a6"/>
              <w:jc w:val="both"/>
              <w:rPr>
                <w:b w:val="0"/>
              </w:rPr>
            </w:pPr>
          </w:p>
          <w:p w:rsidR="009A2F39" w:rsidRDefault="009A2F39" w:rsidP="00EC7856">
            <w:pPr>
              <w:pStyle w:val="a6"/>
              <w:jc w:val="both"/>
              <w:rPr>
                <w:b w:val="0"/>
              </w:rPr>
            </w:pPr>
          </w:p>
          <w:p w:rsidR="009A2F39" w:rsidRDefault="009A2F39" w:rsidP="00EC7856">
            <w:pPr>
              <w:pStyle w:val="a6"/>
              <w:jc w:val="both"/>
              <w:rPr>
                <w:b w:val="0"/>
              </w:rPr>
            </w:pPr>
          </w:p>
          <w:p w:rsidR="009A2F39" w:rsidRDefault="009A2F39" w:rsidP="00EC7856">
            <w:pPr>
              <w:pStyle w:val="a6"/>
              <w:jc w:val="both"/>
              <w:rPr>
                <w:b w:val="0"/>
              </w:rPr>
            </w:pPr>
          </w:p>
          <w:p w:rsidR="009A2F39" w:rsidRDefault="009A2F39" w:rsidP="00EC7856">
            <w:pPr>
              <w:pStyle w:val="a6"/>
              <w:jc w:val="both"/>
              <w:rPr>
                <w:b w:val="0"/>
              </w:rPr>
            </w:pPr>
          </w:p>
          <w:p w:rsidR="009A2F39" w:rsidRPr="00E51DB8" w:rsidRDefault="009A2F39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Сухачева Ирина Васильевна</w:t>
            </w:r>
          </w:p>
        </w:tc>
        <w:tc>
          <w:tcPr>
            <w:tcW w:w="5387" w:type="dxa"/>
            <w:shd w:val="clear" w:color="auto" w:fill="auto"/>
          </w:tcPr>
          <w:p w:rsidR="009758BC" w:rsidRDefault="009758BC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- з</w:t>
            </w:r>
            <w:r w:rsidRPr="00CF583B">
              <w:rPr>
                <w:b w:val="0"/>
              </w:rPr>
              <w:t>аместитель председателя – начальник отдела имущественных отношений Комитета по управлению муниципальным имуществом Администрации Усть-Большерецкого муниципального района</w:t>
            </w:r>
            <w:r>
              <w:rPr>
                <w:b w:val="0"/>
              </w:rPr>
              <w:t>;</w:t>
            </w:r>
          </w:p>
          <w:p w:rsidR="009A2F39" w:rsidRDefault="009A2F39" w:rsidP="00EC7856">
            <w:pPr>
              <w:pStyle w:val="a6"/>
              <w:jc w:val="both"/>
              <w:rPr>
                <w:b w:val="0"/>
              </w:rPr>
            </w:pPr>
          </w:p>
          <w:p w:rsidR="009A2F39" w:rsidRPr="00E51DB8" w:rsidRDefault="009A2F39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- главный специалист-эксперт общего отдела аппарата Администрации Усть-Большерецкого муниципального района;</w:t>
            </w:r>
          </w:p>
        </w:tc>
      </w:tr>
      <w:tr w:rsidR="009758BC" w:rsidRPr="00C72321" w:rsidTr="00EC7856">
        <w:tc>
          <w:tcPr>
            <w:tcW w:w="4111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</w:p>
        </w:tc>
        <w:tc>
          <w:tcPr>
            <w:tcW w:w="5387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</w:p>
        </w:tc>
      </w:tr>
      <w:tr w:rsidR="009758BC" w:rsidRPr="00E51DB8" w:rsidTr="00EC7856">
        <w:tc>
          <w:tcPr>
            <w:tcW w:w="4111" w:type="dxa"/>
            <w:shd w:val="clear" w:color="auto" w:fill="auto"/>
          </w:tcPr>
          <w:p w:rsidR="009758BC" w:rsidRPr="00E51DB8" w:rsidRDefault="009758BC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Карташов Андрей Викторович</w:t>
            </w:r>
          </w:p>
        </w:tc>
        <w:tc>
          <w:tcPr>
            <w:tcW w:w="5387" w:type="dxa"/>
            <w:shd w:val="clear" w:color="auto" w:fill="auto"/>
          </w:tcPr>
          <w:p w:rsidR="009758BC" w:rsidRDefault="009758BC" w:rsidP="00EC7856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-  универсальный специалист, представитель ПАО «Ростелеком».</w:t>
            </w:r>
          </w:p>
          <w:p w:rsidR="009758BC" w:rsidRDefault="009758BC" w:rsidP="00EC7856">
            <w:pPr>
              <w:pStyle w:val="a6"/>
              <w:jc w:val="both"/>
              <w:rPr>
                <w:b w:val="0"/>
              </w:rPr>
            </w:pPr>
          </w:p>
          <w:p w:rsidR="009758BC" w:rsidRDefault="009758BC" w:rsidP="00EC7856">
            <w:pPr>
              <w:pStyle w:val="a6"/>
              <w:ind w:left="-4044"/>
              <w:jc w:val="both"/>
              <w:rPr>
                <w:b w:val="0"/>
              </w:rPr>
            </w:pPr>
          </w:p>
          <w:p w:rsidR="00082B1C" w:rsidRPr="00E51DB8" w:rsidRDefault="00082B1C" w:rsidP="00EC7856">
            <w:pPr>
              <w:pStyle w:val="a6"/>
              <w:jc w:val="both"/>
              <w:rPr>
                <w:b w:val="0"/>
              </w:rPr>
            </w:pPr>
          </w:p>
        </w:tc>
      </w:tr>
    </w:tbl>
    <w:p w:rsidR="009758BC" w:rsidRPr="00584209" w:rsidRDefault="009758BC" w:rsidP="00082B1C">
      <w:pPr>
        <w:pStyle w:val="ConsPlusNormal"/>
      </w:pPr>
    </w:p>
    <w:sectPr w:rsidR="009758BC" w:rsidRPr="00584209" w:rsidSect="00D73D60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1C18"/>
    <w:multiLevelType w:val="multilevel"/>
    <w:tmpl w:val="ACD886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73C86"/>
    <w:multiLevelType w:val="hybridMultilevel"/>
    <w:tmpl w:val="28B40728"/>
    <w:lvl w:ilvl="0" w:tplc="B2FAA4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9BF19AA"/>
    <w:multiLevelType w:val="multilevel"/>
    <w:tmpl w:val="983833A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08F0"/>
    <w:multiLevelType w:val="hybridMultilevel"/>
    <w:tmpl w:val="56EE8162"/>
    <w:lvl w:ilvl="0" w:tplc="988496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4B4FC8"/>
    <w:multiLevelType w:val="multilevel"/>
    <w:tmpl w:val="B52E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2549D"/>
    <w:multiLevelType w:val="multilevel"/>
    <w:tmpl w:val="C032C06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D54C2"/>
    <w:multiLevelType w:val="hybridMultilevel"/>
    <w:tmpl w:val="A48AE5E4"/>
    <w:lvl w:ilvl="0" w:tplc="B29C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1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2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8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C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41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40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8D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04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C4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AE5E5F"/>
    <w:multiLevelType w:val="hybridMultilevel"/>
    <w:tmpl w:val="49EAF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282155"/>
    <w:multiLevelType w:val="hybridMultilevel"/>
    <w:tmpl w:val="290AE518"/>
    <w:lvl w:ilvl="0" w:tplc="26D876B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14B04BF2"/>
    <w:multiLevelType w:val="multilevel"/>
    <w:tmpl w:val="CD18A55A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9"/>
        </w:tabs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9"/>
        </w:tabs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9"/>
        </w:tabs>
        <w:ind w:left="3949" w:hanging="2160"/>
      </w:pPr>
      <w:rPr>
        <w:rFonts w:hint="default"/>
      </w:rPr>
    </w:lvl>
  </w:abstractNum>
  <w:abstractNum w:abstractNumId="11">
    <w:nsid w:val="169B5E43"/>
    <w:multiLevelType w:val="multilevel"/>
    <w:tmpl w:val="F954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764173D"/>
    <w:multiLevelType w:val="hybridMultilevel"/>
    <w:tmpl w:val="7B888B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BC15F6C"/>
    <w:multiLevelType w:val="hybridMultilevel"/>
    <w:tmpl w:val="3CD06AC0"/>
    <w:lvl w:ilvl="0" w:tplc="84E839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2240967"/>
    <w:multiLevelType w:val="hybridMultilevel"/>
    <w:tmpl w:val="BE320A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B429F1"/>
    <w:multiLevelType w:val="hybridMultilevel"/>
    <w:tmpl w:val="4A4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5109F"/>
    <w:multiLevelType w:val="hybridMultilevel"/>
    <w:tmpl w:val="41606052"/>
    <w:lvl w:ilvl="0" w:tplc="5F6C508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30EA439B"/>
    <w:multiLevelType w:val="hybridMultilevel"/>
    <w:tmpl w:val="BEF40CE8"/>
    <w:lvl w:ilvl="0" w:tplc="25127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FF21A5"/>
    <w:multiLevelType w:val="hybridMultilevel"/>
    <w:tmpl w:val="BCC42F42"/>
    <w:lvl w:ilvl="0" w:tplc="9CBAF2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410F2DFD"/>
    <w:multiLevelType w:val="hybridMultilevel"/>
    <w:tmpl w:val="57A23A9E"/>
    <w:lvl w:ilvl="0" w:tplc="D4985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50412E"/>
    <w:multiLevelType w:val="hybridMultilevel"/>
    <w:tmpl w:val="9D009DA6"/>
    <w:lvl w:ilvl="0" w:tplc="C188159E">
      <w:start w:val="65535"/>
      <w:numFmt w:val="bullet"/>
      <w:lvlText w:val="―"/>
      <w:lvlJc w:val="left"/>
      <w:pPr>
        <w:tabs>
          <w:tab w:val="num" w:pos="1636"/>
        </w:tabs>
        <w:ind w:left="36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1">
    <w:nsid w:val="42D05F2D"/>
    <w:multiLevelType w:val="multilevel"/>
    <w:tmpl w:val="70BC5F22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11E64"/>
    <w:multiLevelType w:val="hybridMultilevel"/>
    <w:tmpl w:val="3E967F1C"/>
    <w:lvl w:ilvl="0" w:tplc="F56AA23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46137B84"/>
    <w:multiLevelType w:val="multilevel"/>
    <w:tmpl w:val="FC5CE6C2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513" w:firstLine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9607A7"/>
    <w:multiLevelType w:val="multilevel"/>
    <w:tmpl w:val="42C261F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25">
    <w:nsid w:val="4E79432D"/>
    <w:multiLevelType w:val="multilevel"/>
    <w:tmpl w:val="B0E4952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5" w:hanging="2160"/>
      </w:pPr>
      <w:rPr>
        <w:rFonts w:hint="default"/>
      </w:rPr>
    </w:lvl>
  </w:abstractNum>
  <w:abstractNum w:abstractNumId="26">
    <w:nsid w:val="4E8205A5"/>
    <w:multiLevelType w:val="hybridMultilevel"/>
    <w:tmpl w:val="52DE7762"/>
    <w:lvl w:ilvl="0" w:tplc="D450A8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1252F8F"/>
    <w:multiLevelType w:val="hybridMultilevel"/>
    <w:tmpl w:val="7B9C940E"/>
    <w:lvl w:ilvl="0" w:tplc="529C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94560"/>
    <w:multiLevelType w:val="hybridMultilevel"/>
    <w:tmpl w:val="7B887612"/>
    <w:lvl w:ilvl="0" w:tplc="C05E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6435FB"/>
    <w:multiLevelType w:val="hybridMultilevel"/>
    <w:tmpl w:val="3A727058"/>
    <w:lvl w:ilvl="0" w:tplc="5FC802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A096503"/>
    <w:multiLevelType w:val="hybridMultilevel"/>
    <w:tmpl w:val="C8E0BD3C"/>
    <w:lvl w:ilvl="0" w:tplc="95E267F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5D0017BF"/>
    <w:multiLevelType w:val="hybridMultilevel"/>
    <w:tmpl w:val="DA5C7FA0"/>
    <w:lvl w:ilvl="0" w:tplc="D84E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BB6452"/>
    <w:multiLevelType w:val="hybridMultilevel"/>
    <w:tmpl w:val="2740256C"/>
    <w:lvl w:ilvl="0" w:tplc="0BDAE4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F7819"/>
    <w:multiLevelType w:val="hybridMultilevel"/>
    <w:tmpl w:val="3B9C229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644C161B"/>
    <w:multiLevelType w:val="hybridMultilevel"/>
    <w:tmpl w:val="575A821A"/>
    <w:lvl w:ilvl="0" w:tplc="5110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FC1C1A"/>
    <w:multiLevelType w:val="multilevel"/>
    <w:tmpl w:val="CA6AC248"/>
    <w:lvl w:ilvl="0">
      <w:start w:val="1"/>
      <w:numFmt w:val="decimal"/>
      <w:lvlText w:val="%1."/>
      <w:lvlJc w:val="left"/>
      <w:pPr>
        <w:ind w:left="111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6">
    <w:nsid w:val="6FDC1149"/>
    <w:multiLevelType w:val="hybridMultilevel"/>
    <w:tmpl w:val="8E7EEB8E"/>
    <w:lvl w:ilvl="0" w:tplc="55D2E4F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C04CB30E">
      <w:start w:val="1"/>
      <w:numFmt w:val="bullet"/>
      <w:lvlText w:val=""/>
      <w:lvlJc w:val="left"/>
      <w:pPr>
        <w:tabs>
          <w:tab w:val="num" w:pos="1559"/>
        </w:tabs>
        <w:ind w:left="709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42359"/>
    <w:multiLevelType w:val="multilevel"/>
    <w:tmpl w:val="F63E38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F3615"/>
    <w:multiLevelType w:val="hybridMultilevel"/>
    <w:tmpl w:val="15C0E420"/>
    <w:lvl w:ilvl="0" w:tplc="C188159E">
      <w:start w:val="65535"/>
      <w:numFmt w:val="bullet"/>
      <w:lvlText w:val="―"/>
      <w:lvlJc w:val="left"/>
      <w:pPr>
        <w:tabs>
          <w:tab w:val="num" w:pos="2356"/>
        </w:tabs>
        <w:ind w:left="108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39">
    <w:nsid w:val="7C4F3AD1"/>
    <w:multiLevelType w:val="hybridMultilevel"/>
    <w:tmpl w:val="43E05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E0E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459CD"/>
    <w:multiLevelType w:val="hybridMultilevel"/>
    <w:tmpl w:val="DE6690DA"/>
    <w:lvl w:ilvl="0" w:tplc="B46E5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9"/>
  </w:num>
  <w:num w:numId="4">
    <w:abstractNumId w:val="8"/>
  </w:num>
  <w:num w:numId="5">
    <w:abstractNumId w:val="36"/>
  </w:num>
  <w:num w:numId="6">
    <w:abstractNumId w:val="4"/>
  </w:num>
  <w:num w:numId="7">
    <w:abstractNumId w:val="5"/>
  </w:num>
  <w:num w:numId="8">
    <w:abstractNumId w:val="2"/>
  </w:num>
  <w:num w:numId="9">
    <w:abstractNumId w:val="21"/>
  </w:num>
  <w:num w:numId="10">
    <w:abstractNumId w:val="37"/>
  </w:num>
  <w:num w:numId="11">
    <w:abstractNumId w:val="0"/>
  </w:num>
  <w:num w:numId="12">
    <w:abstractNumId w:val="23"/>
  </w:num>
  <w:num w:numId="13">
    <w:abstractNumId w:val="33"/>
  </w:num>
  <w:num w:numId="14">
    <w:abstractNumId w:val="18"/>
  </w:num>
  <w:num w:numId="15">
    <w:abstractNumId w:val="10"/>
  </w:num>
  <w:num w:numId="16">
    <w:abstractNumId w:val="38"/>
  </w:num>
  <w:num w:numId="17">
    <w:abstractNumId w:val="11"/>
  </w:num>
  <w:num w:numId="18">
    <w:abstractNumId w:val="20"/>
  </w:num>
  <w:num w:numId="19">
    <w:abstractNumId w:val="24"/>
  </w:num>
  <w:num w:numId="20">
    <w:abstractNumId w:val="12"/>
  </w:num>
  <w:num w:numId="21">
    <w:abstractNumId w:val="30"/>
  </w:num>
  <w:num w:numId="22">
    <w:abstractNumId w:val="9"/>
  </w:num>
  <w:num w:numId="23">
    <w:abstractNumId w:val="34"/>
  </w:num>
  <w:num w:numId="24">
    <w:abstractNumId w:val="40"/>
  </w:num>
  <w:num w:numId="25">
    <w:abstractNumId w:val="27"/>
  </w:num>
  <w:num w:numId="26">
    <w:abstractNumId w:val="26"/>
  </w:num>
  <w:num w:numId="27">
    <w:abstractNumId w:val="3"/>
  </w:num>
  <w:num w:numId="28">
    <w:abstractNumId w:val="15"/>
  </w:num>
  <w:num w:numId="29">
    <w:abstractNumId w:val="35"/>
  </w:num>
  <w:num w:numId="30">
    <w:abstractNumId w:val="1"/>
  </w:num>
  <w:num w:numId="31">
    <w:abstractNumId w:val="16"/>
  </w:num>
  <w:num w:numId="32">
    <w:abstractNumId w:val="19"/>
  </w:num>
  <w:num w:numId="33">
    <w:abstractNumId w:val="29"/>
  </w:num>
  <w:num w:numId="34">
    <w:abstractNumId w:val="13"/>
  </w:num>
  <w:num w:numId="35">
    <w:abstractNumId w:val="28"/>
  </w:num>
  <w:num w:numId="36">
    <w:abstractNumId w:val="22"/>
  </w:num>
  <w:num w:numId="37">
    <w:abstractNumId w:val="25"/>
  </w:num>
  <w:num w:numId="38">
    <w:abstractNumId w:val="32"/>
  </w:num>
  <w:num w:numId="39">
    <w:abstractNumId w:val="14"/>
  </w:num>
  <w:num w:numId="40">
    <w:abstractNumId w:val="1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8C"/>
    <w:rsid w:val="000001F6"/>
    <w:rsid w:val="00003E24"/>
    <w:rsid w:val="00015CCD"/>
    <w:rsid w:val="00022BE9"/>
    <w:rsid w:val="0004043A"/>
    <w:rsid w:val="0004482E"/>
    <w:rsid w:val="000529A2"/>
    <w:rsid w:val="000714D8"/>
    <w:rsid w:val="00071EE1"/>
    <w:rsid w:val="000810E1"/>
    <w:rsid w:val="00081F2B"/>
    <w:rsid w:val="00082453"/>
    <w:rsid w:val="00082B1C"/>
    <w:rsid w:val="00083424"/>
    <w:rsid w:val="0009005F"/>
    <w:rsid w:val="0009345B"/>
    <w:rsid w:val="00097261"/>
    <w:rsid w:val="000A68E1"/>
    <w:rsid w:val="000B1A30"/>
    <w:rsid w:val="000C7709"/>
    <w:rsid w:val="000D5710"/>
    <w:rsid w:val="000E2513"/>
    <w:rsid w:val="000E40CF"/>
    <w:rsid w:val="000E52E6"/>
    <w:rsid w:val="00106F7D"/>
    <w:rsid w:val="001106F0"/>
    <w:rsid w:val="00110BA8"/>
    <w:rsid w:val="001122CA"/>
    <w:rsid w:val="001169C9"/>
    <w:rsid w:val="00133D11"/>
    <w:rsid w:val="001351DB"/>
    <w:rsid w:val="00151094"/>
    <w:rsid w:val="0015467B"/>
    <w:rsid w:val="0018390F"/>
    <w:rsid w:val="0018507B"/>
    <w:rsid w:val="001A0827"/>
    <w:rsid w:val="001A42C0"/>
    <w:rsid w:val="001A568A"/>
    <w:rsid w:val="001A5B28"/>
    <w:rsid w:val="001A5B40"/>
    <w:rsid w:val="001B4B74"/>
    <w:rsid w:val="001B55ED"/>
    <w:rsid w:val="001D1F80"/>
    <w:rsid w:val="001F2926"/>
    <w:rsid w:val="001F7C80"/>
    <w:rsid w:val="00203B70"/>
    <w:rsid w:val="0022090D"/>
    <w:rsid w:val="002229B4"/>
    <w:rsid w:val="00225CA9"/>
    <w:rsid w:val="00226873"/>
    <w:rsid w:val="002275E8"/>
    <w:rsid w:val="00251FEE"/>
    <w:rsid w:val="00253DE2"/>
    <w:rsid w:val="00264B41"/>
    <w:rsid w:val="00270FF2"/>
    <w:rsid w:val="0027508E"/>
    <w:rsid w:val="002751C4"/>
    <w:rsid w:val="00277490"/>
    <w:rsid w:val="00280899"/>
    <w:rsid w:val="00282C80"/>
    <w:rsid w:val="0028547B"/>
    <w:rsid w:val="002A4196"/>
    <w:rsid w:val="002A5C4D"/>
    <w:rsid w:val="002C40AB"/>
    <w:rsid w:val="002D26AE"/>
    <w:rsid w:val="002D318E"/>
    <w:rsid w:val="002D7D2B"/>
    <w:rsid w:val="002E5242"/>
    <w:rsid w:val="002E7097"/>
    <w:rsid w:val="00311754"/>
    <w:rsid w:val="0032275C"/>
    <w:rsid w:val="00327430"/>
    <w:rsid w:val="00335664"/>
    <w:rsid w:val="00352751"/>
    <w:rsid w:val="00353EBD"/>
    <w:rsid w:val="00373B3A"/>
    <w:rsid w:val="003812B0"/>
    <w:rsid w:val="00387D66"/>
    <w:rsid w:val="003A7E17"/>
    <w:rsid w:val="003B0ACC"/>
    <w:rsid w:val="003B6FC6"/>
    <w:rsid w:val="003C1526"/>
    <w:rsid w:val="003C381D"/>
    <w:rsid w:val="003C6EE1"/>
    <w:rsid w:val="003E0E90"/>
    <w:rsid w:val="003E6D5E"/>
    <w:rsid w:val="0040435B"/>
    <w:rsid w:val="00404C13"/>
    <w:rsid w:val="004152F0"/>
    <w:rsid w:val="00430ECF"/>
    <w:rsid w:val="004315AD"/>
    <w:rsid w:val="00440196"/>
    <w:rsid w:val="00444071"/>
    <w:rsid w:val="004447FE"/>
    <w:rsid w:val="00463ACF"/>
    <w:rsid w:val="0046669C"/>
    <w:rsid w:val="004752E8"/>
    <w:rsid w:val="00476CA1"/>
    <w:rsid w:val="00476F28"/>
    <w:rsid w:val="00480056"/>
    <w:rsid w:val="0048600B"/>
    <w:rsid w:val="004900C2"/>
    <w:rsid w:val="0049380A"/>
    <w:rsid w:val="004B6C02"/>
    <w:rsid w:val="004C43AC"/>
    <w:rsid w:val="004D1FB2"/>
    <w:rsid w:val="004E2346"/>
    <w:rsid w:val="005111A3"/>
    <w:rsid w:val="0052023E"/>
    <w:rsid w:val="005212D4"/>
    <w:rsid w:val="005215C8"/>
    <w:rsid w:val="00523CC8"/>
    <w:rsid w:val="005240F1"/>
    <w:rsid w:val="00553614"/>
    <w:rsid w:val="00566AD8"/>
    <w:rsid w:val="0056713C"/>
    <w:rsid w:val="00577DAB"/>
    <w:rsid w:val="0058007B"/>
    <w:rsid w:val="0058098C"/>
    <w:rsid w:val="00584209"/>
    <w:rsid w:val="00584597"/>
    <w:rsid w:val="00590ED2"/>
    <w:rsid w:val="00593E71"/>
    <w:rsid w:val="00595B89"/>
    <w:rsid w:val="005A3BD8"/>
    <w:rsid w:val="005B0A47"/>
    <w:rsid w:val="005B294C"/>
    <w:rsid w:val="005C1FFC"/>
    <w:rsid w:val="005C5806"/>
    <w:rsid w:val="005E077E"/>
    <w:rsid w:val="005E30DE"/>
    <w:rsid w:val="005F2265"/>
    <w:rsid w:val="005F5B93"/>
    <w:rsid w:val="005F6608"/>
    <w:rsid w:val="005F795A"/>
    <w:rsid w:val="006402B0"/>
    <w:rsid w:val="00663DDB"/>
    <w:rsid w:val="006649BB"/>
    <w:rsid w:val="006662D3"/>
    <w:rsid w:val="00683FC7"/>
    <w:rsid w:val="006A7C5D"/>
    <w:rsid w:val="006B1870"/>
    <w:rsid w:val="006C6691"/>
    <w:rsid w:val="006D1BB8"/>
    <w:rsid w:val="006D304A"/>
    <w:rsid w:val="006D37FC"/>
    <w:rsid w:val="006D3BBE"/>
    <w:rsid w:val="006E763D"/>
    <w:rsid w:val="006F0003"/>
    <w:rsid w:val="00711CB1"/>
    <w:rsid w:val="00725314"/>
    <w:rsid w:val="00726A3B"/>
    <w:rsid w:val="007433EB"/>
    <w:rsid w:val="00745EFD"/>
    <w:rsid w:val="00752EBB"/>
    <w:rsid w:val="007571C5"/>
    <w:rsid w:val="00761818"/>
    <w:rsid w:val="00762088"/>
    <w:rsid w:val="007945C1"/>
    <w:rsid w:val="007A4B9D"/>
    <w:rsid w:val="007A7DEF"/>
    <w:rsid w:val="007B38C2"/>
    <w:rsid w:val="007C35AD"/>
    <w:rsid w:val="007C69E2"/>
    <w:rsid w:val="007D0E38"/>
    <w:rsid w:val="007D4DCF"/>
    <w:rsid w:val="007E2B3B"/>
    <w:rsid w:val="007E4E7E"/>
    <w:rsid w:val="007F7752"/>
    <w:rsid w:val="008126CD"/>
    <w:rsid w:val="00822B5E"/>
    <w:rsid w:val="00825A4C"/>
    <w:rsid w:val="00840EC4"/>
    <w:rsid w:val="00841E59"/>
    <w:rsid w:val="00845EC4"/>
    <w:rsid w:val="00851BC0"/>
    <w:rsid w:val="00865DA0"/>
    <w:rsid w:val="008712E2"/>
    <w:rsid w:val="008729A1"/>
    <w:rsid w:val="00884529"/>
    <w:rsid w:val="008A0E9D"/>
    <w:rsid w:val="008A7FD5"/>
    <w:rsid w:val="008C23B5"/>
    <w:rsid w:val="008E045C"/>
    <w:rsid w:val="008E407F"/>
    <w:rsid w:val="008E4C29"/>
    <w:rsid w:val="008E6ACA"/>
    <w:rsid w:val="008F5C38"/>
    <w:rsid w:val="00901ADF"/>
    <w:rsid w:val="009020C9"/>
    <w:rsid w:val="009036C9"/>
    <w:rsid w:val="009215DB"/>
    <w:rsid w:val="009225EE"/>
    <w:rsid w:val="009313FA"/>
    <w:rsid w:val="0093173D"/>
    <w:rsid w:val="00933DDB"/>
    <w:rsid w:val="009438FE"/>
    <w:rsid w:val="00966E61"/>
    <w:rsid w:val="009758BC"/>
    <w:rsid w:val="00977717"/>
    <w:rsid w:val="00984557"/>
    <w:rsid w:val="00996B24"/>
    <w:rsid w:val="009A1476"/>
    <w:rsid w:val="009A2F39"/>
    <w:rsid w:val="009A3325"/>
    <w:rsid w:val="009A3AA0"/>
    <w:rsid w:val="009A6A44"/>
    <w:rsid w:val="009C190B"/>
    <w:rsid w:val="009C7ED4"/>
    <w:rsid w:val="009D21BA"/>
    <w:rsid w:val="009D4A9F"/>
    <w:rsid w:val="009D5CA8"/>
    <w:rsid w:val="009D6DD1"/>
    <w:rsid w:val="009D78F6"/>
    <w:rsid w:val="00A06837"/>
    <w:rsid w:val="00A07923"/>
    <w:rsid w:val="00A11D09"/>
    <w:rsid w:val="00A1483F"/>
    <w:rsid w:val="00A2214B"/>
    <w:rsid w:val="00A261FC"/>
    <w:rsid w:val="00A30B1C"/>
    <w:rsid w:val="00A505BD"/>
    <w:rsid w:val="00A5062F"/>
    <w:rsid w:val="00A512F0"/>
    <w:rsid w:val="00A63895"/>
    <w:rsid w:val="00A74D88"/>
    <w:rsid w:val="00A80654"/>
    <w:rsid w:val="00A84877"/>
    <w:rsid w:val="00A857C0"/>
    <w:rsid w:val="00A9250E"/>
    <w:rsid w:val="00A93694"/>
    <w:rsid w:val="00AA1314"/>
    <w:rsid w:val="00AA4ED5"/>
    <w:rsid w:val="00AD3D2E"/>
    <w:rsid w:val="00AE1D85"/>
    <w:rsid w:val="00AE330C"/>
    <w:rsid w:val="00AF7C8D"/>
    <w:rsid w:val="00B119A1"/>
    <w:rsid w:val="00B2623E"/>
    <w:rsid w:val="00B304C5"/>
    <w:rsid w:val="00B32860"/>
    <w:rsid w:val="00B32B45"/>
    <w:rsid w:val="00B41069"/>
    <w:rsid w:val="00B476E0"/>
    <w:rsid w:val="00B678B7"/>
    <w:rsid w:val="00B720A7"/>
    <w:rsid w:val="00B73DD2"/>
    <w:rsid w:val="00B75BAC"/>
    <w:rsid w:val="00B80705"/>
    <w:rsid w:val="00B84200"/>
    <w:rsid w:val="00B907E6"/>
    <w:rsid w:val="00BA259C"/>
    <w:rsid w:val="00BA7FB3"/>
    <w:rsid w:val="00BB508B"/>
    <w:rsid w:val="00BB5E7E"/>
    <w:rsid w:val="00BB7D31"/>
    <w:rsid w:val="00BC2339"/>
    <w:rsid w:val="00BC574D"/>
    <w:rsid w:val="00BC586A"/>
    <w:rsid w:val="00BC788D"/>
    <w:rsid w:val="00BC7CE1"/>
    <w:rsid w:val="00BE777D"/>
    <w:rsid w:val="00BF35E2"/>
    <w:rsid w:val="00C01F10"/>
    <w:rsid w:val="00C12556"/>
    <w:rsid w:val="00C20E29"/>
    <w:rsid w:val="00C30CC7"/>
    <w:rsid w:val="00C57905"/>
    <w:rsid w:val="00C609B0"/>
    <w:rsid w:val="00C60F2A"/>
    <w:rsid w:val="00C662E9"/>
    <w:rsid w:val="00C80417"/>
    <w:rsid w:val="00C908D9"/>
    <w:rsid w:val="00C97DAD"/>
    <w:rsid w:val="00CA3879"/>
    <w:rsid w:val="00CA4C10"/>
    <w:rsid w:val="00CC1409"/>
    <w:rsid w:val="00CC5987"/>
    <w:rsid w:val="00CE083F"/>
    <w:rsid w:val="00CF3FC3"/>
    <w:rsid w:val="00CF583B"/>
    <w:rsid w:val="00CF7EF0"/>
    <w:rsid w:val="00D060C4"/>
    <w:rsid w:val="00D27429"/>
    <w:rsid w:val="00D414D9"/>
    <w:rsid w:val="00D41DE0"/>
    <w:rsid w:val="00D713F3"/>
    <w:rsid w:val="00D73D60"/>
    <w:rsid w:val="00D75C28"/>
    <w:rsid w:val="00D859DD"/>
    <w:rsid w:val="00D859F5"/>
    <w:rsid w:val="00DB5AC2"/>
    <w:rsid w:val="00DC28D0"/>
    <w:rsid w:val="00DC3353"/>
    <w:rsid w:val="00DC3E5B"/>
    <w:rsid w:val="00DC62FA"/>
    <w:rsid w:val="00DE5435"/>
    <w:rsid w:val="00DE646D"/>
    <w:rsid w:val="00DE719A"/>
    <w:rsid w:val="00DF0D4E"/>
    <w:rsid w:val="00DF1040"/>
    <w:rsid w:val="00E01E59"/>
    <w:rsid w:val="00E10E2B"/>
    <w:rsid w:val="00E13601"/>
    <w:rsid w:val="00E166CD"/>
    <w:rsid w:val="00E234B4"/>
    <w:rsid w:val="00E24F4F"/>
    <w:rsid w:val="00E3109F"/>
    <w:rsid w:val="00E32A65"/>
    <w:rsid w:val="00E41B56"/>
    <w:rsid w:val="00E4357C"/>
    <w:rsid w:val="00E61D78"/>
    <w:rsid w:val="00E65834"/>
    <w:rsid w:val="00E66F3A"/>
    <w:rsid w:val="00E72AD4"/>
    <w:rsid w:val="00E74377"/>
    <w:rsid w:val="00E80266"/>
    <w:rsid w:val="00E86CC9"/>
    <w:rsid w:val="00E93133"/>
    <w:rsid w:val="00E9574F"/>
    <w:rsid w:val="00EB464D"/>
    <w:rsid w:val="00EB4ED4"/>
    <w:rsid w:val="00EC0447"/>
    <w:rsid w:val="00EC060E"/>
    <w:rsid w:val="00EF4170"/>
    <w:rsid w:val="00F0593A"/>
    <w:rsid w:val="00F21048"/>
    <w:rsid w:val="00F2196A"/>
    <w:rsid w:val="00F21AAB"/>
    <w:rsid w:val="00F26BB2"/>
    <w:rsid w:val="00F37BC0"/>
    <w:rsid w:val="00F4059C"/>
    <w:rsid w:val="00F410EF"/>
    <w:rsid w:val="00F44436"/>
    <w:rsid w:val="00F55902"/>
    <w:rsid w:val="00F653CB"/>
    <w:rsid w:val="00F75585"/>
    <w:rsid w:val="00F84AFC"/>
    <w:rsid w:val="00F9152D"/>
    <w:rsid w:val="00F9197C"/>
    <w:rsid w:val="00F94522"/>
    <w:rsid w:val="00F97ABC"/>
    <w:rsid w:val="00FA3D56"/>
    <w:rsid w:val="00FA670A"/>
    <w:rsid w:val="00FC2EA0"/>
    <w:rsid w:val="00FC3184"/>
    <w:rsid w:val="00FD243E"/>
    <w:rsid w:val="00FD4B2B"/>
    <w:rsid w:val="00FE4D73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AFB8DA-207A-41B9-9DDF-FFA0937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71EE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71EE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71EE1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522"/>
    <w:pPr>
      <w:ind w:left="720"/>
      <w:contextualSpacing/>
    </w:pPr>
  </w:style>
  <w:style w:type="paragraph" w:styleId="a6">
    <w:name w:val="Title"/>
    <w:basedOn w:val="a"/>
    <w:link w:val="a7"/>
    <w:qFormat/>
    <w:rsid w:val="00476F2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76F28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D3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Гусейнов Р.Б.</cp:lastModifiedBy>
  <cp:revision>11</cp:revision>
  <cp:lastPrinted>2022-04-01T00:14:00Z</cp:lastPrinted>
  <dcterms:created xsi:type="dcterms:W3CDTF">2022-02-07T21:36:00Z</dcterms:created>
  <dcterms:modified xsi:type="dcterms:W3CDTF">2022-04-01T00:14:00Z</dcterms:modified>
</cp:coreProperties>
</file>