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D9D" w:rsidRDefault="00C42D9D" w:rsidP="00C42D9D">
      <w:pPr>
        <w:pStyle w:val="1"/>
      </w:pPr>
      <w:r>
        <w:t xml:space="preserve">Перечень нормативных правовых актов (их отдельных положений), содержащих обязательные требования, оценка соблюдения которых осуществляется в рамках </w:t>
      </w:r>
      <w:r w:rsidR="006D7C3E">
        <w:t>муниципального</w:t>
      </w:r>
      <w:r>
        <w:t xml:space="preserve"> земельного </w:t>
      </w:r>
      <w:r w:rsidR="006D7C3E">
        <w:t>контроля</w:t>
      </w:r>
      <w:r>
        <w:t xml:space="preserve"> и привлечения к административной ответственности в результате осуществления такого надзора</w:t>
      </w:r>
    </w:p>
    <w:tbl>
      <w:tblPr>
        <w:tblW w:w="150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92"/>
        <w:gridCol w:w="851"/>
        <w:gridCol w:w="709"/>
        <w:gridCol w:w="1228"/>
        <w:gridCol w:w="2457"/>
        <w:gridCol w:w="1106"/>
        <w:gridCol w:w="1634"/>
        <w:gridCol w:w="1652"/>
        <w:gridCol w:w="1615"/>
        <w:gridCol w:w="2268"/>
      </w:tblGrid>
      <w:tr w:rsidR="00464D8B" w:rsidRPr="00C42D9D" w:rsidTr="00490EF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B" w:rsidRPr="00490EF6" w:rsidRDefault="00464D8B" w:rsidP="00800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EF6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B" w:rsidRPr="00490EF6" w:rsidRDefault="00464D8B" w:rsidP="00800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EF6">
              <w:rPr>
                <w:rFonts w:ascii="Times New Roman" w:hAnsi="Times New Roman" w:cs="Times New Roman"/>
                <w:sz w:val="20"/>
                <w:szCs w:val="20"/>
              </w:rPr>
              <w:t>Наименование акта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B" w:rsidRPr="00490EF6" w:rsidRDefault="00464D8B" w:rsidP="00800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EF6">
              <w:rPr>
                <w:rFonts w:ascii="Times New Roman" w:hAnsi="Times New Roman" w:cs="Times New Roman"/>
                <w:sz w:val="20"/>
                <w:szCs w:val="20"/>
              </w:rPr>
              <w:t>Дата утверждения акта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B" w:rsidRPr="00490EF6" w:rsidRDefault="00464D8B" w:rsidP="00800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EF6">
              <w:rPr>
                <w:rFonts w:ascii="Times New Roman" w:hAnsi="Times New Roman" w:cs="Times New Roman"/>
                <w:sz w:val="20"/>
                <w:szCs w:val="20"/>
              </w:rPr>
              <w:t>Номер акта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B" w:rsidRPr="00490EF6" w:rsidRDefault="00464D8B" w:rsidP="00800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EF6">
              <w:rPr>
                <w:rFonts w:ascii="Times New Roman" w:hAnsi="Times New Roman" w:cs="Times New Roman"/>
                <w:sz w:val="20"/>
                <w:szCs w:val="20"/>
              </w:rPr>
              <w:t>Документ, содержащий текст нормативного правового акта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B" w:rsidRPr="00490EF6" w:rsidRDefault="00464D8B" w:rsidP="00800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EF6">
              <w:rPr>
                <w:rFonts w:ascii="Times New Roman" w:hAnsi="Times New Roman" w:cs="Times New Roman"/>
                <w:sz w:val="20"/>
                <w:szCs w:val="20"/>
              </w:rPr>
              <w:t>Ссылки на структурные единицы нормативного правового акта, содержащие обязательные требования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B" w:rsidRPr="00490EF6" w:rsidRDefault="00464D8B" w:rsidP="00800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EF6">
              <w:rPr>
                <w:rFonts w:ascii="Times New Roman" w:hAnsi="Times New Roman" w:cs="Times New Roman"/>
                <w:sz w:val="20"/>
                <w:szCs w:val="20"/>
              </w:rPr>
              <w:t>категории лиц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B" w:rsidRPr="00490EF6" w:rsidRDefault="00464D8B" w:rsidP="00800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EF6">
              <w:rPr>
                <w:rFonts w:ascii="Times New Roman" w:hAnsi="Times New Roman" w:cs="Times New Roman"/>
                <w:sz w:val="20"/>
                <w:szCs w:val="20"/>
              </w:rPr>
              <w:t>Ссылки на положения нормативных правовых актов, предусматривающих установление административной ответственности за несоблюдение обязательного требования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B" w:rsidRPr="00490EF6" w:rsidRDefault="00464D8B" w:rsidP="00800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EF6">
              <w:rPr>
                <w:rFonts w:ascii="Times New Roman" w:hAnsi="Times New Roman" w:cs="Times New Roman"/>
                <w:sz w:val="20"/>
                <w:szCs w:val="20"/>
              </w:rPr>
              <w:t>Гиперссылки на утвержденные проверочные листы (при их наличии)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B" w:rsidRPr="00490EF6" w:rsidRDefault="00464D8B" w:rsidP="00800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EF6">
              <w:rPr>
                <w:rFonts w:ascii="Times New Roman" w:hAnsi="Times New Roman" w:cs="Times New Roman"/>
                <w:sz w:val="20"/>
                <w:szCs w:val="20"/>
              </w:rPr>
              <w:t xml:space="preserve">Гиперссылки на документы, содержащие информацию о способах и процедуре </w:t>
            </w:r>
            <w:proofErr w:type="spellStart"/>
            <w:r w:rsidRPr="00490EF6">
              <w:rPr>
                <w:rFonts w:ascii="Times New Roman" w:hAnsi="Times New Roman" w:cs="Times New Roman"/>
                <w:sz w:val="20"/>
                <w:szCs w:val="20"/>
              </w:rPr>
              <w:t>самообследования</w:t>
            </w:r>
            <w:proofErr w:type="spellEnd"/>
            <w:r w:rsidRPr="00490EF6">
              <w:rPr>
                <w:rFonts w:ascii="Times New Roman" w:hAnsi="Times New Roman" w:cs="Times New Roman"/>
                <w:sz w:val="20"/>
                <w:szCs w:val="20"/>
              </w:rPr>
              <w:t xml:space="preserve"> (при ее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D8B" w:rsidRPr="00490EF6" w:rsidRDefault="00464D8B" w:rsidP="00800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EF6">
              <w:rPr>
                <w:rFonts w:ascii="Times New Roman" w:hAnsi="Times New Roman" w:cs="Times New Roman"/>
                <w:sz w:val="20"/>
                <w:szCs w:val="20"/>
              </w:rPr>
              <w:t>Гиперссылки на руководства по соблюдению обязательных требований, иные документы</w:t>
            </w:r>
          </w:p>
        </w:tc>
      </w:tr>
      <w:tr w:rsidR="00464D8B" w:rsidRPr="00C42D9D" w:rsidTr="00490EF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B" w:rsidRPr="00490EF6" w:rsidRDefault="00464D8B" w:rsidP="00C42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E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B" w:rsidRPr="00490EF6" w:rsidRDefault="007477C4" w:rsidP="00C42D9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464D8B" w:rsidRPr="00490EF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Земельный кодекс</w:t>
              </w:r>
            </w:hyperlink>
            <w:r w:rsidR="00464D8B" w:rsidRPr="00490EF6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B" w:rsidRPr="00490EF6" w:rsidRDefault="00464D8B" w:rsidP="00C42D9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F6">
              <w:rPr>
                <w:rFonts w:ascii="Times New Roman" w:hAnsi="Times New Roman" w:cs="Times New Roman"/>
                <w:sz w:val="20"/>
                <w:szCs w:val="20"/>
              </w:rPr>
              <w:t>25.10.2001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B" w:rsidRPr="00490EF6" w:rsidRDefault="00464D8B" w:rsidP="00C42D9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F6">
              <w:rPr>
                <w:rFonts w:ascii="Times New Roman" w:hAnsi="Times New Roman" w:cs="Times New Roman"/>
                <w:sz w:val="20"/>
                <w:szCs w:val="20"/>
              </w:rPr>
              <w:t>136-ФЗ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B" w:rsidRPr="00490EF6" w:rsidRDefault="00464D8B" w:rsidP="00C42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B" w:rsidRPr="00490EF6" w:rsidRDefault="00464D8B" w:rsidP="00C42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EF6">
              <w:rPr>
                <w:rFonts w:ascii="Times New Roman" w:hAnsi="Times New Roman" w:cs="Times New Roman"/>
                <w:sz w:val="20"/>
                <w:szCs w:val="20"/>
              </w:rPr>
              <w:t xml:space="preserve">пункт 2 статьи 7; пункт 1 статьи 25, пункт 1 статьи 26, пункт 12 статьи 39.20; статья 39.33; статья 39.35; пункты 1, 2 статьи 39.36, пункт 8 статьи 39.50; статья 42; пункты 1, 2 статьи 56; подпункт 4 пункта 2 статьи 60; статья 78; пункты 1, 4, 6 статьи 79; статья 85; пункты 3, 6 статьи 87; статья 88; пункты 1, 2 статьи 89, пункты 1-6, 8 статьи 90; статья 91; пункты 1, 2 статьи 92; статья 93; пункт 7 статьи 95; пункты 2, 4 статьи 97, пункты 2, </w:t>
            </w:r>
            <w:r w:rsidRPr="00490E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3, 5 статьи 98; пункты 2, 3 статьи 99, пункт 2 статьи 103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B" w:rsidRPr="00490EF6" w:rsidRDefault="00464D8B" w:rsidP="00C42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E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и юридические лица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B" w:rsidRPr="00490EF6" w:rsidRDefault="007477C4" w:rsidP="0046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464D8B" w:rsidRPr="00490EF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статья 7.1</w:t>
              </w:r>
            </w:hyperlink>
            <w:r w:rsidR="00464D8B" w:rsidRPr="00490E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6" w:history="1">
              <w:r w:rsidR="00464D8B" w:rsidRPr="00490EF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части 1</w:t>
              </w:r>
            </w:hyperlink>
            <w:r w:rsidR="00464D8B" w:rsidRPr="00490E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7" w:history="1">
              <w:r w:rsidR="00464D8B" w:rsidRPr="00490EF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3</w:t>
              </w:r>
            </w:hyperlink>
            <w:r w:rsidR="00464D8B" w:rsidRPr="00490EF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8" w:history="1">
              <w:r w:rsidR="00464D8B" w:rsidRPr="00490EF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4 статьи 8.8</w:t>
              </w:r>
            </w:hyperlink>
            <w:r w:rsidR="00464D8B" w:rsidRPr="00490EF6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</w:t>
            </w:r>
          </w:p>
          <w:p w:rsidR="00464D8B" w:rsidRPr="00490EF6" w:rsidRDefault="00464D8B" w:rsidP="00C42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B" w:rsidRPr="00490EF6" w:rsidRDefault="007477C4" w:rsidP="00C42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7C4">
              <w:rPr>
                <w:rFonts w:ascii="Times New Roman" w:hAnsi="Times New Roman" w:cs="Times New Roman"/>
                <w:sz w:val="20"/>
                <w:szCs w:val="20"/>
              </w:rPr>
              <w:t>http://xn--90awmj.xn--p1ai/</w:t>
            </w:r>
            <w:proofErr w:type="spellStart"/>
            <w:r w:rsidRPr="007477C4">
              <w:rPr>
                <w:rFonts w:ascii="Times New Roman" w:hAnsi="Times New Roman" w:cs="Times New Roman"/>
                <w:sz w:val="20"/>
                <w:szCs w:val="20"/>
              </w:rPr>
              <w:t>index.php</w:t>
            </w:r>
            <w:proofErr w:type="spellEnd"/>
            <w:r w:rsidRPr="007477C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477C4">
              <w:rPr>
                <w:rFonts w:ascii="Times New Roman" w:hAnsi="Times New Roman" w:cs="Times New Roman"/>
                <w:sz w:val="20"/>
                <w:szCs w:val="20"/>
              </w:rPr>
              <w:t>munitsipalnyj-zemelnyj-kontrol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B" w:rsidRPr="00490EF6" w:rsidRDefault="007477C4" w:rsidP="00C42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7C4">
              <w:rPr>
                <w:rFonts w:ascii="Times New Roman" w:hAnsi="Times New Roman" w:cs="Times New Roman"/>
                <w:sz w:val="20"/>
                <w:szCs w:val="20"/>
              </w:rPr>
              <w:t>http://xn--90awmj.xn--p1ai/</w:t>
            </w:r>
            <w:proofErr w:type="spellStart"/>
            <w:r w:rsidRPr="007477C4">
              <w:rPr>
                <w:rFonts w:ascii="Times New Roman" w:hAnsi="Times New Roman" w:cs="Times New Roman"/>
                <w:sz w:val="20"/>
                <w:szCs w:val="20"/>
              </w:rPr>
              <w:t>index.php</w:t>
            </w:r>
            <w:proofErr w:type="spellEnd"/>
            <w:r w:rsidRPr="007477C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477C4">
              <w:rPr>
                <w:rFonts w:ascii="Times New Roman" w:hAnsi="Times New Roman" w:cs="Times New Roman"/>
                <w:sz w:val="20"/>
                <w:szCs w:val="20"/>
              </w:rPr>
              <w:t>munitsipalnyj-zemelnyj-kontrol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D8B" w:rsidRPr="00490EF6" w:rsidRDefault="007477C4" w:rsidP="00C42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7C4">
              <w:rPr>
                <w:rFonts w:ascii="Times New Roman" w:hAnsi="Times New Roman" w:cs="Times New Roman"/>
                <w:sz w:val="20"/>
                <w:szCs w:val="20"/>
              </w:rPr>
              <w:t>http://xn--90awmj.xn--p1ai/</w:t>
            </w:r>
            <w:proofErr w:type="spellStart"/>
            <w:r w:rsidRPr="007477C4">
              <w:rPr>
                <w:rFonts w:ascii="Times New Roman" w:hAnsi="Times New Roman" w:cs="Times New Roman"/>
                <w:sz w:val="20"/>
                <w:szCs w:val="20"/>
              </w:rPr>
              <w:t>index.php</w:t>
            </w:r>
            <w:proofErr w:type="spellEnd"/>
            <w:r w:rsidRPr="007477C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477C4">
              <w:rPr>
                <w:rFonts w:ascii="Times New Roman" w:hAnsi="Times New Roman" w:cs="Times New Roman"/>
                <w:sz w:val="20"/>
                <w:szCs w:val="20"/>
              </w:rPr>
              <w:t>munitsipalnyj-zemelnyj-kontrol</w:t>
            </w:r>
            <w:proofErr w:type="spellEnd"/>
          </w:p>
        </w:tc>
      </w:tr>
      <w:tr w:rsidR="00464D8B" w:rsidRPr="00C42D9D" w:rsidTr="00490EF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B" w:rsidRPr="00490EF6" w:rsidRDefault="00464D8B" w:rsidP="0046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E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B" w:rsidRPr="00490EF6" w:rsidRDefault="00490EF6" w:rsidP="00464D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90EF6">
              <w:rPr>
                <w:rFonts w:ascii="Times New Roman" w:hAnsi="Times New Roman" w:cs="Times New Roman"/>
                <w:sz w:val="20"/>
                <w:szCs w:val="20"/>
              </w:rPr>
              <w:t>Федеральный закон «</w:t>
            </w:r>
            <w:r w:rsidR="00464D8B" w:rsidRPr="00490EF6">
              <w:rPr>
                <w:rFonts w:ascii="Times New Roman" w:hAnsi="Times New Roman" w:cs="Times New Roman"/>
                <w:sz w:val="20"/>
                <w:szCs w:val="20"/>
              </w:rPr>
              <w:t>О личном подсобном хозяйстве</w:t>
            </w:r>
            <w:r w:rsidRPr="00490E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B" w:rsidRPr="00490EF6" w:rsidRDefault="00464D8B" w:rsidP="00464D8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F6">
              <w:rPr>
                <w:rFonts w:ascii="Times New Roman" w:hAnsi="Times New Roman" w:cs="Times New Roman"/>
                <w:sz w:val="20"/>
                <w:szCs w:val="20"/>
              </w:rPr>
              <w:t>07.07.2003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B" w:rsidRPr="00490EF6" w:rsidRDefault="00464D8B" w:rsidP="00464D8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F6">
              <w:rPr>
                <w:rFonts w:ascii="Times New Roman" w:hAnsi="Times New Roman" w:cs="Times New Roman"/>
                <w:sz w:val="20"/>
                <w:szCs w:val="20"/>
              </w:rPr>
              <w:t>112-ФЗ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B" w:rsidRPr="00490EF6" w:rsidRDefault="00464D8B" w:rsidP="0046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F6" w:rsidRPr="00490EF6" w:rsidRDefault="007477C4" w:rsidP="00490EF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490EF6" w:rsidRPr="00490EF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пункт 1 статьи 2</w:t>
              </w:r>
            </w:hyperlink>
            <w:r w:rsidR="00490EF6" w:rsidRPr="00490EF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hyperlink r:id="rId10" w:history="1">
              <w:r w:rsidR="00490EF6" w:rsidRPr="00490EF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пункты 2</w:t>
              </w:r>
            </w:hyperlink>
            <w:r w:rsidR="00490EF6" w:rsidRPr="00490E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1" w:history="1">
              <w:r w:rsidR="00490EF6" w:rsidRPr="00490EF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3 статьи 4</w:t>
              </w:r>
            </w:hyperlink>
            <w:r w:rsidR="00490EF6" w:rsidRPr="00490E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2" w:history="1">
              <w:r w:rsidR="00490EF6" w:rsidRPr="00490EF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статья 10</w:t>
              </w:r>
            </w:hyperlink>
          </w:p>
          <w:p w:rsidR="00464D8B" w:rsidRPr="00490EF6" w:rsidRDefault="00464D8B" w:rsidP="0046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B" w:rsidRPr="00490EF6" w:rsidRDefault="00490EF6" w:rsidP="0046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EF6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F6" w:rsidRPr="00490EF6" w:rsidRDefault="007477C4" w:rsidP="00490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490EF6" w:rsidRPr="00490EF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часть 1 статьи 8.8</w:t>
              </w:r>
            </w:hyperlink>
            <w:r w:rsidR="00490EF6" w:rsidRPr="00490EF6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</w:t>
            </w:r>
          </w:p>
          <w:p w:rsidR="00464D8B" w:rsidRPr="00490EF6" w:rsidRDefault="00464D8B" w:rsidP="00464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B" w:rsidRPr="00490EF6" w:rsidRDefault="007477C4" w:rsidP="0046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7C4">
              <w:rPr>
                <w:rFonts w:ascii="Times New Roman" w:hAnsi="Times New Roman" w:cs="Times New Roman"/>
                <w:sz w:val="20"/>
                <w:szCs w:val="20"/>
              </w:rPr>
              <w:t>http://xn--90awmj.xn--p1ai/</w:t>
            </w:r>
            <w:proofErr w:type="spellStart"/>
            <w:r w:rsidRPr="007477C4">
              <w:rPr>
                <w:rFonts w:ascii="Times New Roman" w:hAnsi="Times New Roman" w:cs="Times New Roman"/>
                <w:sz w:val="20"/>
                <w:szCs w:val="20"/>
              </w:rPr>
              <w:t>index.php</w:t>
            </w:r>
            <w:proofErr w:type="spellEnd"/>
            <w:r w:rsidRPr="007477C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477C4">
              <w:rPr>
                <w:rFonts w:ascii="Times New Roman" w:hAnsi="Times New Roman" w:cs="Times New Roman"/>
                <w:sz w:val="20"/>
                <w:szCs w:val="20"/>
              </w:rPr>
              <w:t>munitsipalnyj-zemelnyj-kontrol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B" w:rsidRPr="00490EF6" w:rsidRDefault="007477C4" w:rsidP="0046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7C4">
              <w:rPr>
                <w:rFonts w:ascii="Times New Roman" w:hAnsi="Times New Roman" w:cs="Times New Roman"/>
                <w:sz w:val="20"/>
                <w:szCs w:val="20"/>
              </w:rPr>
              <w:t>http://xn--90awmj.xn--p1ai/</w:t>
            </w:r>
            <w:proofErr w:type="spellStart"/>
            <w:r w:rsidRPr="007477C4">
              <w:rPr>
                <w:rFonts w:ascii="Times New Roman" w:hAnsi="Times New Roman" w:cs="Times New Roman"/>
                <w:sz w:val="20"/>
                <w:szCs w:val="20"/>
              </w:rPr>
              <w:t>index.php</w:t>
            </w:r>
            <w:proofErr w:type="spellEnd"/>
            <w:r w:rsidRPr="007477C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477C4">
              <w:rPr>
                <w:rFonts w:ascii="Times New Roman" w:hAnsi="Times New Roman" w:cs="Times New Roman"/>
                <w:sz w:val="20"/>
                <w:szCs w:val="20"/>
              </w:rPr>
              <w:t>munitsipalnyj-zemelnyj-kontrol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D8B" w:rsidRPr="00490EF6" w:rsidRDefault="007477C4" w:rsidP="0046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7C4">
              <w:rPr>
                <w:rFonts w:ascii="Times New Roman" w:hAnsi="Times New Roman" w:cs="Times New Roman"/>
                <w:sz w:val="20"/>
                <w:szCs w:val="20"/>
              </w:rPr>
              <w:t>http://xn--90awmj.xn--p1ai/</w:t>
            </w:r>
            <w:proofErr w:type="spellStart"/>
            <w:r w:rsidRPr="007477C4">
              <w:rPr>
                <w:rFonts w:ascii="Times New Roman" w:hAnsi="Times New Roman" w:cs="Times New Roman"/>
                <w:sz w:val="20"/>
                <w:szCs w:val="20"/>
              </w:rPr>
              <w:t>index.php</w:t>
            </w:r>
            <w:proofErr w:type="spellEnd"/>
            <w:r w:rsidRPr="007477C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477C4">
              <w:rPr>
                <w:rFonts w:ascii="Times New Roman" w:hAnsi="Times New Roman" w:cs="Times New Roman"/>
                <w:sz w:val="20"/>
                <w:szCs w:val="20"/>
              </w:rPr>
              <w:t>munitsipalnyj-zemelnyj-kontrol</w:t>
            </w:r>
            <w:proofErr w:type="spellEnd"/>
          </w:p>
        </w:tc>
      </w:tr>
      <w:tr w:rsidR="00490EF6" w:rsidRPr="00C42D9D" w:rsidTr="00490EF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F6" w:rsidRPr="00490EF6" w:rsidRDefault="00490EF6" w:rsidP="00490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E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F6" w:rsidRPr="00490EF6" w:rsidRDefault="007477C4" w:rsidP="00490EF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490EF6" w:rsidRPr="00490EF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Градостроительный кодекс</w:t>
              </w:r>
            </w:hyperlink>
            <w:r w:rsidR="00490EF6" w:rsidRPr="00490EF6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F6" w:rsidRPr="00490EF6" w:rsidRDefault="00490EF6" w:rsidP="00490E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F6">
              <w:rPr>
                <w:rFonts w:ascii="Times New Roman" w:hAnsi="Times New Roman" w:cs="Times New Roman"/>
                <w:sz w:val="20"/>
                <w:szCs w:val="20"/>
              </w:rPr>
              <w:t>29.12.2004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F6" w:rsidRPr="00490EF6" w:rsidRDefault="00490EF6" w:rsidP="00490E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F6">
              <w:rPr>
                <w:rFonts w:ascii="Times New Roman" w:hAnsi="Times New Roman" w:cs="Times New Roman"/>
                <w:sz w:val="20"/>
                <w:szCs w:val="20"/>
              </w:rPr>
              <w:t>190-ФЗ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F6" w:rsidRPr="00490EF6" w:rsidRDefault="00490EF6" w:rsidP="00490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F6" w:rsidRPr="00490EF6" w:rsidRDefault="007477C4" w:rsidP="00490EF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490EF6" w:rsidRPr="00490EF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пункты 17</w:t>
              </w:r>
            </w:hyperlink>
            <w:r w:rsidR="00490EF6" w:rsidRPr="00490E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6" w:history="1">
              <w:r w:rsidR="00490EF6" w:rsidRPr="00490EF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19 статьи 51</w:t>
              </w:r>
            </w:hyperlink>
          </w:p>
          <w:p w:rsidR="00490EF6" w:rsidRPr="00490EF6" w:rsidRDefault="00490EF6" w:rsidP="00490EF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F6" w:rsidRPr="00490EF6" w:rsidRDefault="00490EF6" w:rsidP="00490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EF6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F6" w:rsidRPr="00490EF6" w:rsidRDefault="007477C4" w:rsidP="00490EF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490EF6" w:rsidRPr="00490EF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часть 3 статья 8.8</w:t>
              </w:r>
            </w:hyperlink>
            <w:r w:rsidR="00490EF6" w:rsidRPr="00490EF6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</w:t>
            </w:r>
          </w:p>
          <w:p w:rsidR="00490EF6" w:rsidRPr="00490EF6" w:rsidRDefault="00490EF6" w:rsidP="00490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F6" w:rsidRPr="00490EF6" w:rsidRDefault="007477C4" w:rsidP="00490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7C4">
              <w:rPr>
                <w:rFonts w:ascii="Times New Roman" w:hAnsi="Times New Roman" w:cs="Times New Roman"/>
                <w:sz w:val="20"/>
                <w:szCs w:val="20"/>
              </w:rPr>
              <w:t>http://xn--90awmj.xn--p1ai/</w:t>
            </w:r>
            <w:proofErr w:type="spellStart"/>
            <w:r w:rsidRPr="007477C4">
              <w:rPr>
                <w:rFonts w:ascii="Times New Roman" w:hAnsi="Times New Roman" w:cs="Times New Roman"/>
                <w:sz w:val="20"/>
                <w:szCs w:val="20"/>
              </w:rPr>
              <w:t>index.php</w:t>
            </w:r>
            <w:proofErr w:type="spellEnd"/>
            <w:r w:rsidRPr="007477C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477C4">
              <w:rPr>
                <w:rFonts w:ascii="Times New Roman" w:hAnsi="Times New Roman" w:cs="Times New Roman"/>
                <w:sz w:val="20"/>
                <w:szCs w:val="20"/>
              </w:rPr>
              <w:t>munitsipalnyj-zemelnyj-kontrol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F6" w:rsidRPr="00490EF6" w:rsidRDefault="007477C4" w:rsidP="00490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7C4">
              <w:rPr>
                <w:rFonts w:ascii="Times New Roman" w:hAnsi="Times New Roman" w:cs="Times New Roman"/>
                <w:sz w:val="20"/>
                <w:szCs w:val="20"/>
              </w:rPr>
              <w:t>http://xn--90awmj.xn--p1ai/</w:t>
            </w:r>
            <w:proofErr w:type="spellStart"/>
            <w:r w:rsidRPr="007477C4">
              <w:rPr>
                <w:rFonts w:ascii="Times New Roman" w:hAnsi="Times New Roman" w:cs="Times New Roman"/>
                <w:sz w:val="20"/>
                <w:szCs w:val="20"/>
              </w:rPr>
              <w:t>index.php</w:t>
            </w:r>
            <w:proofErr w:type="spellEnd"/>
            <w:r w:rsidRPr="007477C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477C4">
              <w:rPr>
                <w:rFonts w:ascii="Times New Roman" w:hAnsi="Times New Roman" w:cs="Times New Roman"/>
                <w:sz w:val="20"/>
                <w:szCs w:val="20"/>
              </w:rPr>
              <w:t>munitsipalnyj-zemelnyj-kontrol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EF6" w:rsidRPr="00490EF6" w:rsidRDefault="007477C4" w:rsidP="00490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7C4">
              <w:rPr>
                <w:rFonts w:ascii="Times New Roman" w:hAnsi="Times New Roman" w:cs="Times New Roman"/>
                <w:sz w:val="20"/>
                <w:szCs w:val="20"/>
              </w:rPr>
              <w:t>http://xn--90awmj.xn--p1ai/</w:t>
            </w:r>
            <w:proofErr w:type="spellStart"/>
            <w:r w:rsidRPr="007477C4">
              <w:rPr>
                <w:rFonts w:ascii="Times New Roman" w:hAnsi="Times New Roman" w:cs="Times New Roman"/>
                <w:sz w:val="20"/>
                <w:szCs w:val="20"/>
              </w:rPr>
              <w:t>index.php</w:t>
            </w:r>
            <w:proofErr w:type="spellEnd"/>
            <w:r w:rsidRPr="007477C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477C4">
              <w:rPr>
                <w:rFonts w:ascii="Times New Roman" w:hAnsi="Times New Roman" w:cs="Times New Roman"/>
                <w:sz w:val="20"/>
                <w:szCs w:val="20"/>
              </w:rPr>
              <w:t>munitsipalnyj-zemelnyj-kontrol</w:t>
            </w:r>
            <w:proofErr w:type="spellEnd"/>
          </w:p>
        </w:tc>
      </w:tr>
      <w:tr w:rsidR="00490EF6" w:rsidRPr="00C42D9D" w:rsidTr="00490EF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F6" w:rsidRPr="00490EF6" w:rsidRDefault="00490EF6" w:rsidP="00490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F6" w:rsidRPr="00490EF6" w:rsidRDefault="00490EF6" w:rsidP="00490EF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90EF6">
              <w:rPr>
                <w:rFonts w:ascii="Times New Roman" w:hAnsi="Times New Roman" w:cs="Times New Roman"/>
                <w:sz w:val="20"/>
                <w:szCs w:val="20"/>
              </w:rPr>
              <w:t>О приватизации государственного и муниципального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F6" w:rsidRPr="00490EF6" w:rsidRDefault="00490EF6" w:rsidP="00490E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F6">
              <w:rPr>
                <w:rFonts w:ascii="Times New Roman" w:hAnsi="Times New Roman" w:cs="Times New Roman"/>
                <w:sz w:val="20"/>
                <w:szCs w:val="20"/>
              </w:rPr>
              <w:t>21.12.2001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F6" w:rsidRPr="00490EF6" w:rsidRDefault="00490EF6" w:rsidP="00490E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F6">
              <w:rPr>
                <w:rFonts w:ascii="Times New Roman" w:hAnsi="Times New Roman" w:cs="Times New Roman"/>
                <w:sz w:val="20"/>
                <w:szCs w:val="20"/>
              </w:rPr>
              <w:t>178-ФЗ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F6" w:rsidRPr="00490EF6" w:rsidRDefault="00490EF6" w:rsidP="00490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F6" w:rsidRPr="006D7C3E" w:rsidRDefault="007477C4" w:rsidP="00490EF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490EF6" w:rsidRPr="006D7C3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пункт 3 статьи 28</w:t>
              </w:r>
            </w:hyperlink>
          </w:p>
          <w:p w:rsidR="00490EF6" w:rsidRPr="006D7C3E" w:rsidRDefault="00490EF6" w:rsidP="00490EF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F6" w:rsidRPr="006D7C3E" w:rsidRDefault="00490EF6" w:rsidP="00490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C3E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F6" w:rsidRPr="006D7C3E" w:rsidRDefault="007477C4" w:rsidP="00490EF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490EF6" w:rsidRPr="006D7C3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статья 7.1</w:t>
              </w:r>
            </w:hyperlink>
            <w:r w:rsidR="00490EF6" w:rsidRPr="006D7C3E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</w:t>
            </w:r>
          </w:p>
          <w:p w:rsidR="00490EF6" w:rsidRPr="006D7C3E" w:rsidRDefault="00490EF6" w:rsidP="00490EF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F6" w:rsidRPr="00490EF6" w:rsidRDefault="007477C4" w:rsidP="00490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7C4">
              <w:rPr>
                <w:rFonts w:ascii="Times New Roman" w:hAnsi="Times New Roman" w:cs="Times New Roman"/>
                <w:sz w:val="20"/>
                <w:szCs w:val="20"/>
              </w:rPr>
              <w:t>http://xn--90awmj.xn--p1ai/</w:t>
            </w:r>
            <w:proofErr w:type="spellStart"/>
            <w:r w:rsidRPr="007477C4">
              <w:rPr>
                <w:rFonts w:ascii="Times New Roman" w:hAnsi="Times New Roman" w:cs="Times New Roman"/>
                <w:sz w:val="20"/>
                <w:szCs w:val="20"/>
              </w:rPr>
              <w:t>index.php</w:t>
            </w:r>
            <w:proofErr w:type="spellEnd"/>
            <w:r w:rsidRPr="007477C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477C4">
              <w:rPr>
                <w:rFonts w:ascii="Times New Roman" w:hAnsi="Times New Roman" w:cs="Times New Roman"/>
                <w:sz w:val="20"/>
                <w:szCs w:val="20"/>
              </w:rPr>
              <w:t>munitsipalnyj-zemelnyj-kontrol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F6" w:rsidRPr="00490EF6" w:rsidRDefault="007477C4" w:rsidP="00490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7C4">
              <w:rPr>
                <w:rFonts w:ascii="Times New Roman" w:hAnsi="Times New Roman" w:cs="Times New Roman"/>
                <w:sz w:val="20"/>
                <w:szCs w:val="20"/>
              </w:rPr>
              <w:t>http://xn--90awmj.xn--p1ai/</w:t>
            </w:r>
            <w:proofErr w:type="spellStart"/>
            <w:r w:rsidRPr="007477C4">
              <w:rPr>
                <w:rFonts w:ascii="Times New Roman" w:hAnsi="Times New Roman" w:cs="Times New Roman"/>
                <w:sz w:val="20"/>
                <w:szCs w:val="20"/>
              </w:rPr>
              <w:t>index.php</w:t>
            </w:r>
            <w:proofErr w:type="spellEnd"/>
            <w:r w:rsidRPr="007477C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477C4">
              <w:rPr>
                <w:rFonts w:ascii="Times New Roman" w:hAnsi="Times New Roman" w:cs="Times New Roman"/>
                <w:sz w:val="20"/>
                <w:szCs w:val="20"/>
              </w:rPr>
              <w:t>munitsipalnyj-zemelnyj-kontrol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EF6" w:rsidRPr="00490EF6" w:rsidRDefault="007477C4" w:rsidP="00490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7C4">
              <w:rPr>
                <w:rFonts w:ascii="Times New Roman" w:hAnsi="Times New Roman" w:cs="Times New Roman"/>
                <w:sz w:val="20"/>
                <w:szCs w:val="20"/>
              </w:rPr>
              <w:t>http://xn--90awmj.xn--p1ai/</w:t>
            </w:r>
            <w:proofErr w:type="spellStart"/>
            <w:r w:rsidRPr="007477C4">
              <w:rPr>
                <w:rFonts w:ascii="Times New Roman" w:hAnsi="Times New Roman" w:cs="Times New Roman"/>
                <w:sz w:val="20"/>
                <w:szCs w:val="20"/>
              </w:rPr>
              <w:t>index.php</w:t>
            </w:r>
            <w:proofErr w:type="spellEnd"/>
            <w:r w:rsidRPr="007477C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477C4">
              <w:rPr>
                <w:rFonts w:ascii="Times New Roman" w:hAnsi="Times New Roman" w:cs="Times New Roman"/>
                <w:sz w:val="20"/>
                <w:szCs w:val="20"/>
              </w:rPr>
              <w:t>munitsipalnyj-zemelnyj-kontrol</w:t>
            </w:r>
            <w:proofErr w:type="spellEnd"/>
          </w:p>
        </w:tc>
      </w:tr>
      <w:tr w:rsidR="006D7C3E" w:rsidRPr="00C42D9D" w:rsidTr="00490EF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3E" w:rsidRDefault="006D7C3E" w:rsidP="006D7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3E" w:rsidRPr="006D7C3E" w:rsidRDefault="007477C4" w:rsidP="006D7C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6D7C3E" w:rsidRPr="006D7C3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Гражданский кодекс</w:t>
              </w:r>
            </w:hyperlink>
            <w:r w:rsidR="006D7C3E" w:rsidRPr="006D7C3E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</w:t>
            </w:r>
            <w:r w:rsidR="006D7C3E" w:rsidRPr="006D7C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3E" w:rsidRPr="006D7C3E" w:rsidRDefault="006D7C3E" w:rsidP="006D7C3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C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30.11.1994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3E" w:rsidRPr="006D7C3E" w:rsidRDefault="006D7C3E" w:rsidP="006D7C3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C3E">
              <w:rPr>
                <w:rFonts w:ascii="Times New Roman" w:hAnsi="Times New Roman" w:cs="Times New Roman"/>
                <w:sz w:val="20"/>
                <w:szCs w:val="20"/>
              </w:rPr>
              <w:t>51-ФЗ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3E" w:rsidRPr="006D7C3E" w:rsidRDefault="006D7C3E" w:rsidP="006D7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3E" w:rsidRPr="006D7C3E" w:rsidRDefault="007477C4" w:rsidP="006D7C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6D7C3E" w:rsidRPr="006D7C3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пункты 1</w:t>
              </w:r>
            </w:hyperlink>
            <w:r w:rsidR="006D7C3E" w:rsidRPr="006D7C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2" w:history="1">
              <w:r w:rsidR="006D7C3E" w:rsidRPr="006D7C3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2 статьи 8.1</w:t>
              </w:r>
            </w:hyperlink>
          </w:p>
          <w:p w:rsidR="006D7C3E" w:rsidRPr="006D7C3E" w:rsidRDefault="006D7C3E" w:rsidP="006D7C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3E" w:rsidRPr="006D7C3E" w:rsidRDefault="006D7C3E" w:rsidP="006D7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C3E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3E" w:rsidRPr="006D7C3E" w:rsidRDefault="007477C4" w:rsidP="006D7C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6D7C3E" w:rsidRPr="006D7C3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статья 7.1</w:t>
              </w:r>
            </w:hyperlink>
            <w:r w:rsidR="006D7C3E" w:rsidRPr="006D7C3E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</w:t>
            </w:r>
            <w:r w:rsidR="006D7C3E" w:rsidRPr="006D7C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ых правонарушениях</w:t>
            </w:r>
          </w:p>
          <w:p w:rsidR="006D7C3E" w:rsidRPr="006D7C3E" w:rsidRDefault="006D7C3E" w:rsidP="006D7C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3E" w:rsidRPr="00490EF6" w:rsidRDefault="007477C4" w:rsidP="006D7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7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http://xn--90awmj.xn--p1ai/</w:t>
            </w:r>
            <w:proofErr w:type="spellStart"/>
            <w:r w:rsidRPr="007477C4">
              <w:rPr>
                <w:rFonts w:ascii="Times New Roman" w:hAnsi="Times New Roman" w:cs="Times New Roman"/>
                <w:sz w:val="20"/>
                <w:szCs w:val="20"/>
              </w:rPr>
              <w:t>index.php</w:t>
            </w:r>
            <w:proofErr w:type="spellEnd"/>
            <w:r w:rsidRPr="007477C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477C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7477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unitsipalnyj-zemelnyj-kontrol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3E" w:rsidRPr="00490EF6" w:rsidRDefault="007477C4" w:rsidP="006D7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7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http://xn--90awmj.xn--p1ai/</w:t>
            </w:r>
            <w:proofErr w:type="spellStart"/>
            <w:r w:rsidRPr="007477C4">
              <w:rPr>
                <w:rFonts w:ascii="Times New Roman" w:hAnsi="Times New Roman" w:cs="Times New Roman"/>
                <w:sz w:val="20"/>
                <w:szCs w:val="20"/>
              </w:rPr>
              <w:t>index.php</w:t>
            </w:r>
            <w:proofErr w:type="spellEnd"/>
            <w:r w:rsidRPr="007477C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477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munitsipalnyj-zemelnyj-kontrol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C3E" w:rsidRPr="00490EF6" w:rsidRDefault="007477C4" w:rsidP="006D7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7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http://xn--90awmj.xn--p1ai/</w:t>
            </w:r>
            <w:proofErr w:type="spellStart"/>
            <w:r w:rsidRPr="007477C4">
              <w:rPr>
                <w:rFonts w:ascii="Times New Roman" w:hAnsi="Times New Roman" w:cs="Times New Roman"/>
                <w:sz w:val="20"/>
                <w:szCs w:val="20"/>
              </w:rPr>
              <w:t>index.php</w:t>
            </w:r>
            <w:proofErr w:type="spellEnd"/>
            <w:r w:rsidRPr="007477C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477C4">
              <w:rPr>
                <w:rFonts w:ascii="Times New Roman" w:hAnsi="Times New Roman" w:cs="Times New Roman"/>
                <w:sz w:val="20"/>
                <w:szCs w:val="20"/>
              </w:rPr>
              <w:t>munitsipalnyj-zemelnyj-kontrol</w:t>
            </w:r>
            <w:bookmarkStart w:id="0" w:name="_GoBack"/>
            <w:bookmarkEnd w:id="0"/>
            <w:proofErr w:type="spellEnd"/>
          </w:p>
        </w:tc>
      </w:tr>
    </w:tbl>
    <w:p w:rsidR="009E6512" w:rsidRDefault="009E6512"/>
    <w:sectPr w:rsidR="009E6512" w:rsidSect="00C42D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D0"/>
    <w:rsid w:val="00464D8B"/>
    <w:rsid w:val="00490EF6"/>
    <w:rsid w:val="006D7C3E"/>
    <w:rsid w:val="007477C4"/>
    <w:rsid w:val="009E6512"/>
    <w:rsid w:val="00C42D9D"/>
    <w:rsid w:val="00E9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5F117-B788-4FFC-8EC8-26209008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42D9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2D9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C42D9D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C42D9D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42D9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C42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884" TargetMode="External"/><Relationship Id="rId13" Type="http://schemas.openxmlformats.org/officeDocument/2006/relationships/hyperlink" Target="garantF1://12025267.881" TargetMode="External"/><Relationship Id="rId18" Type="http://schemas.openxmlformats.org/officeDocument/2006/relationships/hyperlink" Target="garantF1://12025505.50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0064072.800011" TargetMode="External"/><Relationship Id="rId7" Type="http://schemas.openxmlformats.org/officeDocument/2006/relationships/hyperlink" Target="garantF1://12025267.883" TargetMode="External"/><Relationship Id="rId12" Type="http://schemas.openxmlformats.org/officeDocument/2006/relationships/hyperlink" Target="garantF1://12031702.10" TargetMode="External"/><Relationship Id="rId17" Type="http://schemas.openxmlformats.org/officeDocument/2006/relationships/hyperlink" Target="garantF1://12025267.883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12038258.51019" TargetMode="External"/><Relationship Id="rId20" Type="http://schemas.openxmlformats.org/officeDocument/2006/relationships/hyperlink" Target="garantF1://10064072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25267.881" TargetMode="External"/><Relationship Id="rId11" Type="http://schemas.openxmlformats.org/officeDocument/2006/relationships/hyperlink" Target="garantF1://12031702.700" TargetMode="External"/><Relationship Id="rId24" Type="http://schemas.openxmlformats.org/officeDocument/2006/relationships/fontTable" Target="fontTable.xml"/><Relationship Id="rId5" Type="http://schemas.openxmlformats.org/officeDocument/2006/relationships/hyperlink" Target="garantF1://12025267.71" TargetMode="External"/><Relationship Id="rId15" Type="http://schemas.openxmlformats.org/officeDocument/2006/relationships/hyperlink" Target="garantF1://12038258.51017" TargetMode="External"/><Relationship Id="rId23" Type="http://schemas.openxmlformats.org/officeDocument/2006/relationships/hyperlink" Target="garantF1://12025267.71" TargetMode="External"/><Relationship Id="rId10" Type="http://schemas.openxmlformats.org/officeDocument/2006/relationships/hyperlink" Target="garantF1://12031702.600" TargetMode="External"/><Relationship Id="rId19" Type="http://schemas.openxmlformats.org/officeDocument/2006/relationships/hyperlink" Target="garantF1://12025267.71" TargetMode="External"/><Relationship Id="rId4" Type="http://schemas.openxmlformats.org/officeDocument/2006/relationships/hyperlink" Target="garantF1://12024624.0" TargetMode="External"/><Relationship Id="rId9" Type="http://schemas.openxmlformats.org/officeDocument/2006/relationships/hyperlink" Target="garantF1://12031702.200" TargetMode="External"/><Relationship Id="rId14" Type="http://schemas.openxmlformats.org/officeDocument/2006/relationships/hyperlink" Target="garantF1://12038258.0" TargetMode="External"/><Relationship Id="rId22" Type="http://schemas.openxmlformats.org/officeDocument/2006/relationships/hyperlink" Target="garantF1://10064072.8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</dc:creator>
  <cp:keywords/>
  <dc:description/>
  <cp:lastModifiedBy>Максимова</cp:lastModifiedBy>
  <cp:revision>3</cp:revision>
  <dcterms:created xsi:type="dcterms:W3CDTF">2021-09-02T23:35:00Z</dcterms:created>
  <dcterms:modified xsi:type="dcterms:W3CDTF">2021-12-27T03:50:00Z</dcterms:modified>
</cp:coreProperties>
</file>